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57B3" w14:textId="77777777" w:rsidR="002D7335" w:rsidRPr="00102F43" w:rsidRDefault="002D7335" w:rsidP="006071F4">
      <w:pPr>
        <w:jc w:val="center"/>
        <w:rPr>
          <w:b/>
          <w:sz w:val="28"/>
        </w:rPr>
      </w:pPr>
      <w:r w:rsidRPr="00102F43">
        <w:rPr>
          <w:b/>
          <w:sz w:val="28"/>
        </w:rPr>
        <w:t>New Application: Pain Medicine</w:t>
      </w:r>
    </w:p>
    <w:p w14:paraId="3C244FBC" w14:textId="77777777" w:rsidR="002D7335" w:rsidRPr="00102F43" w:rsidRDefault="002D7335" w:rsidP="006071F4">
      <w:pPr>
        <w:jc w:val="center"/>
        <w:rPr>
          <w:b/>
          <w:bCs/>
          <w:sz w:val="24"/>
        </w:rPr>
      </w:pPr>
      <w:r w:rsidRPr="00102F43">
        <w:rPr>
          <w:b/>
          <w:bCs/>
          <w:sz w:val="24"/>
        </w:rPr>
        <w:t xml:space="preserve">Review Committee for Anesthesiology, Neurology, </w:t>
      </w:r>
      <w:r w:rsidR="00494832">
        <w:rPr>
          <w:b/>
          <w:bCs/>
          <w:sz w:val="24"/>
        </w:rPr>
        <w:t xml:space="preserve">or </w:t>
      </w:r>
      <w:r w:rsidR="00494832">
        <w:rPr>
          <w:b/>
          <w:bCs/>
          <w:sz w:val="24"/>
        </w:rPr>
        <w:br/>
      </w:r>
      <w:r w:rsidRPr="00102F43">
        <w:rPr>
          <w:b/>
          <w:bCs/>
          <w:sz w:val="24"/>
        </w:rPr>
        <w:t>Physical Medicine and Rehabilitation</w:t>
      </w:r>
    </w:p>
    <w:p w14:paraId="5813B3BD" w14:textId="77777777" w:rsidR="002D7335" w:rsidRPr="00102F43" w:rsidRDefault="002D7335" w:rsidP="006071F4">
      <w:pPr>
        <w:jc w:val="center"/>
        <w:rPr>
          <w:b/>
          <w:sz w:val="24"/>
        </w:rPr>
      </w:pPr>
      <w:r w:rsidRPr="00102F43">
        <w:rPr>
          <w:b/>
          <w:bCs/>
          <w:sz w:val="24"/>
        </w:rPr>
        <w:t>ACGME</w:t>
      </w:r>
    </w:p>
    <w:p w14:paraId="06E34EB4" w14:textId="2F74221E" w:rsidR="00EC059C" w:rsidRDefault="00EC059C" w:rsidP="006071F4">
      <w:pPr>
        <w:widowControl w:val="0"/>
        <w:rPr>
          <w:rFonts w:cs="Arial"/>
          <w:b/>
          <w:szCs w:val="22"/>
        </w:rPr>
      </w:pPr>
    </w:p>
    <w:p w14:paraId="1C279DCF" w14:textId="77777777" w:rsidR="00E46124" w:rsidRDefault="00E46124" w:rsidP="00E461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bCs/>
          <w:i/>
          <w:sz w:val="20"/>
        </w:rPr>
      </w:pPr>
      <w:r>
        <w:rPr>
          <w:bCs/>
          <w:i/>
          <w:sz w:val="20"/>
        </w:rPr>
        <w:t>This application is locked for filling in forms only, so some features of Word may not be available.</w:t>
      </w:r>
    </w:p>
    <w:p w14:paraId="154D93D5" w14:textId="77777777" w:rsidR="00E46124" w:rsidRPr="00102F43" w:rsidRDefault="00E46124" w:rsidP="006071F4">
      <w:pPr>
        <w:widowControl w:val="0"/>
        <w:rPr>
          <w:rFonts w:cs="Arial"/>
          <w:b/>
          <w:szCs w:val="22"/>
        </w:rPr>
      </w:pPr>
    </w:p>
    <w:p w14:paraId="0EC9EAD6" w14:textId="77777777" w:rsidR="00313F3C" w:rsidRDefault="00313F3C" w:rsidP="006071F4">
      <w:pPr>
        <w:rPr>
          <w:rFonts w:ascii="Arial Bold" w:hAnsi="Arial Bold" w:cs="Arial"/>
          <w:b/>
          <w:bCs/>
          <w:smallCaps/>
          <w:szCs w:val="22"/>
        </w:rPr>
      </w:pPr>
      <w:r>
        <w:rPr>
          <w:rFonts w:ascii="Arial Bold" w:hAnsi="Arial Bold" w:cs="Arial"/>
          <w:b/>
          <w:bCs/>
          <w:smallCaps/>
          <w:szCs w:val="22"/>
        </w:rPr>
        <w:t>Oversight</w:t>
      </w:r>
    </w:p>
    <w:p w14:paraId="467B97BA" w14:textId="77777777" w:rsidR="001B480E" w:rsidRDefault="001B480E" w:rsidP="006071F4">
      <w:pPr>
        <w:rPr>
          <w:rFonts w:ascii="Arial Bold" w:hAnsi="Arial Bold" w:cs="Arial"/>
          <w:b/>
          <w:bCs/>
          <w:szCs w:val="22"/>
        </w:rPr>
      </w:pPr>
    </w:p>
    <w:p w14:paraId="594EF83A" w14:textId="6EBF931C" w:rsidR="00EB5C79" w:rsidRPr="00313F3C" w:rsidRDefault="00BB2590" w:rsidP="006071F4">
      <w:pPr>
        <w:rPr>
          <w:rFonts w:ascii="Arial Bold" w:hAnsi="Arial Bold" w:cs="Arial"/>
          <w:b/>
          <w:bCs/>
          <w:szCs w:val="22"/>
        </w:rPr>
      </w:pPr>
      <w:r w:rsidRPr="00313F3C">
        <w:rPr>
          <w:rFonts w:ascii="Arial Bold" w:hAnsi="Arial Bold" w:cs="Arial"/>
          <w:b/>
          <w:bCs/>
          <w:szCs w:val="22"/>
        </w:rPr>
        <w:t>P</w:t>
      </w:r>
      <w:r w:rsidR="00731B71" w:rsidRPr="00313F3C">
        <w:rPr>
          <w:rFonts w:ascii="Arial Bold" w:hAnsi="Arial Bold" w:cs="Arial"/>
          <w:b/>
          <w:bCs/>
          <w:szCs w:val="22"/>
        </w:rPr>
        <w:t>articipating Sites</w:t>
      </w:r>
    </w:p>
    <w:p w14:paraId="4595A2AF" w14:textId="77777777" w:rsidR="00BB2590" w:rsidRPr="00102F43" w:rsidRDefault="00BB2590" w:rsidP="006071F4">
      <w:pPr>
        <w:rPr>
          <w:rFonts w:cs="Arial"/>
          <w:bCs/>
          <w:szCs w:val="22"/>
        </w:rPr>
      </w:pPr>
    </w:p>
    <w:p w14:paraId="188EF6B5" w14:textId="3D50F33C" w:rsidR="00BB2590" w:rsidRPr="00102F43" w:rsidRDefault="00731B71" w:rsidP="3C6655CA">
      <w:pPr>
        <w:widowControl w:val="0"/>
        <w:autoSpaceDE w:val="0"/>
        <w:autoSpaceDN w:val="0"/>
        <w:adjustRightInd w:val="0"/>
        <w:ind w:left="360" w:hanging="360"/>
        <w:rPr>
          <w:rFonts w:cs="Arial"/>
        </w:rPr>
      </w:pPr>
      <w:r w:rsidRPr="3C6655CA">
        <w:rPr>
          <w:rFonts w:cs="Arial"/>
        </w:rPr>
        <w:t>1.</w:t>
      </w:r>
      <w:r>
        <w:tab/>
      </w:r>
      <w:r w:rsidR="00BB2590" w:rsidRPr="3C6655CA">
        <w:rPr>
          <w:rFonts w:cs="Arial"/>
        </w:rPr>
        <w:t xml:space="preserve">Indicate which of the </w:t>
      </w:r>
      <w:r w:rsidR="00E6320A" w:rsidRPr="3C6655CA">
        <w:rPr>
          <w:rFonts w:cs="Arial"/>
        </w:rPr>
        <w:t xml:space="preserve">four </w:t>
      </w:r>
      <w:r w:rsidR="00BB2590" w:rsidRPr="3C6655CA">
        <w:rPr>
          <w:rFonts w:cs="Arial"/>
        </w:rPr>
        <w:t xml:space="preserve">sponsoring specialty ACGME-accredited residency programs </w:t>
      </w:r>
      <w:r w:rsidR="00E6320A" w:rsidRPr="3C6655CA">
        <w:rPr>
          <w:rFonts w:cs="Arial"/>
        </w:rPr>
        <w:t xml:space="preserve">with responsibility for the multidisciplinary pain medicine program </w:t>
      </w:r>
      <w:r w:rsidR="00BB2590" w:rsidRPr="3C6655CA">
        <w:rPr>
          <w:rFonts w:cs="Arial"/>
        </w:rPr>
        <w:t xml:space="preserve">are in place at the </w:t>
      </w:r>
      <w:r w:rsidR="00F510FA" w:rsidRPr="3C6655CA">
        <w:rPr>
          <w:rFonts w:cs="Arial"/>
        </w:rPr>
        <w:t>Sponsoring</w:t>
      </w:r>
      <w:r w:rsidR="00BB2590" w:rsidRPr="3C6655CA">
        <w:rPr>
          <w:rFonts w:cs="Arial"/>
        </w:rPr>
        <w:t xml:space="preserve"> </w:t>
      </w:r>
      <w:r w:rsidR="00F510FA" w:rsidRPr="3C6655CA">
        <w:rPr>
          <w:rFonts w:cs="Arial"/>
        </w:rPr>
        <w:t>I</w:t>
      </w:r>
      <w:r w:rsidR="00BB2590" w:rsidRPr="3C6655CA">
        <w:rPr>
          <w:rFonts w:cs="Arial"/>
        </w:rPr>
        <w:t xml:space="preserve">nstitution and/or its </w:t>
      </w:r>
      <w:r w:rsidR="00F86F11" w:rsidRPr="3C6655CA">
        <w:rPr>
          <w:rFonts w:cs="Arial"/>
        </w:rPr>
        <w:t>participating sites</w:t>
      </w:r>
      <w:r w:rsidR="00341355" w:rsidRPr="3C6655CA">
        <w:rPr>
          <w:rFonts w:cs="Arial"/>
        </w:rPr>
        <w:t xml:space="preserve">. </w:t>
      </w:r>
      <w:r w:rsidR="00BB2590" w:rsidRPr="3C6655CA">
        <w:rPr>
          <w:rFonts w:cs="Arial"/>
        </w:rPr>
        <w:t xml:space="preserve">These specialties </w:t>
      </w:r>
      <w:proofErr w:type="gramStart"/>
      <w:r w:rsidR="00BB2590" w:rsidRPr="3C6655CA">
        <w:rPr>
          <w:rFonts w:cs="Arial"/>
        </w:rPr>
        <w:t>are:</w:t>
      </w:r>
      <w:proofErr w:type="gramEnd"/>
      <w:r w:rsidR="00EB5C79" w:rsidRPr="3C6655CA">
        <w:rPr>
          <w:rFonts w:cs="Arial"/>
        </w:rPr>
        <w:t xml:space="preserve"> </w:t>
      </w:r>
      <w:r w:rsidR="00455B46" w:rsidRPr="3C6655CA">
        <w:rPr>
          <w:rFonts w:cs="Arial"/>
        </w:rPr>
        <w:t>a</w:t>
      </w:r>
      <w:r w:rsidR="00494832" w:rsidRPr="3C6655CA">
        <w:rPr>
          <w:rFonts w:cs="Arial"/>
        </w:rPr>
        <w:t>nesthesiology</w:t>
      </w:r>
      <w:r w:rsidR="00455B46" w:rsidRPr="3C6655CA">
        <w:rPr>
          <w:rFonts w:cs="Arial"/>
        </w:rPr>
        <w:t>; physical medicine and rehabilitation; and child neurology</w:t>
      </w:r>
      <w:r w:rsidR="00AF0BFD" w:rsidRPr="3C6655CA">
        <w:rPr>
          <w:rFonts w:cs="Arial"/>
        </w:rPr>
        <w:t xml:space="preserve"> or </w:t>
      </w:r>
      <w:r w:rsidR="00455B46" w:rsidRPr="3C6655CA">
        <w:rPr>
          <w:rFonts w:cs="Arial"/>
        </w:rPr>
        <w:t>neurology</w:t>
      </w:r>
      <w:r w:rsidR="00AC0DB2" w:rsidRPr="3C6655CA">
        <w:rPr>
          <w:rFonts w:cs="Arial"/>
        </w:rPr>
        <w:t>:</w:t>
      </w:r>
      <w:r w:rsidR="0058325C" w:rsidRPr="3C6655CA">
        <w:rPr>
          <w:rFonts w:cs="Arial"/>
        </w:rPr>
        <w:t xml:space="preserve"> </w:t>
      </w:r>
      <w:r w:rsidR="00F30EE1" w:rsidRPr="3C6655CA">
        <w:rPr>
          <w:rFonts w:cs="Arial"/>
        </w:rPr>
        <w:t>[</w:t>
      </w:r>
      <w:r w:rsidR="00313F3C" w:rsidRPr="3C6655CA">
        <w:rPr>
          <w:rFonts w:cs="Arial"/>
        </w:rPr>
        <w:t xml:space="preserve">PR </w:t>
      </w:r>
      <w:r w:rsidR="000B6839" w:rsidRPr="000B6839">
        <w:rPr>
          <w:rFonts w:cs="Arial"/>
        </w:rPr>
        <w:t>1.2.a.</w:t>
      </w:r>
      <w:r w:rsidR="00F30EE1" w:rsidRPr="3C6655CA">
        <w:rPr>
          <w:rFonts w:cs="Arial"/>
        </w:rPr>
        <w:t>]</w:t>
      </w:r>
    </w:p>
    <w:p w14:paraId="3F9B3D25" w14:textId="77777777" w:rsidR="00BB2590" w:rsidRPr="00102F43" w:rsidRDefault="00BB2590" w:rsidP="006071F4">
      <w:pPr>
        <w:rPr>
          <w:rFonts w:cs="Arial"/>
          <w:bCs/>
          <w:szCs w:val="22"/>
        </w:rPr>
      </w:pPr>
    </w:p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4599"/>
        <w:gridCol w:w="1968"/>
        <w:gridCol w:w="3115"/>
      </w:tblGrid>
      <w:tr w:rsidR="00BB2590" w:rsidRPr="00634143" w14:paraId="699C0089" w14:textId="77777777" w:rsidTr="00E93F5E">
        <w:trPr>
          <w:cantSplit/>
        </w:trPr>
        <w:tc>
          <w:tcPr>
            <w:tcW w:w="4599" w:type="dxa"/>
            <w:vAlign w:val="bottom"/>
          </w:tcPr>
          <w:p w14:paraId="4185818B" w14:textId="4B04F3EC" w:rsidR="00BB2590" w:rsidRPr="00634143" w:rsidRDefault="00341355" w:rsidP="0006011C">
            <w:pPr>
              <w:rPr>
                <w:rFonts w:cs="Arial"/>
                <w:b/>
                <w:bCs/>
                <w:szCs w:val="22"/>
              </w:rPr>
            </w:pPr>
            <w:r w:rsidRPr="00634143">
              <w:rPr>
                <w:rFonts w:cs="Arial"/>
                <w:b/>
                <w:bCs/>
                <w:szCs w:val="22"/>
              </w:rPr>
              <w:t>ACGME-Accredited Residency Program</w:t>
            </w:r>
          </w:p>
        </w:tc>
        <w:tc>
          <w:tcPr>
            <w:tcW w:w="1968" w:type="dxa"/>
            <w:vAlign w:val="bottom"/>
          </w:tcPr>
          <w:p w14:paraId="39C787D0" w14:textId="77777777" w:rsidR="00BB2590" w:rsidRPr="00634143" w:rsidRDefault="00BB2590" w:rsidP="00E93F5E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634143">
              <w:rPr>
                <w:rFonts w:cs="Arial"/>
                <w:b/>
                <w:bCs/>
                <w:szCs w:val="22"/>
              </w:rPr>
              <w:t>Y</w:t>
            </w:r>
            <w:r w:rsidR="00E93F5E" w:rsidRPr="00634143">
              <w:rPr>
                <w:rFonts w:cs="Arial"/>
                <w:b/>
                <w:bCs/>
                <w:szCs w:val="22"/>
              </w:rPr>
              <w:t>es</w:t>
            </w:r>
            <w:r w:rsidRPr="00634143">
              <w:rPr>
                <w:rFonts w:cs="Arial"/>
                <w:b/>
                <w:bCs/>
                <w:szCs w:val="22"/>
              </w:rPr>
              <w:t xml:space="preserve"> </w:t>
            </w:r>
            <w:r w:rsidR="00E93F5E" w:rsidRPr="00634143">
              <w:rPr>
                <w:rFonts w:cs="Arial"/>
                <w:b/>
                <w:bCs/>
                <w:szCs w:val="22"/>
              </w:rPr>
              <w:t>or</w:t>
            </w:r>
            <w:r w:rsidRPr="00634143">
              <w:rPr>
                <w:rFonts w:cs="Arial"/>
                <w:b/>
                <w:bCs/>
                <w:szCs w:val="22"/>
              </w:rPr>
              <w:t xml:space="preserve"> </w:t>
            </w:r>
            <w:proofErr w:type="gramStart"/>
            <w:r w:rsidRPr="00634143">
              <w:rPr>
                <w:rFonts w:cs="Arial"/>
                <w:b/>
                <w:bCs/>
                <w:szCs w:val="22"/>
              </w:rPr>
              <w:t>N</w:t>
            </w:r>
            <w:r w:rsidR="00E93F5E" w:rsidRPr="00634143">
              <w:rPr>
                <w:rFonts w:cs="Arial"/>
                <w:b/>
                <w:bCs/>
                <w:szCs w:val="22"/>
              </w:rPr>
              <w:t>o</w:t>
            </w:r>
            <w:proofErr w:type="gramEnd"/>
          </w:p>
        </w:tc>
        <w:tc>
          <w:tcPr>
            <w:tcW w:w="3115" w:type="dxa"/>
            <w:vAlign w:val="bottom"/>
          </w:tcPr>
          <w:p w14:paraId="36B219FE" w14:textId="77777777" w:rsidR="00BB2590" w:rsidRPr="00634143" w:rsidRDefault="00BB2590" w:rsidP="006071F4">
            <w:pPr>
              <w:rPr>
                <w:rFonts w:cs="Arial"/>
                <w:b/>
                <w:bCs/>
                <w:szCs w:val="22"/>
              </w:rPr>
            </w:pPr>
            <w:r w:rsidRPr="00634143">
              <w:rPr>
                <w:rFonts w:cs="Arial"/>
                <w:b/>
                <w:bCs/>
                <w:szCs w:val="22"/>
              </w:rPr>
              <w:t>Program Name / Number</w:t>
            </w:r>
          </w:p>
        </w:tc>
      </w:tr>
      <w:tr w:rsidR="00E93F5E" w:rsidRPr="00634143" w14:paraId="44643C62" w14:textId="77777777" w:rsidTr="00634143">
        <w:trPr>
          <w:cantSplit/>
        </w:trPr>
        <w:tc>
          <w:tcPr>
            <w:tcW w:w="4599" w:type="dxa"/>
          </w:tcPr>
          <w:p w14:paraId="20CD6AC1" w14:textId="77777777" w:rsidR="00E93F5E" w:rsidRPr="00634143" w:rsidRDefault="00E93F5E" w:rsidP="00634143">
            <w:pPr>
              <w:rPr>
                <w:rFonts w:cs="Arial"/>
                <w:bCs/>
                <w:szCs w:val="22"/>
              </w:rPr>
            </w:pPr>
            <w:r w:rsidRPr="00634143">
              <w:rPr>
                <w:rFonts w:cs="Arial"/>
                <w:bCs/>
                <w:szCs w:val="22"/>
              </w:rPr>
              <w:t>Anesthesiology</w:t>
            </w:r>
          </w:p>
        </w:tc>
        <w:tc>
          <w:tcPr>
            <w:tcW w:w="1968" w:type="dxa"/>
          </w:tcPr>
          <w:p w14:paraId="03851F92" w14:textId="5AF1C1AE" w:rsidR="00E93F5E" w:rsidRPr="00634143" w:rsidRDefault="00000000" w:rsidP="00634143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Cs/>
                  <w:szCs w:val="22"/>
                </w:rPr>
                <w:id w:val="-212422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B04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E93F5E" w:rsidRPr="00634143">
              <w:rPr>
                <w:rFonts w:cs="Arial"/>
                <w:bCs/>
                <w:szCs w:val="22"/>
              </w:rPr>
              <w:t xml:space="preserve"> YES </w:t>
            </w:r>
            <w:sdt>
              <w:sdtPr>
                <w:rPr>
                  <w:rFonts w:cs="Arial"/>
                  <w:bCs/>
                  <w:szCs w:val="22"/>
                </w:rPr>
                <w:id w:val="-135102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B04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E93F5E" w:rsidRPr="00634143">
              <w:rPr>
                <w:rFonts w:cs="Arial"/>
                <w:bCs/>
                <w:szCs w:val="22"/>
              </w:rPr>
              <w:t xml:space="preserve"> NO</w:t>
            </w:r>
          </w:p>
        </w:tc>
        <w:sdt>
          <w:sdtPr>
            <w:rPr>
              <w:rFonts w:cs="Arial"/>
              <w:bCs/>
              <w:szCs w:val="22"/>
            </w:rPr>
            <w:id w:val="1060594527"/>
            <w:placeholder>
              <w:docPart w:val="DCA6CE3C46F04762BECF4C51CE87D3CF"/>
            </w:placeholder>
            <w:showingPlcHdr/>
          </w:sdtPr>
          <w:sdtContent>
            <w:tc>
              <w:tcPr>
                <w:tcW w:w="3115" w:type="dxa"/>
              </w:tcPr>
              <w:p w14:paraId="2518D305" w14:textId="430623D8" w:rsidR="00E93F5E" w:rsidRPr="00634143" w:rsidRDefault="00090B04" w:rsidP="00634143">
                <w:pPr>
                  <w:rPr>
                    <w:rFonts w:cs="Arial"/>
                    <w:bCs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5B46" w:rsidRPr="00634143" w14:paraId="7B60BBD1" w14:textId="77777777" w:rsidTr="00634143">
        <w:trPr>
          <w:cantSplit/>
        </w:trPr>
        <w:tc>
          <w:tcPr>
            <w:tcW w:w="4599" w:type="dxa"/>
          </w:tcPr>
          <w:p w14:paraId="546D6613" w14:textId="2964CF08" w:rsidR="00455B46" w:rsidRPr="00634143" w:rsidRDefault="00455B46" w:rsidP="00455B46">
            <w:pPr>
              <w:rPr>
                <w:rFonts w:cs="Arial"/>
                <w:bCs/>
                <w:szCs w:val="22"/>
              </w:rPr>
            </w:pPr>
            <w:r w:rsidRPr="00634143">
              <w:rPr>
                <w:rFonts w:cs="Arial"/>
                <w:bCs/>
                <w:szCs w:val="22"/>
              </w:rPr>
              <w:t>Physical medicine and rehabilitation</w:t>
            </w:r>
          </w:p>
        </w:tc>
        <w:tc>
          <w:tcPr>
            <w:tcW w:w="1968" w:type="dxa"/>
          </w:tcPr>
          <w:p w14:paraId="03F1C504" w14:textId="5620F6A8" w:rsidR="00455B46" w:rsidRPr="00634143" w:rsidRDefault="00000000" w:rsidP="00455B4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Cs/>
                  <w:szCs w:val="22"/>
                </w:rPr>
                <w:id w:val="-189781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627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5D2627" w:rsidRPr="00634143">
              <w:rPr>
                <w:rFonts w:cs="Arial"/>
                <w:bCs/>
                <w:szCs w:val="22"/>
              </w:rPr>
              <w:t xml:space="preserve"> </w:t>
            </w:r>
            <w:r w:rsidR="00455B46" w:rsidRPr="00634143">
              <w:rPr>
                <w:rFonts w:cs="Arial"/>
                <w:bCs/>
                <w:szCs w:val="22"/>
              </w:rPr>
              <w:t xml:space="preserve">YES </w:t>
            </w:r>
            <w:sdt>
              <w:sdtPr>
                <w:rPr>
                  <w:rFonts w:cs="Arial"/>
                  <w:bCs/>
                  <w:szCs w:val="22"/>
                </w:rPr>
                <w:id w:val="77544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627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455B46" w:rsidRPr="00634143">
              <w:rPr>
                <w:rFonts w:cs="Arial"/>
                <w:bCs/>
                <w:szCs w:val="22"/>
              </w:rPr>
              <w:t xml:space="preserve"> NO</w:t>
            </w:r>
          </w:p>
        </w:tc>
        <w:sdt>
          <w:sdtPr>
            <w:rPr>
              <w:rFonts w:cs="Arial"/>
              <w:bCs/>
              <w:szCs w:val="22"/>
            </w:rPr>
            <w:id w:val="527380473"/>
            <w:placeholder>
              <w:docPart w:val="9C238D29D88D4539A91495BCD6D5C471"/>
            </w:placeholder>
            <w:showingPlcHdr/>
          </w:sdtPr>
          <w:sdtContent>
            <w:tc>
              <w:tcPr>
                <w:tcW w:w="3115" w:type="dxa"/>
              </w:tcPr>
              <w:p w14:paraId="6D1FE352" w14:textId="5FE322B3" w:rsidR="00455B46" w:rsidRPr="00634143" w:rsidRDefault="00090B04" w:rsidP="00455B46">
                <w:pPr>
                  <w:rPr>
                    <w:rFonts w:cs="Arial"/>
                    <w:bCs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5B46" w:rsidRPr="00634143" w14:paraId="623D0DE6" w14:textId="77777777" w:rsidTr="00634143">
        <w:trPr>
          <w:cantSplit/>
        </w:trPr>
        <w:tc>
          <w:tcPr>
            <w:tcW w:w="4599" w:type="dxa"/>
          </w:tcPr>
          <w:p w14:paraId="49124B05" w14:textId="5D210551" w:rsidR="00455B46" w:rsidRPr="00634143" w:rsidRDefault="00455B46" w:rsidP="00160C1B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Child neurology</w:t>
            </w:r>
          </w:p>
        </w:tc>
        <w:tc>
          <w:tcPr>
            <w:tcW w:w="1968" w:type="dxa"/>
          </w:tcPr>
          <w:p w14:paraId="5DD4CFAA" w14:textId="3AC246FF" w:rsidR="00455B46" w:rsidRPr="00634143" w:rsidRDefault="00000000" w:rsidP="00455B4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Cs/>
                  <w:szCs w:val="22"/>
                </w:rPr>
                <w:id w:val="98998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627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455B46" w:rsidRPr="00634143">
              <w:rPr>
                <w:rFonts w:cs="Arial"/>
                <w:bCs/>
                <w:szCs w:val="22"/>
              </w:rPr>
              <w:t xml:space="preserve"> YES </w:t>
            </w:r>
            <w:sdt>
              <w:sdtPr>
                <w:rPr>
                  <w:rFonts w:cs="Arial"/>
                  <w:bCs/>
                  <w:szCs w:val="22"/>
                </w:rPr>
                <w:id w:val="-184238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627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455B46" w:rsidRPr="00634143">
              <w:rPr>
                <w:rFonts w:cs="Arial"/>
                <w:bCs/>
                <w:szCs w:val="22"/>
              </w:rPr>
              <w:t xml:space="preserve"> NO</w:t>
            </w:r>
          </w:p>
        </w:tc>
        <w:sdt>
          <w:sdtPr>
            <w:rPr>
              <w:rFonts w:cs="Arial"/>
              <w:bCs/>
              <w:szCs w:val="22"/>
            </w:rPr>
            <w:id w:val="-1100099782"/>
            <w:placeholder>
              <w:docPart w:val="F2087D0F26C4470D9238E25EF7D39371"/>
            </w:placeholder>
            <w:showingPlcHdr/>
          </w:sdtPr>
          <w:sdtContent>
            <w:tc>
              <w:tcPr>
                <w:tcW w:w="3115" w:type="dxa"/>
              </w:tcPr>
              <w:p w14:paraId="482F8639" w14:textId="1E991FB9" w:rsidR="00455B46" w:rsidRPr="00634143" w:rsidRDefault="00090B04" w:rsidP="00455B46">
                <w:pPr>
                  <w:rPr>
                    <w:rFonts w:cs="Arial"/>
                    <w:bCs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0C1B" w:rsidRPr="00634143" w14:paraId="480D50AF" w14:textId="77777777" w:rsidTr="0063492C">
        <w:trPr>
          <w:cantSplit/>
        </w:trPr>
        <w:tc>
          <w:tcPr>
            <w:tcW w:w="4599" w:type="dxa"/>
          </w:tcPr>
          <w:p w14:paraId="0AD05B66" w14:textId="6260C966" w:rsidR="00160C1B" w:rsidRPr="00634143" w:rsidRDefault="00160C1B" w:rsidP="0063492C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Neurology</w:t>
            </w:r>
          </w:p>
        </w:tc>
        <w:tc>
          <w:tcPr>
            <w:tcW w:w="1968" w:type="dxa"/>
          </w:tcPr>
          <w:p w14:paraId="764F0E4D" w14:textId="4359D5EC" w:rsidR="00160C1B" w:rsidRPr="00634143" w:rsidRDefault="00000000" w:rsidP="0063492C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Cs/>
                  <w:szCs w:val="22"/>
                </w:rPr>
                <w:id w:val="-132511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627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160C1B" w:rsidRPr="00634143">
              <w:rPr>
                <w:rFonts w:cs="Arial"/>
                <w:bCs/>
                <w:szCs w:val="22"/>
              </w:rPr>
              <w:t xml:space="preserve"> YES </w:t>
            </w:r>
            <w:sdt>
              <w:sdtPr>
                <w:rPr>
                  <w:rFonts w:cs="Arial"/>
                  <w:bCs/>
                  <w:szCs w:val="22"/>
                </w:rPr>
                <w:id w:val="-8554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627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160C1B" w:rsidRPr="00634143">
              <w:rPr>
                <w:rFonts w:cs="Arial"/>
                <w:bCs/>
                <w:szCs w:val="22"/>
              </w:rPr>
              <w:t xml:space="preserve"> NO</w:t>
            </w:r>
          </w:p>
        </w:tc>
        <w:sdt>
          <w:sdtPr>
            <w:rPr>
              <w:rFonts w:cs="Arial"/>
              <w:bCs/>
              <w:szCs w:val="22"/>
            </w:rPr>
            <w:id w:val="-1010671198"/>
            <w:placeholder>
              <w:docPart w:val="D21D60F8EA7E42D39EFFEE1555915408"/>
            </w:placeholder>
            <w:showingPlcHdr/>
          </w:sdtPr>
          <w:sdtContent>
            <w:tc>
              <w:tcPr>
                <w:tcW w:w="3115" w:type="dxa"/>
              </w:tcPr>
              <w:p w14:paraId="51E48D4B" w14:textId="7581F805" w:rsidR="00160C1B" w:rsidRPr="00634143" w:rsidRDefault="00090B04" w:rsidP="0063492C">
                <w:pPr>
                  <w:rPr>
                    <w:rFonts w:cs="Arial"/>
                    <w:bCs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B4B1E8C" w14:textId="77777777" w:rsidR="00BB2590" w:rsidRPr="00102F43" w:rsidRDefault="00BB2590" w:rsidP="006071F4">
      <w:pPr>
        <w:rPr>
          <w:rFonts w:cs="Arial"/>
          <w:bCs/>
          <w:szCs w:val="22"/>
        </w:rPr>
      </w:pPr>
    </w:p>
    <w:p w14:paraId="6BDFD392" w14:textId="570DE48B" w:rsidR="00BB2590" w:rsidRPr="00102F43" w:rsidRDefault="00731B71" w:rsidP="006071F4">
      <w:pPr>
        <w:ind w:left="720" w:hanging="360"/>
        <w:rPr>
          <w:rFonts w:cs="Arial"/>
          <w:bCs/>
          <w:szCs w:val="22"/>
        </w:rPr>
      </w:pPr>
      <w:r w:rsidRPr="00102F43">
        <w:rPr>
          <w:rFonts w:cs="Arial"/>
          <w:bCs/>
          <w:szCs w:val="22"/>
        </w:rPr>
        <w:t>a)</w:t>
      </w:r>
      <w:r w:rsidRPr="00102F43">
        <w:rPr>
          <w:rFonts w:cs="Arial"/>
          <w:bCs/>
          <w:szCs w:val="22"/>
        </w:rPr>
        <w:tab/>
      </w:r>
      <w:r w:rsidR="00BB2590" w:rsidRPr="00102F43">
        <w:rPr>
          <w:rFonts w:cs="Arial"/>
          <w:bCs/>
          <w:szCs w:val="22"/>
        </w:rPr>
        <w:t xml:space="preserve">Explain how each of the participating programs indicated above will contribute to the </w:t>
      </w:r>
      <w:r w:rsidR="00E6320A">
        <w:rPr>
          <w:rFonts w:cs="Arial"/>
          <w:bCs/>
          <w:szCs w:val="22"/>
        </w:rPr>
        <w:t>program</w:t>
      </w:r>
      <w:r w:rsidR="00BB2590" w:rsidRPr="00102F43">
        <w:rPr>
          <w:rFonts w:cs="Arial"/>
          <w:bCs/>
          <w:szCs w:val="22"/>
        </w:rPr>
        <w:t>.</w:t>
      </w:r>
      <w:r w:rsidR="005122AD">
        <w:rPr>
          <w:rFonts w:cs="Arial"/>
          <w:bCs/>
          <w:szCs w:val="22"/>
        </w:rPr>
        <w:t xml:space="preserve"> </w:t>
      </w:r>
      <w:r w:rsidR="008052B2">
        <w:rPr>
          <w:rFonts w:cs="Arial"/>
          <w:bCs/>
          <w:szCs w:val="22"/>
        </w:rPr>
        <w:t>[Limit</w:t>
      </w:r>
      <w:r w:rsidR="005122AD">
        <w:rPr>
          <w:rFonts w:cs="Arial"/>
          <w:bCs/>
          <w:szCs w:val="22"/>
        </w:rPr>
        <w:t xml:space="preserve"> response to 250 words]</w:t>
      </w:r>
    </w:p>
    <w:p w14:paraId="04C48BC4" w14:textId="2F5005CF" w:rsidR="00707CE9" w:rsidRPr="00102F43" w:rsidRDefault="00707CE9" w:rsidP="006071F4">
      <w:pPr>
        <w:ind w:left="720" w:hanging="720"/>
        <w:rPr>
          <w:rFonts w:cs="Arial"/>
          <w:bCs/>
          <w:szCs w:val="22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15"/>
      </w:tblGrid>
      <w:tr w:rsidR="00707CE9" w:rsidRPr="00102F43" w14:paraId="47EE7C28" w14:textId="77777777" w:rsidTr="00A264CA">
        <w:sdt>
          <w:sdtPr>
            <w:rPr>
              <w:rFonts w:cs="Arial"/>
              <w:szCs w:val="22"/>
            </w:rPr>
            <w:id w:val="6794370"/>
            <w:placeholder>
              <w:docPart w:val="10735988C5F3479E8F1618A2D74D08C5"/>
            </w:placeholder>
            <w:showingPlcHdr/>
          </w:sdtPr>
          <w:sdtContent>
            <w:tc>
              <w:tcPr>
                <w:tcW w:w="9403" w:type="dxa"/>
              </w:tcPr>
              <w:p w14:paraId="03329E45" w14:textId="2F76B827" w:rsidR="00707CE9" w:rsidRPr="00102F43" w:rsidRDefault="005D2627" w:rsidP="00160C1B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31DE220" w14:textId="681D741C" w:rsidR="00BB2590" w:rsidRPr="00102F43" w:rsidRDefault="00BB2590" w:rsidP="006071F4">
      <w:pPr>
        <w:rPr>
          <w:rFonts w:cs="Arial"/>
          <w:szCs w:val="22"/>
        </w:rPr>
      </w:pPr>
    </w:p>
    <w:p w14:paraId="4C78BD11" w14:textId="2EA5C3D1" w:rsidR="00731B71" w:rsidRPr="00102F43" w:rsidRDefault="00731B71" w:rsidP="006071F4">
      <w:pPr>
        <w:tabs>
          <w:tab w:val="right" w:leader="dot" w:pos="10080"/>
        </w:tabs>
        <w:ind w:left="360" w:hanging="360"/>
        <w:rPr>
          <w:rFonts w:cs="Arial"/>
          <w:bCs/>
          <w:szCs w:val="22"/>
        </w:rPr>
      </w:pPr>
      <w:r w:rsidRPr="00102F43">
        <w:rPr>
          <w:rFonts w:cs="Arial"/>
          <w:bCs/>
          <w:szCs w:val="22"/>
        </w:rPr>
        <w:t>2</w:t>
      </w:r>
      <w:r w:rsidR="00BB2590" w:rsidRPr="00102F43">
        <w:rPr>
          <w:rFonts w:cs="Arial"/>
          <w:bCs/>
          <w:szCs w:val="22"/>
        </w:rPr>
        <w:t>.</w:t>
      </w:r>
      <w:r w:rsidR="00BB2590" w:rsidRPr="00102F43">
        <w:rPr>
          <w:rFonts w:cs="Arial"/>
          <w:bCs/>
          <w:szCs w:val="22"/>
        </w:rPr>
        <w:tab/>
        <w:t xml:space="preserve">Is there an institutional policy governing </w:t>
      </w:r>
      <w:proofErr w:type="gramStart"/>
      <w:r w:rsidR="00BB2590" w:rsidRPr="00102F43">
        <w:rPr>
          <w:rFonts w:cs="Arial"/>
          <w:bCs/>
          <w:szCs w:val="22"/>
        </w:rPr>
        <w:t>the educational</w:t>
      </w:r>
      <w:proofErr w:type="gramEnd"/>
      <w:r w:rsidR="00BB2590" w:rsidRPr="00102F43">
        <w:rPr>
          <w:rFonts w:cs="Arial"/>
          <w:bCs/>
          <w:szCs w:val="22"/>
        </w:rPr>
        <w:t xml:space="preserve"> resources committed to multidisciplinary pain medicine that ensures cooperation of</w:t>
      </w:r>
      <w:r w:rsidRPr="00102F43">
        <w:rPr>
          <w:rFonts w:cs="Arial"/>
          <w:bCs/>
          <w:szCs w:val="22"/>
        </w:rPr>
        <w:t xml:space="preserve"> all </w:t>
      </w:r>
      <w:proofErr w:type="gramStart"/>
      <w:r w:rsidRPr="00102F43">
        <w:rPr>
          <w:rFonts w:cs="Arial"/>
          <w:bCs/>
          <w:szCs w:val="22"/>
        </w:rPr>
        <w:t>involved disciplines</w:t>
      </w:r>
      <w:proofErr w:type="gramEnd"/>
      <w:r w:rsidRPr="00102F43">
        <w:rPr>
          <w:rFonts w:cs="Arial"/>
          <w:bCs/>
          <w:szCs w:val="22"/>
        </w:rPr>
        <w:t>?</w:t>
      </w:r>
      <w:r w:rsidR="0058325C" w:rsidRPr="00102F43">
        <w:rPr>
          <w:rFonts w:cs="Arial"/>
          <w:bCs/>
          <w:szCs w:val="22"/>
        </w:rPr>
        <w:t xml:space="preserve"> </w:t>
      </w:r>
      <w:r w:rsidR="00F30EE1" w:rsidRPr="00102F43">
        <w:rPr>
          <w:rFonts w:cs="Arial"/>
          <w:bCs/>
          <w:szCs w:val="22"/>
        </w:rPr>
        <w:t>[</w:t>
      </w:r>
      <w:r w:rsidR="0058325C" w:rsidRPr="00102F43">
        <w:rPr>
          <w:rFonts w:cs="Arial"/>
          <w:bCs/>
          <w:szCs w:val="22"/>
        </w:rPr>
        <w:t xml:space="preserve">PR </w:t>
      </w:r>
      <w:r w:rsidR="00785297" w:rsidRPr="00785297">
        <w:rPr>
          <w:rFonts w:cs="Arial"/>
          <w:bCs/>
          <w:szCs w:val="22"/>
        </w:rPr>
        <w:t>1.2.</w:t>
      </w:r>
      <w:proofErr w:type="gramStart"/>
      <w:r w:rsidR="00785297" w:rsidRPr="00785297">
        <w:rPr>
          <w:rFonts w:cs="Arial"/>
          <w:bCs/>
          <w:szCs w:val="22"/>
        </w:rPr>
        <w:t>b.</w:t>
      </w:r>
      <w:r w:rsidR="00F30EE1" w:rsidRPr="00102F43">
        <w:rPr>
          <w:rFonts w:cs="Arial"/>
          <w:bCs/>
          <w:szCs w:val="22"/>
        </w:rPr>
        <w:t>]</w:t>
      </w:r>
      <w:proofErr w:type="gramEnd"/>
      <w:r w:rsidR="00723188">
        <w:rPr>
          <w:rFonts w:cs="Arial"/>
          <w:bCs/>
          <w:szCs w:val="22"/>
        </w:rPr>
        <w:tab/>
      </w:r>
      <w:sdt>
        <w:sdtPr>
          <w:rPr>
            <w:rFonts w:cs="Arial"/>
            <w:bCs/>
            <w:szCs w:val="22"/>
          </w:rPr>
          <w:id w:val="70018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627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="005D2627" w:rsidRPr="00634143">
        <w:rPr>
          <w:rFonts w:cs="Arial"/>
          <w:bCs/>
          <w:szCs w:val="22"/>
        </w:rPr>
        <w:t xml:space="preserve"> </w:t>
      </w:r>
      <w:r w:rsidRPr="00102F43">
        <w:rPr>
          <w:rFonts w:cs="Arial"/>
          <w:bCs/>
          <w:szCs w:val="22"/>
        </w:rPr>
        <w:t xml:space="preserve">YES </w:t>
      </w:r>
      <w:sdt>
        <w:sdtPr>
          <w:rPr>
            <w:rFonts w:cs="Arial"/>
            <w:bCs/>
            <w:szCs w:val="22"/>
          </w:rPr>
          <w:id w:val="-300700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627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Pr="00102F43">
        <w:rPr>
          <w:rFonts w:cs="Arial"/>
          <w:bCs/>
          <w:szCs w:val="22"/>
        </w:rPr>
        <w:t xml:space="preserve"> NO</w:t>
      </w:r>
    </w:p>
    <w:p w14:paraId="4EFA0E0A" w14:textId="49FE96C2" w:rsidR="00BB2590" w:rsidRPr="00102F43" w:rsidRDefault="00BB2590" w:rsidP="006071F4">
      <w:pPr>
        <w:tabs>
          <w:tab w:val="right" w:leader="dot" w:pos="10080"/>
        </w:tabs>
        <w:ind w:left="360"/>
        <w:rPr>
          <w:rFonts w:cs="Arial"/>
          <w:bCs/>
          <w:szCs w:val="22"/>
        </w:rPr>
      </w:pPr>
      <w:r w:rsidRPr="00102F43">
        <w:rPr>
          <w:rFonts w:cs="Arial"/>
          <w:bCs/>
          <w:szCs w:val="22"/>
        </w:rPr>
        <w:t xml:space="preserve">(A copy of the policy </w:t>
      </w:r>
      <w:r w:rsidRPr="005122AD">
        <w:rPr>
          <w:rFonts w:cs="Arial"/>
          <w:bCs/>
          <w:szCs w:val="22"/>
        </w:rPr>
        <w:t xml:space="preserve">should </w:t>
      </w:r>
      <w:r w:rsidR="002C180E" w:rsidRPr="005122AD">
        <w:rPr>
          <w:rFonts w:cs="Arial"/>
          <w:bCs/>
          <w:szCs w:val="22"/>
        </w:rPr>
        <w:t>be attached to the application</w:t>
      </w:r>
      <w:r w:rsidRPr="00102F43">
        <w:rPr>
          <w:rFonts w:cs="Arial"/>
          <w:bCs/>
          <w:szCs w:val="22"/>
        </w:rPr>
        <w:t>).</w:t>
      </w:r>
    </w:p>
    <w:p w14:paraId="69F97FCE" w14:textId="77777777" w:rsidR="00BB2590" w:rsidRPr="00102F43" w:rsidRDefault="00BB2590" w:rsidP="006071F4">
      <w:pPr>
        <w:rPr>
          <w:rFonts w:cs="Arial"/>
          <w:bCs/>
          <w:szCs w:val="22"/>
        </w:rPr>
      </w:pPr>
    </w:p>
    <w:p w14:paraId="5A887D67" w14:textId="470A83C4" w:rsidR="002C180E" w:rsidRPr="00102F43" w:rsidRDefault="00731B71" w:rsidP="002C180E">
      <w:pPr>
        <w:ind w:left="360" w:hanging="360"/>
        <w:rPr>
          <w:rFonts w:cs="Arial"/>
          <w:bCs/>
          <w:szCs w:val="22"/>
        </w:rPr>
      </w:pPr>
      <w:r w:rsidRPr="00102F43">
        <w:rPr>
          <w:rFonts w:cs="Arial"/>
          <w:bCs/>
          <w:szCs w:val="22"/>
        </w:rPr>
        <w:t>3</w:t>
      </w:r>
      <w:r w:rsidR="00BB2590" w:rsidRPr="00102F43">
        <w:rPr>
          <w:rFonts w:cs="Arial"/>
          <w:bCs/>
          <w:szCs w:val="22"/>
        </w:rPr>
        <w:t>.</w:t>
      </w:r>
      <w:r w:rsidR="00BB2590" w:rsidRPr="00102F43">
        <w:rPr>
          <w:rFonts w:cs="Arial"/>
          <w:bCs/>
          <w:szCs w:val="22"/>
        </w:rPr>
        <w:tab/>
        <w:t xml:space="preserve">Provide a list of </w:t>
      </w:r>
      <w:r w:rsidR="0006011C" w:rsidRPr="00102F43">
        <w:rPr>
          <w:rFonts w:cs="Arial"/>
          <w:bCs/>
          <w:szCs w:val="22"/>
        </w:rPr>
        <w:t xml:space="preserve">multidisciplinary pain medicine committee </w:t>
      </w:r>
      <w:r w:rsidR="00BB2590" w:rsidRPr="00102F43">
        <w:rPr>
          <w:rFonts w:cs="Arial"/>
          <w:bCs/>
          <w:szCs w:val="22"/>
        </w:rPr>
        <w:t>members by specialty</w:t>
      </w:r>
      <w:r w:rsidR="00341355" w:rsidRPr="00102F43">
        <w:rPr>
          <w:rFonts w:cs="Arial"/>
          <w:bCs/>
          <w:szCs w:val="22"/>
        </w:rPr>
        <w:t xml:space="preserve">. </w:t>
      </w:r>
      <w:r w:rsidR="00BB2590" w:rsidRPr="00102F43">
        <w:rPr>
          <w:rFonts w:cs="Arial"/>
          <w:bCs/>
          <w:szCs w:val="22"/>
        </w:rPr>
        <w:t>How frequ</w:t>
      </w:r>
      <w:r w:rsidR="00341355" w:rsidRPr="00102F43">
        <w:rPr>
          <w:rFonts w:cs="Arial"/>
          <w:bCs/>
          <w:szCs w:val="22"/>
        </w:rPr>
        <w:t xml:space="preserve">ently does the </w:t>
      </w:r>
      <w:r w:rsidR="00E6320A">
        <w:rPr>
          <w:rFonts w:cs="Arial"/>
          <w:bCs/>
          <w:szCs w:val="22"/>
        </w:rPr>
        <w:t>c</w:t>
      </w:r>
      <w:r w:rsidR="00341355" w:rsidRPr="00102F43">
        <w:rPr>
          <w:rFonts w:cs="Arial"/>
          <w:bCs/>
          <w:szCs w:val="22"/>
        </w:rPr>
        <w:t>ommittee meet?</w:t>
      </w:r>
      <w:r w:rsidR="0058325C" w:rsidRPr="00102F43">
        <w:rPr>
          <w:rFonts w:cs="Arial"/>
          <w:bCs/>
          <w:szCs w:val="22"/>
        </w:rPr>
        <w:t xml:space="preserve"> </w:t>
      </w:r>
      <w:r w:rsidR="001B480E" w:rsidRPr="00102F43">
        <w:rPr>
          <w:rFonts w:cs="Arial"/>
          <w:bCs/>
          <w:szCs w:val="22"/>
        </w:rPr>
        <w:t xml:space="preserve">[PR </w:t>
      </w:r>
      <w:r w:rsidR="00785297" w:rsidRPr="00785297">
        <w:rPr>
          <w:rFonts w:cs="Arial"/>
          <w:bCs/>
          <w:szCs w:val="22"/>
        </w:rPr>
        <w:t>1.2.</w:t>
      </w:r>
      <w:proofErr w:type="gramStart"/>
      <w:r w:rsidR="00785297" w:rsidRPr="00785297">
        <w:rPr>
          <w:rFonts w:cs="Arial"/>
          <w:bCs/>
          <w:szCs w:val="22"/>
        </w:rPr>
        <w:t>b.</w:t>
      </w:r>
      <w:r w:rsidR="001B480E" w:rsidRPr="00102F43">
        <w:rPr>
          <w:rFonts w:cs="Arial"/>
          <w:bCs/>
          <w:szCs w:val="22"/>
        </w:rPr>
        <w:t>]</w:t>
      </w:r>
      <w:proofErr w:type="gramEnd"/>
    </w:p>
    <w:p w14:paraId="2236940B" w14:textId="2E493525" w:rsidR="00341355" w:rsidRPr="00102F43" w:rsidRDefault="00341355" w:rsidP="006071F4">
      <w:pPr>
        <w:ind w:left="720" w:hanging="720"/>
        <w:rPr>
          <w:rFonts w:cs="Arial"/>
          <w:bCs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264CA" w:rsidRPr="00102F43" w14:paraId="296965ED" w14:textId="77777777" w:rsidTr="00A264CA">
        <w:sdt>
          <w:sdtPr>
            <w:rPr>
              <w:rFonts w:cs="Arial"/>
              <w:szCs w:val="22"/>
            </w:rPr>
            <w:id w:val="1367404759"/>
            <w:placeholder>
              <w:docPart w:val="4A2E09E0E9DD4A0BA5B69B20356DE07E"/>
            </w:placeholder>
            <w:showingPlcHdr/>
          </w:sdtPr>
          <w:sdtContent>
            <w:tc>
              <w:tcPr>
                <w:tcW w:w="9764" w:type="dxa"/>
              </w:tcPr>
              <w:p w14:paraId="22DA3D2B" w14:textId="714EAE88" w:rsidR="00A264CA" w:rsidRPr="00102F43" w:rsidRDefault="005D2627" w:rsidP="006071F4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9FC5154" w14:textId="77777777" w:rsidR="00E25066" w:rsidRDefault="00E25066" w:rsidP="006071F4">
      <w:pPr>
        <w:rPr>
          <w:rFonts w:cs="Arial"/>
          <w:szCs w:val="22"/>
        </w:rPr>
      </w:pPr>
    </w:p>
    <w:p w14:paraId="3D969E0B" w14:textId="20860826" w:rsidR="00A264CA" w:rsidRPr="008052B2" w:rsidRDefault="002C180E" w:rsidP="3C6655CA">
      <w:pPr>
        <w:ind w:left="360" w:hanging="360"/>
        <w:rPr>
          <w:rFonts w:cs="Arial"/>
        </w:rPr>
      </w:pPr>
      <w:r w:rsidRPr="3C6655CA">
        <w:rPr>
          <w:rFonts w:cs="Arial"/>
        </w:rPr>
        <w:t xml:space="preserve">4. </w:t>
      </w:r>
      <w:r w:rsidR="004B0C92" w:rsidRPr="3C6655CA">
        <w:rPr>
          <w:rFonts w:cs="Arial"/>
        </w:rPr>
        <w:t xml:space="preserve">How will the program maintain </w:t>
      </w:r>
      <w:r w:rsidR="006433BE" w:rsidRPr="3C6655CA">
        <w:rPr>
          <w:rFonts w:cs="Arial"/>
        </w:rPr>
        <w:t>the</w:t>
      </w:r>
      <w:r w:rsidR="004B0C92" w:rsidRPr="3C6655CA">
        <w:rPr>
          <w:rFonts w:cs="Arial"/>
        </w:rPr>
        <w:t xml:space="preserve"> multidisciplinary nature of the specialty</w:t>
      </w:r>
      <w:r w:rsidRPr="3C6655CA">
        <w:rPr>
          <w:rFonts w:cs="Arial"/>
        </w:rPr>
        <w:t>?</w:t>
      </w:r>
      <w:r w:rsidR="004B0C92" w:rsidRPr="3C6655CA">
        <w:rPr>
          <w:rFonts w:cs="Arial"/>
        </w:rPr>
        <w:t xml:space="preserve"> Include a description of how the program will collaborate with related disciplines</w:t>
      </w:r>
      <w:r w:rsidRPr="3C6655CA">
        <w:rPr>
          <w:rFonts w:cs="Arial"/>
        </w:rPr>
        <w:t>.</w:t>
      </w:r>
      <w:r w:rsidR="005122AD" w:rsidRPr="3C6655CA">
        <w:rPr>
          <w:rFonts w:cs="Arial"/>
        </w:rPr>
        <w:t xml:space="preserve"> [Limit response to 250 words]</w:t>
      </w:r>
      <w:r w:rsidRPr="3C6655CA">
        <w:rPr>
          <w:rFonts w:cs="Arial"/>
        </w:rPr>
        <w:t xml:space="preserve"> [PR </w:t>
      </w:r>
      <w:r w:rsidR="00D54C1C" w:rsidRPr="00D54C1C">
        <w:rPr>
          <w:rFonts w:cs="Arial"/>
        </w:rPr>
        <w:t>1.2.a.1.</w:t>
      </w:r>
      <w:r w:rsidRPr="3C6655CA">
        <w:rPr>
          <w:rFonts w:cs="Arial"/>
        </w:rPr>
        <w:t>]</w:t>
      </w:r>
    </w:p>
    <w:p w14:paraId="3854D9E3" w14:textId="6B02F7A8" w:rsidR="00E25066" w:rsidRPr="008052B2" w:rsidRDefault="00E25066" w:rsidP="006071F4">
      <w:pPr>
        <w:rPr>
          <w:rFonts w:cs="Arial"/>
          <w:szCs w:val="2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15"/>
      </w:tblGrid>
      <w:tr w:rsidR="00E25066" w:rsidRPr="008052B2" w14:paraId="4268CFBF" w14:textId="77777777" w:rsidTr="00E25066">
        <w:sdt>
          <w:sdtPr>
            <w:rPr>
              <w:rFonts w:cs="Arial"/>
              <w:szCs w:val="22"/>
            </w:rPr>
            <w:id w:val="1430544921"/>
            <w:placeholder>
              <w:docPart w:val="CF83C0DB5C654F46AE0EC7BA45AE4F30"/>
            </w:placeholder>
            <w:showingPlcHdr/>
          </w:sdtPr>
          <w:sdtContent>
            <w:tc>
              <w:tcPr>
                <w:tcW w:w="9715" w:type="dxa"/>
              </w:tcPr>
              <w:p w14:paraId="38D44506" w14:textId="5C86157C" w:rsidR="00E25066" w:rsidRPr="008052B2" w:rsidRDefault="00C96893" w:rsidP="006071F4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E3D68C" w14:textId="6B72B16E" w:rsidR="00E25066" w:rsidRPr="008052B2" w:rsidRDefault="00E25066" w:rsidP="006071F4">
      <w:pPr>
        <w:rPr>
          <w:rFonts w:cs="Arial"/>
          <w:szCs w:val="22"/>
        </w:rPr>
      </w:pPr>
    </w:p>
    <w:p w14:paraId="2A0DC532" w14:textId="1D00A8C1" w:rsidR="00E25066" w:rsidRDefault="00E25066" w:rsidP="008052B2">
      <w:pPr>
        <w:tabs>
          <w:tab w:val="left" w:pos="450"/>
        </w:tabs>
        <w:ind w:left="360" w:hanging="360"/>
        <w:rPr>
          <w:rFonts w:cs="Arial"/>
          <w:szCs w:val="22"/>
        </w:rPr>
      </w:pPr>
      <w:r w:rsidRPr="008052B2">
        <w:rPr>
          <w:rFonts w:cs="Arial"/>
          <w:szCs w:val="22"/>
        </w:rPr>
        <w:t>5</w:t>
      </w:r>
      <w:proofErr w:type="gramStart"/>
      <w:r w:rsidRPr="008052B2">
        <w:rPr>
          <w:rFonts w:cs="Arial"/>
          <w:szCs w:val="22"/>
        </w:rPr>
        <w:t xml:space="preserve">. </w:t>
      </w:r>
      <w:r w:rsidR="008052B2">
        <w:rPr>
          <w:rFonts w:cs="Arial"/>
          <w:szCs w:val="22"/>
        </w:rPr>
        <w:tab/>
      </w:r>
      <w:r w:rsidRPr="008052B2">
        <w:rPr>
          <w:rFonts w:cs="Arial"/>
          <w:szCs w:val="22"/>
        </w:rPr>
        <w:t>If</w:t>
      </w:r>
      <w:proofErr w:type="gramEnd"/>
      <w:r w:rsidRPr="008052B2">
        <w:rPr>
          <w:rFonts w:cs="Arial"/>
          <w:szCs w:val="22"/>
        </w:rPr>
        <w:t xml:space="preserve"> applicable, list any other ACGME-accredited pain medicine </w:t>
      </w:r>
      <w:r w:rsidR="00455B46" w:rsidRPr="008052B2">
        <w:rPr>
          <w:rFonts w:cs="Arial"/>
          <w:szCs w:val="22"/>
        </w:rPr>
        <w:t xml:space="preserve">fellowship </w:t>
      </w:r>
      <w:r w:rsidRPr="008052B2">
        <w:rPr>
          <w:rFonts w:cs="Arial"/>
          <w:szCs w:val="22"/>
        </w:rPr>
        <w:t xml:space="preserve">programs within the </w:t>
      </w:r>
      <w:r w:rsidR="006433BE" w:rsidRPr="008052B2">
        <w:rPr>
          <w:rFonts w:cs="Arial"/>
          <w:szCs w:val="22"/>
        </w:rPr>
        <w:t>S</w:t>
      </w:r>
      <w:r w:rsidRPr="008052B2">
        <w:rPr>
          <w:rFonts w:cs="Arial"/>
          <w:szCs w:val="22"/>
        </w:rPr>
        <w:t xml:space="preserve">ponsoring </w:t>
      </w:r>
      <w:r w:rsidR="006433BE" w:rsidRPr="008052B2">
        <w:rPr>
          <w:rFonts w:cs="Arial"/>
          <w:szCs w:val="22"/>
        </w:rPr>
        <w:t>I</w:t>
      </w:r>
      <w:r w:rsidRPr="008052B2">
        <w:rPr>
          <w:rFonts w:cs="Arial"/>
          <w:szCs w:val="22"/>
        </w:rPr>
        <w:t>nstitution, and the number of approved fellows for each program.</w:t>
      </w:r>
      <w:r w:rsidR="002C180E" w:rsidRPr="008052B2">
        <w:rPr>
          <w:rFonts w:cs="Arial"/>
          <w:szCs w:val="22"/>
        </w:rPr>
        <w:t xml:space="preserve"> [</w:t>
      </w:r>
      <w:r w:rsidR="00D54C1C" w:rsidRPr="00D54C1C">
        <w:rPr>
          <w:rFonts w:cs="Arial"/>
          <w:szCs w:val="22"/>
        </w:rPr>
        <w:t>1.2.b.</w:t>
      </w:r>
      <w:r w:rsidR="002C180E" w:rsidRPr="008052B2">
        <w:rPr>
          <w:rFonts w:cs="Arial"/>
          <w:szCs w:val="22"/>
        </w:rPr>
        <w:t>]</w:t>
      </w:r>
    </w:p>
    <w:p w14:paraId="1AAE986D" w14:textId="76AD3C88" w:rsidR="00E25066" w:rsidRDefault="00E25066" w:rsidP="006071F4">
      <w:pPr>
        <w:rPr>
          <w:rFonts w:cs="Arial"/>
          <w:szCs w:val="22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9625"/>
      </w:tblGrid>
      <w:tr w:rsidR="00E25066" w14:paraId="4CF5637A" w14:textId="77777777" w:rsidTr="00E25066">
        <w:sdt>
          <w:sdtPr>
            <w:rPr>
              <w:rFonts w:cs="Arial"/>
              <w:szCs w:val="22"/>
            </w:rPr>
            <w:id w:val="-1526944469"/>
            <w:placeholder>
              <w:docPart w:val="F44A06C5EE33475792989BE046CF2D0C"/>
            </w:placeholder>
            <w:showingPlcHdr/>
          </w:sdtPr>
          <w:sdtContent>
            <w:tc>
              <w:tcPr>
                <w:tcW w:w="9625" w:type="dxa"/>
              </w:tcPr>
              <w:p w14:paraId="65CB8D37" w14:textId="4DCBFAF7" w:rsidR="00E25066" w:rsidRDefault="00C96893" w:rsidP="006071F4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0DA261E" w14:textId="77777777" w:rsidR="00E25066" w:rsidRPr="00102F43" w:rsidRDefault="00E25066" w:rsidP="006071F4">
      <w:pPr>
        <w:rPr>
          <w:rFonts w:cs="Arial"/>
          <w:szCs w:val="22"/>
        </w:rPr>
      </w:pPr>
    </w:p>
    <w:p w14:paraId="5639EAEE" w14:textId="77777777" w:rsidR="00BB2590" w:rsidRPr="00102F43" w:rsidRDefault="002727B8" w:rsidP="006071F4">
      <w:pPr>
        <w:rPr>
          <w:rFonts w:cs="Arial"/>
          <w:b/>
          <w:bCs/>
          <w:szCs w:val="22"/>
        </w:rPr>
      </w:pPr>
      <w:r w:rsidRPr="00102F43">
        <w:rPr>
          <w:rFonts w:cs="Arial"/>
          <w:b/>
          <w:bCs/>
          <w:szCs w:val="22"/>
        </w:rPr>
        <w:t>Resources</w:t>
      </w:r>
    </w:p>
    <w:p w14:paraId="06F68BA0" w14:textId="77777777" w:rsidR="002727B8" w:rsidRPr="00102F43" w:rsidRDefault="002727B8" w:rsidP="006071F4">
      <w:pPr>
        <w:tabs>
          <w:tab w:val="right" w:leader="dot" w:pos="10080"/>
        </w:tabs>
        <w:rPr>
          <w:rFonts w:cs="Arial"/>
          <w:szCs w:val="22"/>
        </w:rPr>
      </w:pPr>
    </w:p>
    <w:p w14:paraId="3B572077" w14:textId="7C14B3C7" w:rsidR="00BB2590" w:rsidRDefault="002727B8" w:rsidP="00265A34">
      <w:pPr>
        <w:tabs>
          <w:tab w:val="right" w:leader="dot" w:pos="10080"/>
        </w:tabs>
        <w:ind w:left="360" w:hanging="360"/>
        <w:rPr>
          <w:rFonts w:cs="Arial"/>
          <w:szCs w:val="22"/>
        </w:rPr>
      </w:pPr>
      <w:r w:rsidRPr="00102F43">
        <w:rPr>
          <w:rFonts w:cs="Arial"/>
          <w:szCs w:val="22"/>
        </w:rPr>
        <w:t>1.</w:t>
      </w:r>
      <w:r w:rsidRPr="00102F43">
        <w:rPr>
          <w:rFonts w:cs="Arial"/>
          <w:szCs w:val="22"/>
        </w:rPr>
        <w:tab/>
      </w:r>
      <w:r w:rsidR="004345FB" w:rsidRPr="00102F43">
        <w:rPr>
          <w:rFonts w:cs="Arial"/>
          <w:szCs w:val="22"/>
        </w:rPr>
        <w:t xml:space="preserve">Is there </w:t>
      </w:r>
      <w:r w:rsidR="000713E6" w:rsidRPr="00102F43">
        <w:rPr>
          <w:rFonts w:cs="Arial"/>
          <w:szCs w:val="22"/>
        </w:rPr>
        <w:t xml:space="preserve">a pain center </w:t>
      </w:r>
      <w:r w:rsidR="00455B46">
        <w:rPr>
          <w:rFonts w:cs="Arial"/>
          <w:szCs w:val="22"/>
        </w:rPr>
        <w:t>offering subspecialty education</w:t>
      </w:r>
      <w:r w:rsidR="000713E6" w:rsidRPr="00102F43">
        <w:rPr>
          <w:rFonts w:cs="Arial"/>
          <w:szCs w:val="22"/>
        </w:rPr>
        <w:t xml:space="preserve"> designed specifically for th</w:t>
      </w:r>
      <w:r w:rsidRPr="00102F43">
        <w:rPr>
          <w:rFonts w:cs="Arial"/>
          <w:szCs w:val="22"/>
        </w:rPr>
        <w:t>e management of pain patients?</w:t>
      </w:r>
      <w:r w:rsidR="0058325C" w:rsidRPr="00102F43">
        <w:rPr>
          <w:rFonts w:cs="Arial"/>
          <w:szCs w:val="22"/>
        </w:rPr>
        <w:t xml:space="preserve"> </w:t>
      </w:r>
      <w:r w:rsidR="00F30EE1" w:rsidRPr="00102F43">
        <w:rPr>
          <w:rFonts w:cs="Arial"/>
          <w:szCs w:val="22"/>
        </w:rPr>
        <w:t>[</w:t>
      </w:r>
      <w:r w:rsidR="0058325C" w:rsidRPr="00102F43">
        <w:rPr>
          <w:rFonts w:cs="Arial"/>
          <w:szCs w:val="22"/>
        </w:rPr>
        <w:t xml:space="preserve">PR </w:t>
      </w:r>
      <w:r w:rsidR="00B46382" w:rsidRPr="00B46382">
        <w:rPr>
          <w:rFonts w:cs="Arial"/>
          <w:szCs w:val="22"/>
        </w:rPr>
        <w:t>1.</w:t>
      </w:r>
      <w:r w:rsidR="000E540A">
        <w:rPr>
          <w:rFonts w:cs="Arial"/>
          <w:szCs w:val="22"/>
        </w:rPr>
        <w:t>7</w:t>
      </w:r>
      <w:r w:rsidR="00B46382" w:rsidRPr="00B46382">
        <w:rPr>
          <w:rFonts w:cs="Arial"/>
          <w:szCs w:val="22"/>
        </w:rPr>
        <w:t>.a.1.</w:t>
      </w:r>
      <w:r w:rsidR="00F30EE1" w:rsidRPr="00102F43">
        <w:rPr>
          <w:rFonts w:cs="Arial"/>
          <w:szCs w:val="22"/>
        </w:rPr>
        <w:t>]</w:t>
      </w:r>
      <w:r w:rsidRPr="00102F43">
        <w:rPr>
          <w:rFonts w:cs="Arial"/>
          <w:szCs w:val="22"/>
        </w:rPr>
        <w:tab/>
      </w:r>
      <w:sdt>
        <w:sdtPr>
          <w:rPr>
            <w:rFonts w:cs="Arial"/>
            <w:bCs/>
            <w:szCs w:val="22"/>
          </w:rPr>
          <w:id w:val="-1024399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893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="00C96893" w:rsidRPr="00634143">
        <w:rPr>
          <w:rFonts w:cs="Arial"/>
          <w:bCs/>
          <w:szCs w:val="22"/>
        </w:rPr>
        <w:t xml:space="preserve"> </w:t>
      </w:r>
      <w:r w:rsidRPr="00102F43">
        <w:rPr>
          <w:rFonts w:cs="Arial"/>
          <w:szCs w:val="22"/>
        </w:rPr>
        <w:t xml:space="preserve">YES </w:t>
      </w:r>
      <w:sdt>
        <w:sdtPr>
          <w:rPr>
            <w:rFonts w:cs="Arial"/>
            <w:bCs/>
            <w:szCs w:val="22"/>
          </w:rPr>
          <w:id w:val="143593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893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Pr="00102F43">
        <w:rPr>
          <w:rFonts w:cs="Arial"/>
          <w:szCs w:val="22"/>
        </w:rPr>
        <w:t xml:space="preserve"> NO</w:t>
      </w:r>
    </w:p>
    <w:p w14:paraId="7F2E3D3C" w14:textId="77777777" w:rsidR="00160C1B" w:rsidRDefault="00160C1B" w:rsidP="00160C1B">
      <w:pPr>
        <w:tabs>
          <w:tab w:val="right" w:leader="dot" w:pos="10080"/>
        </w:tabs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273C77E9" w14:textId="3AEF10FA" w:rsidR="00160C1B" w:rsidRPr="00160C1B" w:rsidRDefault="00160C1B" w:rsidP="00160C1B">
      <w:pPr>
        <w:tabs>
          <w:tab w:val="right" w:leader="dot" w:pos="10080"/>
        </w:tabs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lastRenderedPageBreak/>
        <w:tab/>
        <w:t>Explain if no: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160C1B" w:rsidRPr="00102F43" w14:paraId="4C36DD1E" w14:textId="77777777" w:rsidTr="0063492C">
        <w:sdt>
          <w:sdtPr>
            <w:rPr>
              <w:rFonts w:cs="Arial"/>
              <w:szCs w:val="22"/>
            </w:rPr>
            <w:id w:val="-1399583059"/>
            <w:placeholder>
              <w:docPart w:val="E0934C985413463BA959AAAF76137126"/>
            </w:placeholder>
            <w:showingPlcHdr/>
          </w:sdtPr>
          <w:sdtContent>
            <w:tc>
              <w:tcPr>
                <w:tcW w:w="9764" w:type="dxa"/>
              </w:tcPr>
              <w:p w14:paraId="55D0F43E" w14:textId="2ABB2BAA" w:rsidR="00160C1B" w:rsidRPr="00102F43" w:rsidRDefault="00C96893" w:rsidP="0063492C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8853692" w14:textId="6A5C1887" w:rsidR="000713E6" w:rsidRPr="00102F43" w:rsidRDefault="000713E6" w:rsidP="006071F4">
      <w:pPr>
        <w:rPr>
          <w:rFonts w:cs="Arial"/>
          <w:szCs w:val="22"/>
        </w:rPr>
      </w:pPr>
    </w:p>
    <w:p w14:paraId="498B4180" w14:textId="181ED96B" w:rsidR="000713E6" w:rsidRPr="00102F43" w:rsidRDefault="002727B8" w:rsidP="006071F4">
      <w:pPr>
        <w:ind w:left="360" w:hanging="360"/>
        <w:rPr>
          <w:rFonts w:cs="Arial"/>
          <w:szCs w:val="22"/>
        </w:rPr>
      </w:pPr>
      <w:r w:rsidRPr="00102F43">
        <w:rPr>
          <w:rFonts w:cs="Arial"/>
          <w:szCs w:val="22"/>
        </w:rPr>
        <w:t>2.</w:t>
      </w:r>
      <w:r w:rsidRPr="00102F43">
        <w:rPr>
          <w:rFonts w:cs="Arial"/>
          <w:szCs w:val="22"/>
        </w:rPr>
        <w:tab/>
      </w:r>
      <w:r w:rsidR="000713E6" w:rsidRPr="00102F43">
        <w:rPr>
          <w:rFonts w:cs="Arial"/>
          <w:szCs w:val="22"/>
        </w:rPr>
        <w:t>Describe the monitoring and life support equipment available where invasive pain management procedures are performed</w:t>
      </w:r>
      <w:r w:rsidR="008D6A36" w:rsidRPr="00102F43">
        <w:rPr>
          <w:rFonts w:cs="Arial"/>
          <w:szCs w:val="22"/>
        </w:rPr>
        <w:t>.</w:t>
      </w:r>
      <w:r w:rsidR="008D6A36">
        <w:rPr>
          <w:rFonts w:cs="Arial"/>
          <w:szCs w:val="22"/>
        </w:rPr>
        <w:t xml:space="preserve"> [Limit response to 250 words]</w:t>
      </w:r>
      <w:r w:rsidR="0058325C" w:rsidRPr="00102F43">
        <w:rPr>
          <w:rFonts w:cs="Arial"/>
          <w:szCs w:val="22"/>
        </w:rPr>
        <w:t xml:space="preserve"> </w:t>
      </w:r>
      <w:r w:rsidR="00F30EE1" w:rsidRPr="00102F43">
        <w:rPr>
          <w:rFonts w:cs="Arial"/>
          <w:szCs w:val="22"/>
        </w:rPr>
        <w:t>[</w:t>
      </w:r>
      <w:r w:rsidR="0058325C" w:rsidRPr="00102F43">
        <w:rPr>
          <w:rFonts w:cs="Arial"/>
          <w:szCs w:val="22"/>
        </w:rPr>
        <w:t xml:space="preserve">PR </w:t>
      </w:r>
      <w:r w:rsidR="00521794" w:rsidRPr="00521794">
        <w:rPr>
          <w:rFonts w:cs="Arial"/>
          <w:szCs w:val="22"/>
        </w:rPr>
        <w:t>1.</w:t>
      </w:r>
      <w:r w:rsidR="000E540A">
        <w:rPr>
          <w:rFonts w:cs="Arial"/>
          <w:szCs w:val="22"/>
        </w:rPr>
        <w:t>7</w:t>
      </w:r>
      <w:r w:rsidR="00521794" w:rsidRPr="00521794">
        <w:rPr>
          <w:rFonts w:cs="Arial"/>
          <w:szCs w:val="22"/>
        </w:rPr>
        <w:t>.a.2.</w:t>
      </w:r>
      <w:r w:rsidR="00F30EE1" w:rsidRPr="00102F43">
        <w:rPr>
          <w:rFonts w:cs="Arial"/>
          <w:szCs w:val="22"/>
        </w:rPr>
        <w:t>]</w:t>
      </w:r>
    </w:p>
    <w:p w14:paraId="7E5CA9C2" w14:textId="188C5BAD" w:rsidR="0039528F" w:rsidRPr="00102F43" w:rsidRDefault="0039528F" w:rsidP="006071F4">
      <w:pPr>
        <w:ind w:left="720" w:hanging="720"/>
        <w:rPr>
          <w:rFonts w:cs="Arial"/>
          <w:bCs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723188" w:rsidRPr="00102F43" w14:paraId="6BC700CE" w14:textId="77777777" w:rsidTr="00723188">
        <w:sdt>
          <w:sdtPr>
            <w:rPr>
              <w:rFonts w:cs="Arial"/>
              <w:szCs w:val="22"/>
            </w:rPr>
            <w:id w:val="668368187"/>
            <w:placeholder>
              <w:docPart w:val="F6C8E41D3DE44AFAAB7392F68B8E31B6"/>
            </w:placeholder>
            <w:showingPlcHdr/>
          </w:sdtPr>
          <w:sdtContent>
            <w:tc>
              <w:tcPr>
                <w:tcW w:w="9764" w:type="dxa"/>
              </w:tcPr>
              <w:p w14:paraId="43E964A6" w14:textId="5436DF9E" w:rsidR="00723188" w:rsidRPr="00102F43" w:rsidRDefault="00C96893" w:rsidP="00723188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C76CA22" w14:textId="6151148E" w:rsidR="00A264CA" w:rsidRPr="00102F43" w:rsidRDefault="00A264CA" w:rsidP="006071F4">
      <w:pPr>
        <w:rPr>
          <w:rFonts w:cs="Arial"/>
          <w:szCs w:val="22"/>
        </w:rPr>
      </w:pPr>
    </w:p>
    <w:p w14:paraId="171257A5" w14:textId="2CF5D659" w:rsidR="004B0C92" w:rsidRDefault="00FB5C79" w:rsidP="00FB5C79">
      <w:pPr>
        <w:ind w:left="360" w:hanging="360"/>
        <w:jc w:val="both"/>
        <w:rPr>
          <w:rFonts w:cs="Arial"/>
          <w:szCs w:val="22"/>
        </w:rPr>
      </w:pPr>
      <w:r w:rsidRPr="008052B2">
        <w:rPr>
          <w:rFonts w:cs="Arial"/>
          <w:szCs w:val="22"/>
        </w:rPr>
        <w:t>3.</w:t>
      </w:r>
      <w:r w:rsidRPr="008052B2">
        <w:rPr>
          <w:rFonts w:cs="Arial"/>
          <w:szCs w:val="22"/>
        </w:rPr>
        <w:tab/>
      </w:r>
      <w:r w:rsidR="004B0C92" w:rsidRPr="008052B2">
        <w:rPr>
          <w:rFonts w:cs="Arial"/>
          <w:szCs w:val="22"/>
        </w:rPr>
        <w:t>If applicable, describe how the program resources will be shared with other pain fellowship</w:t>
      </w:r>
      <w:r w:rsidR="00455B46" w:rsidRPr="008052B2">
        <w:rPr>
          <w:rFonts w:cs="Arial"/>
          <w:szCs w:val="22"/>
        </w:rPr>
        <w:t xml:space="preserve"> program</w:t>
      </w:r>
      <w:r w:rsidR="004B0C92" w:rsidRPr="008052B2">
        <w:rPr>
          <w:rFonts w:cs="Arial"/>
          <w:szCs w:val="22"/>
        </w:rPr>
        <w:t xml:space="preserve">s within the </w:t>
      </w:r>
      <w:r w:rsidR="006433BE" w:rsidRPr="008052B2">
        <w:rPr>
          <w:rFonts w:cs="Arial"/>
          <w:szCs w:val="22"/>
        </w:rPr>
        <w:t>S</w:t>
      </w:r>
      <w:r w:rsidR="004B0C92" w:rsidRPr="008052B2">
        <w:rPr>
          <w:rFonts w:cs="Arial"/>
          <w:szCs w:val="22"/>
        </w:rPr>
        <w:t xml:space="preserve">ponsoring </w:t>
      </w:r>
      <w:proofErr w:type="gramStart"/>
      <w:r w:rsidR="006433BE" w:rsidRPr="008052B2">
        <w:rPr>
          <w:rFonts w:cs="Arial"/>
          <w:szCs w:val="22"/>
        </w:rPr>
        <w:t>I</w:t>
      </w:r>
      <w:r w:rsidR="004B0C92" w:rsidRPr="008052B2">
        <w:rPr>
          <w:rFonts w:cs="Arial"/>
          <w:szCs w:val="22"/>
        </w:rPr>
        <w:t>nstitution</w:t>
      </w:r>
      <w:r w:rsidR="00E25066" w:rsidRPr="008052B2">
        <w:rPr>
          <w:rFonts w:cs="Arial"/>
          <w:szCs w:val="22"/>
        </w:rPr>
        <w:t>.</w:t>
      </w:r>
      <w:r w:rsidR="008D6A36" w:rsidRPr="008052B2">
        <w:rPr>
          <w:rFonts w:cs="Arial"/>
          <w:szCs w:val="22"/>
        </w:rPr>
        <w:t>[</w:t>
      </w:r>
      <w:proofErr w:type="gramEnd"/>
      <w:r w:rsidR="008D6A36" w:rsidRPr="008052B2">
        <w:rPr>
          <w:rFonts w:cs="Arial"/>
          <w:szCs w:val="22"/>
        </w:rPr>
        <w:t>Limit response to 250 words]</w:t>
      </w:r>
      <w:r w:rsidR="002C180E" w:rsidRPr="008052B2">
        <w:rPr>
          <w:rFonts w:cs="Arial"/>
          <w:szCs w:val="22"/>
        </w:rPr>
        <w:t xml:space="preserve"> [</w:t>
      </w:r>
      <w:r w:rsidR="00521794" w:rsidRPr="00521794">
        <w:rPr>
          <w:rFonts w:cs="Arial"/>
          <w:szCs w:val="22"/>
        </w:rPr>
        <w:t>1.</w:t>
      </w:r>
      <w:r w:rsidR="000E540A">
        <w:rPr>
          <w:rFonts w:cs="Arial"/>
          <w:szCs w:val="22"/>
        </w:rPr>
        <w:t>7</w:t>
      </w:r>
      <w:r w:rsidR="00521794" w:rsidRPr="00521794">
        <w:rPr>
          <w:rFonts w:cs="Arial"/>
          <w:szCs w:val="22"/>
        </w:rPr>
        <w:t>.</w:t>
      </w:r>
      <w:r w:rsidR="002C180E" w:rsidRPr="008052B2">
        <w:rPr>
          <w:rFonts w:cs="Arial"/>
          <w:szCs w:val="22"/>
        </w:rPr>
        <w:t>-</w:t>
      </w:r>
      <w:r w:rsidR="00521794" w:rsidRPr="00521794">
        <w:rPr>
          <w:rFonts w:cs="Arial"/>
          <w:szCs w:val="22"/>
        </w:rPr>
        <w:t>1.</w:t>
      </w:r>
      <w:proofErr w:type="gramStart"/>
      <w:r w:rsidR="000E540A">
        <w:rPr>
          <w:rFonts w:cs="Arial"/>
          <w:szCs w:val="22"/>
        </w:rPr>
        <w:t>7</w:t>
      </w:r>
      <w:r w:rsidR="00521794" w:rsidRPr="00521794">
        <w:rPr>
          <w:rFonts w:cs="Arial"/>
          <w:szCs w:val="22"/>
        </w:rPr>
        <w:t>.e.</w:t>
      </w:r>
      <w:proofErr w:type="gramEnd"/>
      <w:r w:rsidR="002C180E" w:rsidRPr="008052B2">
        <w:rPr>
          <w:rFonts w:cs="Arial"/>
          <w:szCs w:val="22"/>
        </w:rPr>
        <w:t>]</w:t>
      </w:r>
    </w:p>
    <w:p w14:paraId="1F89DD4A" w14:textId="77777777" w:rsidR="00E25066" w:rsidRDefault="00E25066" w:rsidP="00FB5C79">
      <w:pPr>
        <w:ind w:left="360" w:hanging="360"/>
        <w:jc w:val="both"/>
        <w:rPr>
          <w:rFonts w:cs="Arial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710"/>
      </w:tblGrid>
      <w:tr w:rsidR="00E25066" w14:paraId="42D98FA0" w14:textId="77777777" w:rsidTr="00E25066">
        <w:sdt>
          <w:sdtPr>
            <w:rPr>
              <w:rFonts w:cs="Arial"/>
              <w:szCs w:val="22"/>
            </w:rPr>
            <w:id w:val="1147093461"/>
            <w:placeholder>
              <w:docPart w:val="16FBFBA752C24E5F89F2496CC81D1EC5"/>
            </w:placeholder>
            <w:showingPlcHdr/>
          </w:sdtPr>
          <w:sdtContent>
            <w:tc>
              <w:tcPr>
                <w:tcW w:w="10070" w:type="dxa"/>
              </w:tcPr>
              <w:p w14:paraId="1069B88C" w14:textId="76E62E48" w:rsidR="00E25066" w:rsidRDefault="00C96893" w:rsidP="00FB5C79">
                <w:pPr>
                  <w:jc w:val="both"/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9EBD35A" w14:textId="77777777" w:rsidR="00160C1B" w:rsidRDefault="00160C1B" w:rsidP="00160C1B">
      <w:pPr>
        <w:ind w:left="360" w:hanging="360"/>
        <w:jc w:val="both"/>
        <w:rPr>
          <w:rFonts w:cs="Arial"/>
          <w:szCs w:val="22"/>
        </w:rPr>
      </w:pPr>
    </w:p>
    <w:p w14:paraId="5795ED86" w14:textId="5B2CF980" w:rsidR="00160C1B" w:rsidRPr="00102F43" w:rsidRDefault="004B0C92" w:rsidP="00160C1B">
      <w:pPr>
        <w:ind w:left="360" w:hanging="360"/>
        <w:jc w:val="both"/>
        <w:rPr>
          <w:rFonts w:cs="Arial"/>
          <w:szCs w:val="22"/>
        </w:rPr>
      </w:pPr>
      <w:r>
        <w:rPr>
          <w:rFonts w:cs="Arial"/>
          <w:szCs w:val="22"/>
        </w:rPr>
        <w:t>4.</w:t>
      </w:r>
      <w:r>
        <w:rPr>
          <w:rFonts w:cs="Arial"/>
          <w:szCs w:val="22"/>
        </w:rPr>
        <w:tab/>
      </w:r>
      <w:r w:rsidR="00FB5C79" w:rsidRPr="00102F43">
        <w:rPr>
          <w:rFonts w:cs="Arial"/>
          <w:szCs w:val="22"/>
        </w:rPr>
        <w:t>Describe facilities that will be provided for</w:t>
      </w:r>
      <w:r w:rsidR="00E6320A">
        <w:rPr>
          <w:rFonts w:cs="Arial"/>
          <w:szCs w:val="22"/>
        </w:rPr>
        <w:t>:</w:t>
      </w:r>
      <w:r w:rsidR="00FB5C79" w:rsidRPr="00102F43">
        <w:rPr>
          <w:rFonts w:cs="Arial"/>
          <w:szCs w:val="22"/>
        </w:rPr>
        <w:t xml:space="preserve"> [PR </w:t>
      </w:r>
      <w:r w:rsidR="00A40204" w:rsidRPr="00A40204">
        <w:rPr>
          <w:rFonts w:cs="Arial"/>
          <w:szCs w:val="22"/>
        </w:rPr>
        <w:t>1.</w:t>
      </w:r>
      <w:r w:rsidR="000E540A">
        <w:rPr>
          <w:rFonts w:cs="Arial"/>
          <w:szCs w:val="22"/>
        </w:rPr>
        <w:t>7</w:t>
      </w:r>
      <w:r w:rsidR="00A40204" w:rsidRPr="00A40204">
        <w:rPr>
          <w:rFonts w:cs="Arial"/>
          <w:szCs w:val="22"/>
        </w:rPr>
        <w:t>.b.</w:t>
      </w:r>
      <w:r w:rsidR="00844882">
        <w:rPr>
          <w:rFonts w:cs="Arial"/>
          <w:szCs w:val="22"/>
        </w:rPr>
        <w:t>-</w:t>
      </w:r>
      <w:r w:rsidR="00962255" w:rsidRPr="00962255">
        <w:rPr>
          <w:rFonts w:cs="Arial"/>
          <w:szCs w:val="22"/>
        </w:rPr>
        <w:t>1.</w:t>
      </w:r>
      <w:proofErr w:type="gramStart"/>
      <w:r w:rsidR="000E540A">
        <w:rPr>
          <w:rFonts w:cs="Arial"/>
          <w:szCs w:val="22"/>
        </w:rPr>
        <w:t>7</w:t>
      </w:r>
      <w:r w:rsidR="00962255" w:rsidRPr="00962255">
        <w:rPr>
          <w:rFonts w:cs="Arial"/>
          <w:szCs w:val="22"/>
        </w:rPr>
        <w:t>.c.</w:t>
      </w:r>
      <w:proofErr w:type="gramEnd"/>
      <w:r w:rsidR="00FB5C79" w:rsidRPr="00102F43">
        <w:rPr>
          <w:rFonts w:cs="Arial"/>
          <w:szCs w:val="22"/>
        </w:rPr>
        <w:t>]</w:t>
      </w:r>
    </w:p>
    <w:p w14:paraId="0D8CA63C" w14:textId="77777777" w:rsidR="00FB5C79" w:rsidRPr="00102F43" w:rsidRDefault="00FB5C79" w:rsidP="00FB5C79">
      <w:pPr>
        <w:ind w:left="360" w:hanging="360"/>
        <w:jc w:val="both"/>
        <w:rPr>
          <w:rFonts w:cs="Arial"/>
          <w:szCs w:val="22"/>
        </w:rPr>
      </w:pPr>
    </w:p>
    <w:p w14:paraId="67D1FE39" w14:textId="2FC497BD" w:rsidR="00FB5C79" w:rsidRPr="00102F43" w:rsidRDefault="00FB5C79" w:rsidP="00FB5C79">
      <w:pPr>
        <w:ind w:left="720" w:hanging="360"/>
        <w:jc w:val="both"/>
        <w:rPr>
          <w:rFonts w:cs="Arial"/>
          <w:szCs w:val="22"/>
        </w:rPr>
      </w:pPr>
      <w:r w:rsidRPr="00102F43">
        <w:rPr>
          <w:rFonts w:cs="Arial"/>
          <w:szCs w:val="22"/>
        </w:rPr>
        <w:t>a)</w:t>
      </w:r>
      <w:r w:rsidRPr="00102F43">
        <w:rPr>
          <w:rFonts w:cs="Arial"/>
          <w:szCs w:val="22"/>
        </w:rPr>
        <w:tab/>
        <w:t>Conferences</w:t>
      </w:r>
    </w:p>
    <w:p w14:paraId="7E12B3E9" w14:textId="7F15A90A" w:rsidR="00FB5C79" w:rsidRPr="00102F43" w:rsidRDefault="00FB5C79" w:rsidP="00FB5C79">
      <w:pPr>
        <w:ind w:left="720" w:hanging="720"/>
        <w:rPr>
          <w:rFonts w:cs="Arial"/>
          <w:bCs/>
          <w:szCs w:val="22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15"/>
      </w:tblGrid>
      <w:tr w:rsidR="00FB5C79" w:rsidRPr="00102F43" w14:paraId="6D3B8533" w14:textId="77777777" w:rsidTr="00265A34">
        <w:sdt>
          <w:sdtPr>
            <w:rPr>
              <w:rFonts w:cs="Arial"/>
              <w:szCs w:val="22"/>
            </w:rPr>
            <w:id w:val="18131784"/>
            <w:placeholder>
              <w:docPart w:val="FE8D85293A4E4CF2AF7518064B0D49C3"/>
            </w:placeholder>
            <w:showingPlcHdr/>
          </w:sdtPr>
          <w:sdtContent>
            <w:tc>
              <w:tcPr>
                <w:tcW w:w="9404" w:type="dxa"/>
              </w:tcPr>
              <w:p w14:paraId="2E8CDE5E" w14:textId="2C5A5F1D" w:rsidR="00FB5C79" w:rsidRPr="00102F43" w:rsidRDefault="00C96893" w:rsidP="006D259E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71F98E" w14:textId="75420AC7" w:rsidR="00FB5C79" w:rsidRPr="00102F43" w:rsidRDefault="00FB5C79" w:rsidP="00FB5C79">
      <w:pPr>
        <w:rPr>
          <w:rFonts w:cs="Arial"/>
          <w:szCs w:val="22"/>
        </w:rPr>
      </w:pPr>
    </w:p>
    <w:p w14:paraId="727F7228" w14:textId="77777777" w:rsidR="00FB5C79" w:rsidRPr="00102F43" w:rsidRDefault="00FB5C79" w:rsidP="006D259E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cs="Arial"/>
          <w:szCs w:val="22"/>
        </w:rPr>
      </w:pPr>
      <w:r w:rsidRPr="00102F43">
        <w:rPr>
          <w:rFonts w:cs="Arial"/>
          <w:szCs w:val="22"/>
        </w:rPr>
        <w:t xml:space="preserve">Research </w:t>
      </w:r>
    </w:p>
    <w:p w14:paraId="1E4B63DE" w14:textId="21EB14DE" w:rsidR="00FB5C79" w:rsidRPr="00102F43" w:rsidRDefault="00FB5C79" w:rsidP="00FB5C79">
      <w:pPr>
        <w:ind w:left="720" w:hanging="720"/>
        <w:rPr>
          <w:rFonts w:cs="Arial"/>
          <w:bCs/>
          <w:szCs w:val="22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15"/>
      </w:tblGrid>
      <w:tr w:rsidR="00FB5C79" w:rsidRPr="00102F43" w14:paraId="1BC57155" w14:textId="77777777" w:rsidTr="00265A34">
        <w:sdt>
          <w:sdtPr>
            <w:rPr>
              <w:rFonts w:cs="Arial"/>
              <w:szCs w:val="22"/>
            </w:rPr>
            <w:id w:val="1186321964"/>
            <w:placeholder>
              <w:docPart w:val="31066A6DE5B940C988CD816590EF66C4"/>
            </w:placeholder>
            <w:showingPlcHdr/>
          </w:sdtPr>
          <w:sdtContent>
            <w:tc>
              <w:tcPr>
                <w:tcW w:w="9404" w:type="dxa"/>
              </w:tcPr>
              <w:p w14:paraId="4D42EE86" w14:textId="6470A638" w:rsidR="00FB5C79" w:rsidRPr="00102F43" w:rsidRDefault="00C96893" w:rsidP="006D259E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0999DE1" w14:textId="42DBD7AB" w:rsidR="00FB5C79" w:rsidRDefault="00FB5C79" w:rsidP="006071F4">
      <w:pPr>
        <w:rPr>
          <w:rFonts w:cs="Arial"/>
          <w:szCs w:val="22"/>
        </w:rPr>
      </w:pPr>
    </w:p>
    <w:p w14:paraId="6C4B542A" w14:textId="2BE1E1D2" w:rsidR="00844882" w:rsidRPr="00102F43" w:rsidRDefault="00844882" w:rsidP="00844882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On-call </w:t>
      </w:r>
      <w:r w:rsidR="008D6A36">
        <w:rPr>
          <w:rFonts w:cs="Arial"/>
          <w:szCs w:val="22"/>
        </w:rPr>
        <w:t>services</w:t>
      </w:r>
    </w:p>
    <w:p w14:paraId="20E8BFCD" w14:textId="77777777" w:rsidR="00844882" w:rsidRPr="00102F43" w:rsidRDefault="00844882" w:rsidP="00844882">
      <w:pPr>
        <w:ind w:left="720" w:hanging="720"/>
        <w:rPr>
          <w:rFonts w:cs="Arial"/>
          <w:bCs/>
          <w:szCs w:val="22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15"/>
      </w:tblGrid>
      <w:tr w:rsidR="00844882" w:rsidRPr="00102F43" w14:paraId="1D5CDB1E" w14:textId="77777777" w:rsidTr="004C1196">
        <w:sdt>
          <w:sdtPr>
            <w:rPr>
              <w:rFonts w:cs="Arial"/>
              <w:szCs w:val="22"/>
            </w:rPr>
            <w:id w:val="-381718313"/>
            <w:placeholder>
              <w:docPart w:val="60AC2AA016214B519296335C16F93984"/>
            </w:placeholder>
            <w:showingPlcHdr/>
          </w:sdtPr>
          <w:sdtContent>
            <w:tc>
              <w:tcPr>
                <w:tcW w:w="9404" w:type="dxa"/>
              </w:tcPr>
              <w:p w14:paraId="1C12EEB8" w14:textId="23055290" w:rsidR="00844882" w:rsidRPr="00102F43" w:rsidRDefault="00C96893" w:rsidP="004C1196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6ED909E" w14:textId="3A987FEA" w:rsidR="00844882" w:rsidRPr="00102F43" w:rsidRDefault="00844882" w:rsidP="006071F4">
      <w:pPr>
        <w:rPr>
          <w:rFonts w:cs="Arial"/>
          <w:szCs w:val="22"/>
        </w:rPr>
      </w:pPr>
    </w:p>
    <w:p w14:paraId="204A659B" w14:textId="77777777" w:rsidR="00BB2590" w:rsidRPr="00AC0DB2" w:rsidRDefault="004A0318" w:rsidP="006071F4">
      <w:pPr>
        <w:rPr>
          <w:rFonts w:cs="Arial"/>
          <w:i/>
          <w:szCs w:val="22"/>
        </w:rPr>
      </w:pPr>
      <w:r w:rsidRPr="00AC0DB2">
        <w:rPr>
          <w:rFonts w:cs="Arial"/>
          <w:i/>
          <w:szCs w:val="22"/>
        </w:rPr>
        <w:t>Support</w:t>
      </w:r>
      <w:r w:rsidR="00FB5C79" w:rsidRPr="00AC0DB2">
        <w:rPr>
          <w:rFonts w:cs="Arial"/>
          <w:i/>
          <w:szCs w:val="22"/>
        </w:rPr>
        <w:t xml:space="preserve"> Services</w:t>
      </w:r>
    </w:p>
    <w:p w14:paraId="6128ACDF" w14:textId="77777777" w:rsidR="00BB2590" w:rsidRDefault="00BB2590" w:rsidP="006071F4">
      <w:pPr>
        <w:rPr>
          <w:rFonts w:cs="Arial"/>
          <w:szCs w:val="22"/>
        </w:rPr>
      </w:pPr>
    </w:p>
    <w:p w14:paraId="707CC9E1" w14:textId="77777777" w:rsidR="0006011C" w:rsidRDefault="0006011C" w:rsidP="006071F4">
      <w:pPr>
        <w:rPr>
          <w:rFonts w:cs="Arial"/>
          <w:szCs w:val="22"/>
        </w:rPr>
      </w:pPr>
      <w:r>
        <w:rPr>
          <w:rFonts w:cs="Arial"/>
          <w:szCs w:val="22"/>
        </w:rPr>
        <w:t>Are the following support services available to the program for fellow education and patient care?</w:t>
      </w:r>
    </w:p>
    <w:p w14:paraId="7E599D3E" w14:textId="77777777" w:rsidR="0006011C" w:rsidRPr="0006011C" w:rsidRDefault="0006011C" w:rsidP="006071F4">
      <w:pPr>
        <w:rPr>
          <w:rFonts w:cs="Arial"/>
          <w:szCs w:val="22"/>
        </w:rPr>
      </w:pPr>
    </w:p>
    <w:p w14:paraId="4EF251ED" w14:textId="4913F8A3" w:rsidR="00A264CA" w:rsidRPr="00102F43" w:rsidRDefault="00BB2590" w:rsidP="00844882">
      <w:pPr>
        <w:numPr>
          <w:ilvl w:val="0"/>
          <w:numId w:val="2"/>
        </w:num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  <w:r w:rsidRPr="00102F43">
        <w:rPr>
          <w:rFonts w:cs="Arial"/>
          <w:szCs w:val="22"/>
        </w:rPr>
        <w:t>Appropriat</w:t>
      </w:r>
      <w:r w:rsidR="002727B8" w:rsidRPr="00102F43">
        <w:rPr>
          <w:rFonts w:cs="Arial"/>
          <w:szCs w:val="22"/>
        </w:rPr>
        <w:t>e radiologic imaging facilities</w:t>
      </w:r>
      <w:r w:rsidR="0058325C" w:rsidRPr="00102F43">
        <w:rPr>
          <w:rFonts w:cs="Arial"/>
          <w:szCs w:val="22"/>
        </w:rPr>
        <w:t xml:space="preserve"> </w:t>
      </w:r>
      <w:r w:rsidR="00F30EE1" w:rsidRPr="00102F43">
        <w:rPr>
          <w:rFonts w:cs="Arial"/>
          <w:szCs w:val="22"/>
        </w:rPr>
        <w:t>[</w:t>
      </w:r>
      <w:r w:rsidR="0058325C" w:rsidRPr="00102F43">
        <w:rPr>
          <w:rFonts w:cs="Arial"/>
          <w:szCs w:val="22"/>
        </w:rPr>
        <w:t xml:space="preserve">PR </w:t>
      </w:r>
      <w:r w:rsidR="00B343AD" w:rsidRPr="00B343AD">
        <w:rPr>
          <w:rFonts w:cs="Arial"/>
          <w:szCs w:val="22"/>
        </w:rPr>
        <w:t>1.</w:t>
      </w:r>
      <w:r w:rsidR="000E540A">
        <w:rPr>
          <w:rFonts w:cs="Arial"/>
          <w:szCs w:val="22"/>
        </w:rPr>
        <w:t>7</w:t>
      </w:r>
      <w:r w:rsidR="00B343AD" w:rsidRPr="00B343AD">
        <w:rPr>
          <w:rFonts w:cs="Arial"/>
          <w:szCs w:val="22"/>
        </w:rPr>
        <w:t>.d.1.</w:t>
      </w:r>
      <w:r w:rsidR="00F30EE1" w:rsidRPr="00102F43">
        <w:rPr>
          <w:rFonts w:cs="Arial"/>
          <w:szCs w:val="22"/>
        </w:rPr>
        <w:t>]</w:t>
      </w:r>
      <w:r w:rsidR="002727B8" w:rsidRPr="00102F43">
        <w:rPr>
          <w:rFonts w:cs="Arial"/>
          <w:szCs w:val="22"/>
        </w:rPr>
        <w:tab/>
      </w:r>
      <w:sdt>
        <w:sdtPr>
          <w:rPr>
            <w:rFonts w:cs="Arial"/>
            <w:bCs/>
            <w:szCs w:val="22"/>
          </w:rPr>
          <w:id w:val="-2092606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EA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="00FF7BEA" w:rsidRPr="00634143">
        <w:rPr>
          <w:rFonts w:cs="Arial"/>
          <w:bCs/>
          <w:szCs w:val="22"/>
        </w:rPr>
        <w:t xml:space="preserve"> </w:t>
      </w:r>
      <w:r w:rsidR="002727B8" w:rsidRPr="00102F43">
        <w:rPr>
          <w:rFonts w:cs="Arial"/>
          <w:szCs w:val="22"/>
        </w:rPr>
        <w:t>YES</w:t>
      </w:r>
      <w:r w:rsidR="00EB5C79" w:rsidRPr="00102F43">
        <w:rPr>
          <w:rFonts w:cs="Arial"/>
          <w:szCs w:val="22"/>
        </w:rPr>
        <w:t xml:space="preserve"> </w:t>
      </w:r>
      <w:sdt>
        <w:sdtPr>
          <w:rPr>
            <w:rFonts w:cs="Arial"/>
            <w:bCs/>
            <w:szCs w:val="22"/>
          </w:rPr>
          <w:id w:val="294269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EA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="002727B8" w:rsidRPr="00102F43">
        <w:rPr>
          <w:rFonts w:cs="Arial"/>
          <w:szCs w:val="22"/>
        </w:rPr>
        <w:t xml:space="preserve"> NO</w:t>
      </w:r>
    </w:p>
    <w:p w14:paraId="413DDB6C" w14:textId="77777777" w:rsidR="00A264CA" w:rsidRPr="00102F43" w:rsidRDefault="00A264CA" w:rsidP="006071F4">
      <w:pPr>
        <w:tabs>
          <w:tab w:val="left" w:pos="360"/>
          <w:tab w:val="right" w:leader="dot" w:pos="10080"/>
        </w:tabs>
        <w:rPr>
          <w:rFonts w:cs="Arial"/>
          <w:szCs w:val="22"/>
        </w:rPr>
      </w:pPr>
    </w:p>
    <w:p w14:paraId="7D178E67" w14:textId="28C0D88D" w:rsidR="00BB2590" w:rsidRPr="00102F43" w:rsidRDefault="00BB2590" w:rsidP="006D259E">
      <w:pPr>
        <w:numPr>
          <w:ilvl w:val="0"/>
          <w:numId w:val="2"/>
        </w:num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  <w:r w:rsidRPr="00102F43">
        <w:rPr>
          <w:rFonts w:cs="Arial"/>
          <w:szCs w:val="22"/>
        </w:rPr>
        <w:t xml:space="preserve">Psychiatric/psychological services, including </w:t>
      </w:r>
      <w:r w:rsidR="002727B8" w:rsidRPr="00102F43">
        <w:rPr>
          <w:rFonts w:cs="Arial"/>
          <w:szCs w:val="22"/>
        </w:rPr>
        <w:t>behavioral modification</w:t>
      </w:r>
      <w:r w:rsidR="0058325C" w:rsidRPr="00102F43">
        <w:rPr>
          <w:rFonts w:cs="Arial"/>
          <w:szCs w:val="22"/>
        </w:rPr>
        <w:t xml:space="preserve"> </w:t>
      </w:r>
      <w:r w:rsidR="00BD152F" w:rsidRPr="00102F43">
        <w:rPr>
          <w:rFonts w:cs="Arial"/>
          <w:szCs w:val="22"/>
        </w:rPr>
        <w:t xml:space="preserve">[PR </w:t>
      </w:r>
      <w:r w:rsidR="00C4637B" w:rsidRPr="00C4637B">
        <w:rPr>
          <w:rFonts w:cs="Arial"/>
          <w:szCs w:val="22"/>
        </w:rPr>
        <w:t>1.</w:t>
      </w:r>
      <w:r w:rsidR="000E540A">
        <w:rPr>
          <w:rFonts w:cs="Arial"/>
          <w:szCs w:val="22"/>
        </w:rPr>
        <w:t>7</w:t>
      </w:r>
      <w:r w:rsidR="00C4637B" w:rsidRPr="00C4637B">
        <w:rPr>
          <w:rFonts w:cs="Arial"/>
          <w:szCs w:val="22"/>
        </w:rPr>
        <w:t>.d.2.</w:t>
      </w:r>
      <w:r w:rsidR="00F30EE1" w:rsidRPr="00102F43">
        <w:rPr>
          <w:rFonts w:cs="Arial"/>
          <w:szCs w:val="22"/>
        </w:rPr>
        <w:t>]</w:t>
      </w:r>
      <w:r w:rsidR="00723188">
        <w:rPr>
          <w:rFonts w:cs="Arial"/>
          <w:szCs w:val="22"/>
        </w:rPr>
        <w:tab/>
      </w:r>
      <w:sdt>
        <w:sdtPr>
          <w:rPr>
            <w:rFonts w:cs="Arial"/>
            <w:bCs/>
            <w:szCs w:val="22"/>
          </w:rPr>
          <w:id w:val="1617334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EA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="00FF7BEA" w:rsidRPr="00634143">
        <w:rPr>
          <w:rFonts w:cs="Arial"/>
          <w:bCs/>
          <w:szCs w:val="22"/>
        </w:rPr>
        <w:t xml:space="preserve"> </w:t>
      </w:r>
      <w:r w:rsidRPr="00102F43">
        <w:rPr>
          <w:rFonts w:cs="Arial"/>
          <w:szCs w:val="22"/>
        </w:rPr>
        <w:t>YES</w:t>
      </w:r>
      <w:r w:rsidR="00EB5C79" w:rsidRPr="00102F43">
        <w:rPr>
          <w:rFonts w:cs="Arial"/>
          <w:szCs w:val="22"/>
        </w:rPr>
        <w:t xml:space="preserve"> </w:t>
      </w:r>
      <w:sdt>
        <w:sdtPr>
          <w:rPr>
            <w:rFonts w:cs="Arial"/>
            <w:bCs/>
            <w:szCs w:val="22"/>
          </w:rPr>
          <w:id w:val="1177771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EA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Pr="00102F43">
        <w:rPr>
          <w:rFonts w:cs="Arial"/>
          <w:szCs w:val="22"/>
        </w:rPr>
        <w:t xml:space="preserve"> NO</w:t>
      </w:r>
    </w:p>
    <w:p w14:paraId="0BBF1343" w14:textId="77777777" w:rsidR="00A264CA" w:rsidRPr="00102F43" w:rsidRDefault="00A264CA" w:rsidP="006071F4">
      <w:pPr>
        <w:tabs>
          <w:tab w:val="left" w:pos="360"/>
          <w:tab w:val="right" w:leader="dot" w:pos="10080"/>
        </w:tabs>
        <w:rPr>
          <w:rFonts w:cs="Arial"/>
          <w:szCs w:val="22"/>
        </w:rPr>
      </w:pPr>
    </w:p>
    <w:p w14:paraId="3C529EF9" w14:textId="04ED6822" w:rsidR="00BB2590" w:rsidRPr="00102F43" w:rsidRDefault="00BB2590" w:rsidP="006D259E">
      <w:pPr>
        <w:numPr>
          <w:ilvl w:val="0"/>
          <w:numId w:val="2"/>
        </w:num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  <w:r w:rsidRPr="00102F43">
        <w:rPr>
          <w:rFonts w:cs="Arial"/>
          <w:szCs w:val="22"/>
        </w:rPr>
        <w:t>Physi</w:t>
      </w:r>
      <w:r w:rsidR="002727B8" w:rsidRPr="00102F43">
        <w:rPr>
          <w:rFonts w:cs="Arial"/>
          <w:szCs w:val="22"/>
        </w:rPr>
        <w:t>cal and/or occupational therapy</w:t>
      </w:r>
      <w:r w:rsidR="0058325C" w:rsidRPr="00102F43">
        <w:rPr>
          <w:rFonts w:cs="Arial"/>
          <w:szCs w:val="22"/>
        </w:rPr>
        <w:t xml:space="preserve"> </w:t>
      </w:r>
      <w:r w:rsidR="00BD152F" w:rsidRPr="00102F43">
        <w:rPr>
          <w:rFonts w:cs="Arial"/>
          <w:szCs w:val="22"/>
        </w:rPr>
        <w:t xml:space="preserve">[PR </w:t>
      </w:r>
      <w:r w:rsidR="00C4637B" w:rsidRPr="00C4637B">
        <w:rPr>
          <w:rFonts w:cs="Arial"/>
          <w:szCs w:val="22"/>
        </w:rPr>
        <w:t>1.</w:t>
      </w:r>
      <w:r w:rsidR="000E540A">
        <w:rPr>
          <w:rFonts w:cs="Arial"/>
          <w:szCs w:val="22"/>
        </w:rPr>
        <w:t>7</w:t>
      </w:r>
      <w:r w:rsidR="00C4637B" w:rsidRPr="00C4637B">
        <w:rPr>
          <w:rFonts w:cs="Arial"/>
          <w:szCs w:val="22"/>
        </w:rPr>
        <w:t>.d.3.</w:t>
      </w:r>
      <w:r w:rsidR="00BD152F" w:rsidRPr="00102F43">
        <w:rPr>
          <w:rFonts w:cs="Arial"/>
          <w:szCs w:val="22"/>
        </w:rPr>
        <w:t>]</w:t>
      </w:r>
      <w:r w:rsidR="002727B8" w:rsidRPr="00102F43">
        <w:rPr>
          <w:rFonts w:cs="Arial"/>
          <w:szCs w:val="22"/>
        </w:rPr>
        <w:tab/>
      </w:r>
      <w:sdt>
        <w:sdtPr>
          <w:rPr>
            <w:rFonts w:cs="Arial"/>
            <w:bCs/>
            <w:szCs w:val="22"/>
          </w:rPr>
          <w:id w:val="-623775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EA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Pr="00102F43">
        <w:rPr>
          <w:rFonts w:cs="Arial"/>
          <w:szCs w:val="22"/>
        </w:rPr>
        <w:t xml:space="preserve"> YES</w:t>
      </w:r>
      <w:r w:rsidR="00EB5C79" w:rsidRPr="00102F43">
        <w:rPr>
          <w:rFonts w:cs="Arial"/>
          <w:szCs w:val="22"/>
        </w:rPr>
        <w:t xml:space="preserve"> </w:t>
      </w:r>
      <w:sdt>
        <w:sdtPr>
          <w:rPr>
            <w:rFonts w:cs="Arial"/>
            <w:bCs/>
            <w:szCs w:val="22"/>
          </w:rPr>
          <w:id w:val="1020282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EA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Pr="00102F43">
        <w:rPr>
          <w:rFonts w:cs="Arial"/>
          <w:szCs w:val="22"/>
        </w:rPr>
        <w:t xml:space="preserve"> NO</w:t>
      </w:r>
    </w:p>
    <w:p w14:paraId="48A981AF" w14:textId="77777777" w:rsidR="00A264CA" w:rsidRPr="00102F43" w:rsidRDefault="00A264CA" w:rsidP="006071F4">
      <w:pPr>
        <w:tabs>
          <w:tab w:val="left" w:pos="360"/>
          <w:tab w:val="right" w:leader="dot" w:pos="10080"/>
        </w:tabs>
        <w:rPr>
          <w:rFonts w:cs="Arial"/>
          <w:szCs w:val="22"/>
        </w:rPr>
      </w:pPr>
    </w:p>
    <w:p w14:paraId="29E0FE80" w14:textId="4E87199F" w:rsidR="00BB2590" w:rsidRPr="00102F43" w:rsidRDefault="002727B8" w:rsidP="006D259E">
      <w:pPr>
        <w:numPr>
          <w:ilvl w:val="0"/>
          <w:numId w:val="2"/>
        </w:num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  <w:r w:rsidRPr="00102F43">
        <w:rPr>
          <w:rFonts w:cs="Arial"/>
          <w:szCs w:val="22"/>
        </w:rPr>
        <w:t>Social services</w:t>
      </w:r>
      <w:r w:rsidR="0058325C" w:rsidRPr="00102F43">
        <w:rPr>
          <w:rFonts w:cs="Arial"/>
          <w:szCs w:val="22"/>
        </w:rPr>
        <w:t xml:space="preserve"> </w:t>
      </w:r>
      <w:r w:rsidR="00BD152F" w:rsidRPr="00102F43">
        <w:rPr>
          <w:rFonts w:cs="Arial"/>
          <w:szCs w:val="22"/>
        </w:rPr>
        <w:t xml:space="preserve">[PR </w:t>
      </w:r>
      <w:r w:rsidR="00C4637B" w:rsidRPr="00C4637B">
        <w:rPr>
          <w:rFonts w:cs="Arial"/>
          <w:szCs w:val="22"/>
        </w:rPr>
        <w:t>1.</w:t>
      </w:r>
      <w:r w:rsidR="000E540A">
        <w:rPr>
          <w:rFonts w:cs="Arial"/>
          <w:szCs w:val="22"/>
        </w:rPr>
        <w:t>7</w:t>
      </w:r>
      <w:r w:rsidR="00C4637B" w:rsidRPr="00C4637B">
        <w:rPr>
          <w:rFonts w:cs="Arial"/>
          <w:szCs w:val="22"/>
        </w:rPr>
        <w:t>.d.4.</w:t>
      </w:r>
      <w:r w:rsidR="00BD152F" w:rsidRPr="00102F43">
        <w:rPr>
          <w:rFonts w:cs="Arial"/>
          <w:szCs w:val="22"/>
        </w:rPr>
        <w:t>]</w:t>
      </w:r>
      <w:r w:rsidRPr="00102F43">
        <w:rPr>
          <w:rFonts w:cs="Arial"/>
          <w:szCs w:val="22"/>
        </w:rPr>
        <w:tab/>
      </w:r>
      <w:sdt>
        <w:sdtPr>
          <w:rPr>
            <w:rFonts w:cs="Arial"/>
            <w:bCs/>
            <w:szCs w:val="22"/>
          </w:rPr>
          <w:id w:val="2010484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EA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="00BB2590" w:rsidRPr="00102F43">
        <w:rPr>
          <w:rFonts w:cs="Arial"/>
          <w:szCs w:val="22"/>
        </w:rPr>
        <w:t xml:space="preserve"> YES</w:t>
      </w:r>
      <w:r w:rsidR="00EB5C79" w:rsidRPr="00102F43">
        <w:rPr>
          <w:rFonts w:cs="Arial"/>
          <w:szCs w:val="22"/>
        </w:rPr>
        <w:t xml:space="preserve"> </w:t>
      </w:r>
      <w:sdt>
        <w:sdtPr>
          <w:rPr>
            <w:rFonts w:cs="Arial"/>
            <w:bCs/>
            <w:szCs w:val="22"/>
          </w:rPr>
          <w:id w:val="3175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EA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="00BB2590" w:rsidRPr="00102F43">
        <w:rPr>
          <w:rFonts w:cs="Arial"/>
          <w:szCs w:val="22"/>
        </w:rPr>
        <w:t xml:space="preserve"> NO</w:t>
      </w:r>
    </w:p>
    <w:p w14:paraId="37904BDE" w14:textId="77777777" w:rsidR="00A264CA" w:rsidRPr="00102F43" w:rsidRDefault="00A264CA" w:rsidP="006071F4">
      <w:pPr>
        <w:tabs>
          <w:tab w:val="left" w:pos="360"/>
          <w:tab w:val="right" w:leader="dot" w:pos="10080"/>
        </w:tabs>
        <w:rPr>
          <w:rFonts w:cs="Arial"/>
          <w:szCs w:val="22"/>
        </w:rPr>
      </w:pPr>
    </w:p>
    <w:p w14:paraId="35BB558C" w14:textId="76C612F1" w:rsidR="00BB2590" w:rsidRPr="00102F43" w:rsidRDefault="00BB2590" w:rsidP="006D259E">
      <w:pPr>
        <w:numPr>
          <w:ilvl w:val="0"/>
          <w:numId w:val="2"/>
        </w:num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  <w:r w:rsidRPr="00102F43">
        <w:rPr>
          <w:rFonts w:cs="Arial"/>
          <w:szCs w:val="22"/>
        </w:rPr>
        <w:t>Appropriat</w:t>
      </w:r>
      <w:r w:rsidR="002727B8" w:rsidRPr="00102F43">
        <w:rPr>
          <w:rFonts w:cs="Arial"/>
          <w:szCs w:val="22"/>
        </w:rPr>
        <w:t xml:space="preserve">e </w:t>
      </w:r>
      <w:r w:rsidR="00A264CA" w:rsidRPr="00102F43">
        <w:rPr>
          <w:rFonts w:cs="Arial"/>
          <w:szCs w:val="22"/>
        </w:rPr>
        <w:t>electrodiagnostic</w:t>
      </w:r>
      <w:r w:rsidR="002727B8" w:rsidRPr="00102F43">
        <w:rPr>
          <w:rFonts w:cs="Arial"/>
          <w:szCs w:val="22"/>
        </w:rPr>
        <w:t xml:space="preserve"> facilities</w:t>
      </w:r>
      <w:r w:rsidR="0058325C" w:rsidRPr="00102F43">
        <w:rPr>
          <w:rFonts w:cs="Arial"/>
          <w:szCs w:val="22"/>
        </w:rPr>
        <w:t xml:space="preserve"> </w:t>
      </w:r>
      <w:r w:rsidR="00BD152F" w:rsidRPr="00102F43">
        <w:rPr>
          <w:rFonts w:cs="Arial"/>
          <w:szCs w:val="22"/>
        </w:rPr>
        <w:t xml:space="preserve">[PR </w:t>
      </w:r>
      <w:r w:rsidR="00C4637B" w:rsidRPr="00C4637B">
        <w:rPr>
          <w:rFonts w:cs="Arial"/>
          <w:szCs w:val="22"/>
        </w:rPr>
        <w:t>1.</w:t>
      </w:r>
      <w:r w:rsidR="000E540A">
        <w:rPr>
          <w:rFonts w:cs="Arial"/>
          <w:szCs w:val="22"/>
        </w:rPr>
        <w:t>7</w:t>
      </w:r>
      <w:r w:rsidR="00C4637B" w:rsidRPr="00C4637B">
        <w:rPr>
          <w:rFonts w:cs="Arial"/>
          <w:szCs w:val="22"/>
        </w:rPr>
        <w:t>.d.5.</w:t>
      </w:r>
      <w:r w:rsidR="00BD152F" w:rsidRPr="00102F43">
        <w:rPr>
          <w:rFonts w:cs="Arial"/>
          <w:szCs w:val="22"/>
        </w:rPr>
        <w:t>]</w:t>
      </w:r>
      <w:r w:rsidR="002727B8" w:rsidRPr="00102F43">
        <w:rPr>
          <w:rFonts w:cs="Arial"/>
          <w:szCs w:val="22"/>
        </w:rPr>
        <w:tab/>
      </w:r>
      <w:sdt>
        <w:sdtPr>
          <w:rPr>
            <w:rFonts w:cs="Arial"/>
            <w:bCs/>
            <w:szCs w:val="22"/>
          </w:rPr>
          <w:id w:val="720022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EA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Pr="00102F43">
        <w:rPr>
          <w:rFonts w:cs="Arial"/>
          <w:szCs w:val="22"/>
        </w:rPr>
        <w:t xml:space="preserve"> YES</w:t>
      </w:r>
      <w:r w:rsidR="00EB5C79" w:rsidRPr="00102F43">
        <w:rPr>
          <w:rFonts w:cs="Arial"/>
          <w:szCs w:val="22"/>
        </w:rPr>
        <w:t xml:space="preserve"> </w:t>
      </w:r>
      <w:sdt>
        <w:sdtPr>
          <w:rPr>
            <w:rFonts w:cs="Arial"/>
            <w:bCs/>
            <w:szCs w:val="22"/>
          </w:rPr>
          <w:id w:val="-395358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EA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Pr="00102F43">
        <w:rPr>
          <w:rFonts w:cs="Arial"/>
          <w:szCs w:val="22"/>
        </w:rPr>
        <w:t xml:space="preserve"> NO</w:t>
      </w:r>
    </w:p>
    <w:p w14:paraId="6ECDA3CA" w14:textId="77777777" w:rsidR="00F30EE1" w:rsidRPr="00102F43" w:rsidRDefault="00F30EE1" w:rsidP="006071F4">
      <w:pPr>
        <w:rPr>
          <w:rFonts w:cs="Arial"/>
          <w:b/>
          <w:szCs w:val="22"/>
        </w:rPr>
      </w:pPr>
    </w:p>
    <w:p w14:paraId="6211649B" w14:textId="77777777" w:rsidR="00BB2590" w:rsidRPr="00AC0DB2" w:rsidRDefault="00BB2590" w:rsidP="006071F4">
      <w:pPr>
        <w:rPr>
          <w:rFonts w:cs="Arial"/>
          <w:i/>
          <w:szCs w:val="22"/>
        </w:rPr>
      </w:pPr>
      <w:r w:rsidRPr="00AC0DB2">
        <w:rPr>
          <w:rFonts w:cs="Arial"/>
          <w:i/>
          <w:szCs w:val="22"/>
        </w:rPr>
        <w:t xml:space="preserve">Patient </w:t>
      </w:r>
      <w:r w:rsidR="004A0318" w:rsidRPr="00AC0DB2">
        <w:rPr>
          <w:rFonts w:cs="Arial"/>
          <w:i/>
          <w:szCs w:val="22"/>
        </w:rPr>
        <w:t>Population (Clinical Resources)</w:t>
      </w:r>
    </w:p>
    <w:p w14:paraId="504D819F" w14:textId="77777777" w:rsidR="00BB2590" w:rsidRPr="00102F43" w:rsidRDefault="00BB2590" w:rsidP="006071F4">
      <w:pPr>
        <w:rPr>
          <w:rFonts w:cs="Arial"/>
          <w:b/>
          <w:szCs w:val="22"/>
        </w:rPr>
      </w:pPr>
    </w:p>
    <w:p w14:paraId="48729F81" w14:textId="2E040C8E" w:rsidR="00BB2590" w:rsidRPr="00102F43" w:rsidRDefault="002727B8" w:rsidP="006071F4">
      <w:pPr>
        <w:ind w:left="360" w:hanging="360"/>
        <w:rPr>
          <w:rFonts w:cs="Arial"/>
          <w:szCs w:val="22"/>
        </w:rPr>
      </w:pPr>
      <w:r w:rsidRPr="00102F43">
        <w:rPr>
          <w:rFonts w:cs="Arial"/>
          <w:szCs w:val="22"/>
        </w:rPr>
        <w:t>1.</w:t>
      </w:r>
      <w:r w:rsidRPr="00102F43">
        <w:rPr>
          <w:rFonts w:cs="Arial"/>
          <w:szCs w:val="22"/>
        </w:rPr>
        <w:tab/>
      </w:r>
      <w:r w:rsidR="00BB2590" w:rsidRPr="00102F43">
        <w:rPr>
          <w:rFonts w:cs="Arial"/>
          <w:szCs w:val="22"/>
        </w:rPr>
        <w:t>Indicate the number of patients available for fellows’ clinical educational experience in each category for the last 12 months.</w:t>
      </w:r>
      <w:r w:rsidR="0058325C" w:rsidRPr="00102F43">
        <w:rPr>
          <w:rFonts w:cs="Arial"/>
          <w:szCs w:val="22"/>
        </w:rPr>
        <w:t xml:space="preserve"> </w:t>
      </w:r>
      <w:r w:rsidR="00F30EE1" w:rsidRPr="00102F43">
        <w:rPr>
          <w:rFonts w:cs="Arial"/>
          <w:szCs w:val="22"/>
        </w:rPr>
        <w:t>[</w:t>
      </w:r>
      <w:r w:rsidR="0058325C" w:rsidRPr="00102F43">
        <w:rPr>
          <w:rFonts w:cs="Arial"/>
          <w:szCs w:val="22"/>
        </w:rPr>
        <w:t xml:space="preserve">PR </w:t>
      </w:r>
      <w:r w:rsidR="00C4637B" w:rsidRPr="00C4637B">
        <w:rPr>
          <w:rFonts w:cs="Arial"/>
          <w:szCs w:val="22"/>
        </w:rPr>
        <w:t>1.</w:t>
      </w:r>
      <w:r w:rsidR="000E540A">
        <w:rPr>
          <w:rFonts w:cs="Arial"/>
          <w:szCs w:val="22"/>
        </w:rPr>
        <w:t>7</w:t>
      </w:r>
      <w:r w:rsidR="00C4637B" w:rsidRPr="00C4637B">
        <w:rPr>
          <w:rFonts w:cs="Arial"/>
          <w:szCs w:val="22"/>
        </w:rPr>
        <w:t>.e.</w:t>
      </w:r>
      <w:r w:rsidR="00BD152F">
        <w:rPr>
          <w:rFonts w:cs="Arial"/>
          <w:szCs w:val="22"/>
        </w:rPr>
        <w:t>]</w:t>
      </w:r>
    </w:p>
    <w:p w14:paraId="705E0388" w14:textId="77777777" w:rsidR="00BB2590" w:rsidRPr="00102F43" w:rsidRDefault="00BB2590" w:rsidP="006071F4">
      <w:pPr>
        <w:ind w:left="360" w:hanging="360"/>
        <w:rPr>
          <w:rFonts w:cs="Arial"/>
          <w:b/>
          <w:szCs w:val="22"/>
        </w:rPr>
      </w:pPr>
    </w:p>
    <w:tbl>
      <w:tblPr>
        <w:tblW w:w="0" w:type="auto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5220"/>
        <w:gridCol w:w="2520"/>
      </w:tblGrid>
      <w:tr w:rsidR="00BB2590" w:rsidRPr="00102F43" w14:paraId="25262460" w14:textId="77777777" w:rsidTr="00F006F1">
        <w:trPr>
          <w:cantSplit/>
          <w:tblHeader/>
        </w:trPr>
        <w:tc>
          <w:tcPr>
            <w:tcW w:w="5220" w:type="dxa"/>
          </w:tcPr>
          <w:p w14:paraId="61BA7948" w14:textId="77777777" w:rsidR="00BB2590" w:rsidRPr="00102F43" w:rsidRDefault="00BB2590" w:rsidP="006071F4">
            <w:pPr>
              <w:ind w:left="342" w:hanging="342"/>
              <w:rPr>
                <w:rFonts w:cs="Arial"/>
                <w:szCs w:val="22"/>
              </w:rPr>
            </w:pPr>
            <w:r w:rsidRPr="00102F43">
              <w:rPr>
                <w:rFonts w:cs="Arial"/>
                <w:b/>
                <w:szCs w:val="22"/>
              </w:rPr>
              <w:t>TYPE</w:t>
            </w:r>
          </w:p>
        </w:tc>
        <w:tc>
          <w:tcPr>
            <w:tcW w:w="2520" w:type="dxa"/>
          </w:tcPr>
          <w:p w14:paraId="49CBA92E" w14:textId="77777777" w:rsidR="00BB2590" w:rsidRPr="00102F43" w:rsidRDefault="00BB2590" w:rsidP="006071F4">
            <w:pPr>
              <w:jc w:val="center"/>
              <w:rPr>
                <w:rFonts w:cs="Arial"/>
                <w:szCs w:val="22"/>
              </w:rPr>
            </w:pPr>
            <w:r w:rsidRPr="00102F43">
              <w:rPr>
                <w:rFonts w:cs="Arial"/>
                <w:b/>
                <w:szCs w:val="22"/>
              </w:rPr>
              <w:t xml:space="preserve"># of </w:t>
            </w:r>
            <w:proofErr w:type="gramStart"/>
            <w:r w:rsidRPr="00102F43">
              <w:rPr>
                <w:rFonts w:cs="Arial"/>
                <w:b/>
                <w:szCs w:val="22"/>
              </w:rPr>
              <w:t>Patients</w:t>
            </w:r>
            <w:proofErr w:type="gramEnd"/>
          </w:p>
        </w:tc>
      </w:tr>
      <w:tr w:rsidR="00F325D7" w:rsidRPr="00102F43" w14:paraId="69308795" w14:textId="77777777" w:rsidTr="00F006F1">
        <w:trPr>
          <w:cantSplit/>
        </w:trPr>
        <w:tc>
          <w:tcPr>
            <w:tcW w:w="5220" w:type="dxa"/>
          </w:tcPr>
          <w:p w14:paraId="434E4879" w14:textId="08504A5A" w:rsidR="00F325D7" w:rsidRPr="00102F43" w:rsidRDefault="00F325D7" w:rsidP="0006011C">
            <w:pPr>
              <w:ind w:left="342" w:hanging="342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>1</w:t>
            </w:r>
            <w:proofErr w:type="gramStart"/>
            <w:r w:rsidRPr="00102F43">
              <w:rPr>
                <w:rFonts w:cs="Arial"/>
                <w:szCs w:val="22"/>
              </w:rPr>
              <w:t xml:space="preserve">. </w:t>
            </w:r>
            <w:r w:rsidRPr="00102F43">
              <w:rPr>
                <w:rFonts w:cs="Arial"/>
                <w:szCs w:val="22"/>
              </w:rPr>
              <w:tab/>
              <w:t>Chronic</w:t>
            </w:r>
            <w:proofErr w:type="gramEnd"/>
            <w:r w:rsidRPr="00102F43">
              <w:rPr>
                <w:rFonts w:cs="Arial"/>
                <w:szCs w:val="22"/>
              </w:rPr>
              <w:t xml:space="preserve"> </w:t>
            </w:r>
            <w:r w:rsidR="0006011C">
              <w:rPr>
                <w:rFonts w:cs="Arial"/>
                <w:szCs w:val="22"/>
              </w:rPr>
              <w:t>p</w:t>
            </w:r>
            <w:r w:rsidRPr="00102F43">
              <w:rPr>
                <w:rFonts w:cs="Arial"/>
                <w:szCs w:val="22"/>
              </w:rPr>
              <w:t>ain (benign)</w:t>
            </w:r>
          </w:p>
        </w:tc>
        <w:sdt>
          <w:sdtPr>
            <w:rPr>
              <w:rFonts w:cs="Arial"/>
              <w:szCs w:val="22"/>
            </w:rPr>
            <w:id w:val="645557624"/>
            <w:placeholder>
              <w:docPart w:val="916C1427E48A4B14B8488994CC3584A3"/>
            </w:placeholder>
            <w:showingPlcHdr/>
          </w:sdtPr>
          <w:sdtContent>
            <w:tc>
              <w:tcPr>
                <w:tcW w:w="2520" w:type="dxa"/>
              </w:tcPr>
              <w:p w14:paraId="2D3F1C61" w14:textId="16B6F326" w:rsidR="00F325D7" w:rsidRPr="00102F43" w:rsidRDefault="00FF7BEA" w:rsidP="00723188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BEA" w:rsidRPr="00102F43" w14:paraId="679452B6" w14:textId="77777777" w:rsidTr="00F006F1">
        <w:trPr>
          <w:cantSplit/>
        </w:trPr>
        <w:tc>
          <w:tcPr>
            <w:tcW w:w="5220" w:type="dxa"/>
          </w:tcPr>
          <w:p w14:paraId="05CE50E0" w14:textId="77777777" w:rsidR="00FF7BEA" w:rsidRPr="00102F43" w:rsidRDefault="00FF7BEA" w:rsidP="00FF7BEA">
            <w:pPr>
              <w:ind w:left="342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>Inpatient</w:t>
            </w:r>
          </w:p>
        </w:tc>
        <w:sdt>
          <w:sdtPr>
            <w:rPr>
              <w:rFonts w:cs="Arial"/>
              <w:szCs w:val="22"/>
            </w:rPr>
            <w:id w:val="574861028"/>
            <w:placeholder>
              <w:docPart w:val="3600158635954570AB02AD3507566F5E"/>
            </w:placeholder>
            <w:showingPlcHdr/>
          </w:sdtPr>
          <w:sdtContent>
            <w:tc>
              <w:tcPr>
                <w:tcW w:w="2520" w:type="dxa"/>
              </w:tcPr>
              <w:p w14:paraId="57014A82" w14:textId="17A27933" w:rsidR="00FF7BEA" w:rsidRPr="00102F43" w:rsidRDefault="00FF7BEA" w:rsidP="00FF7BEA">
                <w:pPr>
                  <w:jc w:val="center"/>
                  <w:rPr>
                    <w:rFonts w:cs="Arial"/>
                    <w:szCs w:val="22"/>
                  </w:rPr>
                </w:pPr>
                <w:r w:rsidRPr="00B9386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BEA" w:rsidRPr="00102F43" w14:paraId="171A31C1" w14:textId="77777777" w:rsidTr="00F006F1">
        <w:trPr>
          <w:cantSplit/>
        </w:trPr>
        <w:tc>
          <w:tcPr>
            <w:tcW w:w="5220" w:type="dxa"/>
          </w:tcPr>
          <w:p w14:paraId="40360920" w14:textId="77777777" w:rsidR="00FF7BEA" w:rsidRPr="00102F43" w:rsidRDefault="00FF7BEA" w:rsidP="00FF7BEA">
            <w:pPr>
              <w:ind w:left="342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>Outpatient</w:t>
            </w:r>
          </w:p>
        </w:tc>
        <w:sdt>
          <w:sdtPr>
            <w:rPr>
              <w:rFonts w:cs="Arial"/>
              <w:szCs w:val="22"/>
            </w:rPr>
            <w:id w:val="614104704"/>
            <w:placeholder>
              <w:docPart w:val="3621D84DA4B44F3ABC20C809410304A2"/>
            </w:placeholder>
            <w:showingPlcHdr/>
          </w:sdtPr>
          <w:sdtContent>
            <w:tc>
              <w:tcPr>
                <w:tcW w:w="2520" w:type="dxa"/>
              </w:tcPr>
              <w:p w14:paraId="7408F7E0" w14:textId="2AF27ABF" w:rsidR="00FF7BEA" w:rsidRPr="00102F43" w:rsidRDefault="00FF7BEA" w:rsidP="00FF7BEA">
                <w:pPr>
                  <w:jc w:val="center"/>
                  <w:rPr>
                    <w:rFonts w:cs="Arial"/>
                    <w:szCs w:val="22"/>
                  </w:rPr>
                </w:pPr>
                <w:r w:rsidRPr="00B9386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BEA" w:rsidRPr="00102F43" w14:paraId="350E9BCB" w14:textId="77777777" w:rsidTr="00F006F1">
        <w:trPr>
          <w:cantSplit/>
        </w:trPr>
        <w:tc>
          <w:tcPr>
            <w:tcW w:w="5220" w:type="dxa"/>
          </w:tcPr>
          <w:p w14:paraId="62F389CF" w14:textId="68BA4CD7" w:rsidR="00FF7BEA" w:rsidRPr="00102F43" w:rsidRDefault="00FF7BEA" w:rsidP="00FF7BEA">
            <w:pPr>
              <w:ind w:left="342" w:hanging="342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 xml:space="preserve">2. </w:t>
            </w:r>
            <w:r w:rsidRPr="00102F43">
              <w:rPr>
                <w:rFonts w:cs="Arial"/>
                <w:szCs w:val="22"/>
              </w:rPr>
              <w:tab/>
              <w:t xml:space="preserve">Cancer </w:t>
            </w:r>
            <w:r>
              <w:rPr>
                <w:rFonts w:cs="Arial"/>
                <w:szCs w:val="22"/>
              </w:rPr>
              <w:t>p</w:t>
            </w:r>
            <w:r w:rsidRPr="00102F43">
              <w:rPr>
                <w:rFonts w:cs="Arial"/>
                <w:szCs w:val="22"/>
              </w:rPr>
              <w:t>ain</w:t>
            </w:r>
          </w:p>
        </w:tc>
        <w:sdt>
          <w:sdtPr>
            <w:rPr>
              <w:rFonts w:cs="Arial"/>
              <w:szCs w:val="22"/>
            </w:rPr>
            <w:id w:val="805434084"/>
            <w:placeholder>
              <w:docPart w:val="6B3B797E1ABB4D9DBC2A68E87C4F25B0"/>
            </w:placeholder>
            <w:showingPlcHdr/>
          </w:sdtPr>
          <w:sdtContent>
            <w:tc>
              <w:tcPr>
                <w:tcW w:w="2520" w:type="dxa"/>
              </w:tcPr>
              <w:p w14:paraId="33FABC17" w14:textId="427D1FC8" w:rsidR="00FF7BEA" w:rsidRPr="00102F43" w:rsidRDefault="00FF7BEA" w:rsidP="00FF7BEA">
                <w:pPr>
                  <w:jc w:val="center"/>
                  <w:rPr>
                    <w:rFonts w:cs="Arial"/>
                    <w:szCs w:val="22"/>
                  </w:rPr>
                </w:pPr>
                <w:r w:rsidRPr="00B9386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BEA" w:rsidRPr="00102F43" w14:paraId="2DE24E50" w14:textId="77777777" w:rsidTr="00F006F1">
        <w:trPr>
          <w:cantSplit/>
        </w:trPr>
        <w:tc>
          <w:tcPr>
            <w:tcW w:w="5220" w:type="dxa"/>
          </w:tcPr>
          <w:p w14:paraId="0C7B81A2" w14:textId="13EF8422" w:rsidR="00FF7BEA" w:rsidRPr="00102F43" w:rsidRDefault="00FF7BEA" w:rsidP="00FF7BEA">
            <w:pPr>
              <w:ind w:left="342" w:hanging="342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lastRenderedPageBreak/>
              <w:t xml:space="preserve">3. </w:t>
            </w:r>
            <w:r w:rsidRPr="00102F43">
              <w:rPr>
                <w:rFonts w:cs="Arial"/>
                <w:szCs w:val="22"/>
              </w:rPr>
              <w:tab/>
              <w:t xml:space="preserve">Acute </w:t>
            </w:r>
            <w:r>
              <w:rPr>
                <w:rFonts w:cs="Arial"/>
                <w:szCs w:val="22"/>
              </w:rPr>
              <w:t>p</w:t>
            </w:r>
            <w:r w:rsidRPr="00102F43">
              <w:rPr>
                <w:rFonts w:cs="Arial"/>
                <w:szCs w:val="22"/>
              </w:rPr>
              <w:t>ain</w:t>
            </w:r>
          </w:p>
        </w:tc>
        <w:sdt>
          <w:sdtPr>
            <w:rPr>
              <w:rFonts w:cs="Arial"/>
              <w:szCs w:val="22"/>
            </w:rPr>
            <w:id w:val="431490373"/>
            <w:placeholder>
              <w:docPart w:val="7ECA8FFF686C484987C13634CA3E193B"/>
            </w:placeholder>
            <w:showingPlcHdr/>
          </w:sdtPr>
          <w:sdtContent>
            <w:tc>
              <w:tcPr>
                <w:tcW w:w="2520" w:type="dxa"/>
              </w:tcPr>
              <w:p w14:paraId="7928D0E1" w14:textId="34FA0CE5" w:rsidR="00FF7BEA" w:rsidRPr="00102F43" w:rsidRDefault="00FF7BEA" w:rsidP="00FF7BEA">
                <w:pPr>
                  <w:jc w:val="center"/>
                  <w:rPr>
                    <w:rFonts w:cs="Arial"/>
                    <w:szCs w:val="22"/>
                  </w:rPr>
                </w:pPr>
                <w:r w:rsidRPr="00B9386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BEA" w:rsidRPr="00102F43" w14:paraId="33C68C8B" w14:textId="77777777" w:rsidTr="00F006F1">
        <w:trPr>
          <w:cantSplit/>
        </w:trPr>
        <w:tc>
          <w:tcPr>
            <w:tcW w:w="5220" w:type="dxa"/>
          </w:tcPr>
          <w:p w14:paraId="5DE30F3A" w14:textId="77777777" w:rsidR="00FF7BEA" w:rsidRPr="00102F43" w:rsidRDefault="00FF7BEA" w:rsidP="00FF7BEA">
            <w:pPr>
              <w:ind w:left="360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>Inpatient</w:t>
            </w:r>
          </w:p>
        </w:tc>
        <w:sdt>
          <w:sdtPr>
            <w:rPr>
              <w:rFonts w:cs="Arial"/>
              <w:szCs w:val="22"/>
            </w:rPr>
            <w:id w:val="-392968275"/>
            <w:placeholder>
              <w:docPart w:val="08D1C3A2D78D4B11A2A8A2364C802363"/>
            </w:placeholder>
            <w:showingPlcHdr/>
          </w:sdtPr>
          <w:sdtContent>
            <w:tc>
              <w:tcPr>
                <w:tcW w:w="2520" w:type="dxa"/>
              </w:tcPr>
              <w:p w14:paraId="6ACC1ECD" w14:textId="524D3413" w:rsidR="00FF7BEA" w:rsidRPr="00102F43" w:rsidRDefault="00FF7BEA" w:rsidP="00FF7BEA">
                <w:pPr>
                  <w:jc w:val="center"/>
                  <w:rPr>
                    <w:rFonts w:cs="Arial"/>
                    <w:szCs w:val="22"/>
                  </w:rPr>
                </w:pPr>
                <w:r w:rsidRPr="00B9386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BEA" w:rsidRPr="00102F43" w14:paraId="39BF15CD" w14:textId="77777777" w:rsidTr="00F006F1">
        <w:trPr>
          <w:cantSplit/>
        </w:trPr>
        <w:tc>
          <w:tcPr>
            <w:tcW w:w="5220" w:type="dxa"/>
          </w:tcPr>
          <w:p w14:paraId="630A83E4" w14:textId="77777777" w:rsidR="00FF7BEA" w:rsidRPr="00102F43" w:rsidRDefault="00FF7BEA" w:rsidP="00FF7BEA">
            <w:pPr>
              <w:ind w:left="360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>Outpatient</w:t>
            </w:r>
          </w:p>
        </w:tc>
        <w:sdt>
          <w:sdtPr>
            <w:rPr>
              <w:rFonts w:cs="Arial"/>
              <w:szCs w:val="22"/>
            </w:rPr>
            <w:id w:val="1450668935"/>
            <w:placeholder>
              <w:docPart w:val="825422E78BDA4054B671A3317767B277"/>
            </w:placeholder>
            <w:showingPlcHdr/>
          </w:sdtPr>
          <w:sdtContent>
            <w:tc>
              <w:tcPr>
                <w:tcW w:w="2520" w:type="dxa"/>
              </w:tcPr>
              <w:p w14:paraId="2572A20A" w14:textId="35849E0D" w:rsidR="00FF7BEA" w:rsidRPr="00102F43" w:rsidRDefault="00FF7BEA" w:rsidP="00FF7BEA">
                <w:pPr>
                  <w:jc w:val="center"/>
                  <w:rPr>
                    <w:rFonts w:cs="Arial"/>
                    <w:szCs w:val="22"/>
                  </w:rPr>
                </w:pPr>
                <w:r w:rsidRPr="00B9386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BEA" w:rsidRPr="00102F43" w14:paraId="55CEB4BE" w14:textId="77777777" w:rsidTr="00F006F1">
        <w:trPr>
          <w:cantSplit/>
        </w:trPr>
        <w:tc>
          <w:tcPr>
            <w:tcW w:w="5220" w:type="dxa"/>
          </w:tcPr>
          <w:p w14:paraId="72B42DD7" w14:textId="77777777" w:rsidR="00FF7BEA" w:rsidRPr="00102F43" w:rsidRDefault="00FF7BEA" w:rsidP="00FF7BEA">
            <w:pPr>
              <w:ind w:left="342" w:hanging="342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 xml:space="preserve">4. </w:t>
            </w:r>
            <w:r w:rsidRPr="00102F43">
              <w:rPr>
                <w:rFonts w:cs="Arial"/>
                <w:szCs w:val="22"/>
              </w:rPr>
              <w:tab/>
              <w:t xml:space="preserve">Palliative </w:t>
            </w:r>
          </w:p>
        </w:tc>
        <w:sdt>
          <w:sdtPr>
            <w:rPr>
              <w:rFonts w:cs="Arial"/>
              <w:szCs w:val="22"/>
            </w:rPr>
            <w:id w:val="-2065473241"/>
            <w:placeholder>
              <w:docPart w:val="1C45B1CF9FCF4D00AB8EDED6A714A620"/>
            </w:placeholder>
            <w:showingPlcHdr/>
          </w:sdtPr>
          <w:sdtContent>
            <w:tc>
              <w:tcPr>
                <w:tcW w:w="2520" w:type="dxa"/>
              </w:tcPr>
              <w:p w14:paraId="054F7F2E" w14:textId="40123A95" w:rsidR="00FF7BEA" w:rsidRPr="00102F43" w:rsidRDefault="00FF7BEA" w:rsidP="00FF7BEA">
                <w:pPr>
                  <w:jc w:val="center"/>
                  <w:rPr>
                    <w:rFonts w:cs="Arial"/>
                    <w:szCs w:val="22"/>
                  </w:rPr>
                </w:pPr>
                <w:r w:rsidRPr="00B9386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BEA" w:rsidRPr="00102F43" w14:paraId="7261722C" w14:textId="77777777" w:rsidTr="00F006F1">
        <w:trPr>
          <w:cantSplit/>
        </w:trPr>
        <w:tc>
          <w:tcPr>
            <w:tcW w:w="5220" w:type="dxa"/>
          </w:tcPr>
          <w:p w14:paraId="75F8BD3A" w14:textId="77777777" w:rsidR="00FF7BEA" w:rsidRPr="00102F43" w:rsidRDefault="00FF7BEA" w:rsidP="00FF7BEA">
            <w:pPr>
              <w:ind w:left="342" w:hanging="342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 xml:space="preserve">5. </w:t>
            </w:r>
            <w:r w:rsidRPr="00102F43">
              <w:rPr>
                <w:rFonts w:cs="Arial"/>
                <w:szCs w:val="22"/>
              </w:rPr>
              <w:tab/>
              <w:t>Pediatric</w:t>
            </w:r>
          </w:p>
        </w:tc>
        <w:sdt>
          <w:sdtPr>
            <w:rPr>
              <w:rFonts w:cs="Arial"/>
              <w:szCs w:val="22"/>
            </w:rPr>
            <w:id w:val="43028747"/>
            <w:placeholder>
              <w:docPart w:val="B7A5BA59DF4F46FF8BD3AE042130C225"/>
            </w:placeholder>
            <w:showingPlcHdr/>
          </w:sdtPr>
          <w:sdtContent>
            <w:tc>
              <w:tcPr>
                <w:tcW w:w="2520" w:type="dxa"/>
              </w:tcPr>
              <w:p w14:paraId="628062F6" w14:textId="5913AC8F" w:rsidR="00FF7BEA" w:rsidRPr="00102F43" w:rsidRDefault="00FF7BEA" w:rsidP="00FF7BEA">
                <w:pPr>
                  <w:jc w:val="center"/>
                  <w:rPr>
                    <w:rFonts w:cs="Arial"/>
                    <w:szCs w:val="22"/>
                  </w:rPr>
                </w:pPr>
                <w:r w:rsidRPr="00B9386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BEA" w:rsidRPr="00102F43" w14:paraId="2392EC1C" w14:textId="77777777" w:rsidTr="00F006F1">
        <w:trPr>
          <w:cantSplit/>
        </w:trPr>
        <w:tc>
          <w:tcPr>
            <w:tcW w:w="5220" w:type="dxa"/>
            <w:vMerge w:val="restart"/>
          </w:tcPr>
          <w:p w14:paraId="1F65F706" w14:textId="77777777" w:rsidR="00FF7BEA" w:rsidRPr="00102F43" w:rsidRDefault="00FF7BEA" w:rsidP="00FF7BEA">
            <w:pPr>
              <w:ind w:left="360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>Under 2 years of age</w:t>
            </w:r>
          </w:p>
          <w:p w14:paraId="25C27088" w14:textId="77777777" w:rsidR="00FF7BEA" w:rsidRPr="00102F43" w:rsidRDefault="00FF7BEA" w:rsidP="00FF7BEA">
            <w:pPr>
              <w:ind w:left="360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>2-18 years of age</w:t>
            </w:r>
          </w:p>
        </w:tc>
        <w:sdt>
          <w:sdtPr>
            <w:rPr>
              <w:rFonts w:cs="Arial"/>
              <w:szCs w:val="22"/>
            </w:rPr>
            <w:id w:val="-112589107"/>
            <w:placeholder>
              <w:docPart w:val="8EF2F0F0BF4A4C83BCF64BEC108454C7"/>
            </w:placeholder>
            <w:showingPlcHdr/>
          </w:sdtPr>
          <w:sdtContent>
            <w:tc>
              <w:tcPr>
                <w:tcW w:w="2520" w:type="dxa"/>
              </w:tcPr>
              <w:p w14:paraId="2F63D298" w14:textId="1EB571D4" w:rsidR="00FF7BEA" w:rsidRPr="00102F43" w:rsidRDefault="00FF7BEA" w:rsidP="00FF7BEA">
                <w:pPr>
                  <w:jc w:val="center"/>
                  <w:rPr>
                    <w:rFonts w:cs="Arial"/>
                    <w:szCs w:val="22"/>
                  </w:rPr>
                </w:pPr>
                <w:r w:rsidRPr="00B9386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BEA" w:rsidRPr="00102F43" w14:paraId="6F38EDBB" w14:textId="77777777" w:rsidTr="00F006F1">
        <w:trPr>
          <w:cantSplit/>
        </w:trPr>
        <w:tc>
          <w:tcPr>
            <w:tcW w:w="5220" w:type="dxa"/>
            <w:vMerge/>
          </w:tcPr>
          <w:p w14:paraId="5678AE4F" w14:textId="77777777" w:rsidR="00FF7BEA" w:rsidRPr="00102F43" w:rsidRDefault="00FF7BEA" w:rsidP="00FF7BEA">
            <w:pPr>
              <w:ind w:left="342" w:hanging="342"/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Cs w:val="22"/>
            </w:rPr>
            <w:id w:val="-322275977"/>
            <w:placeholder>
              <w:docPart w:val="9F9EA65C3C30434CB2A3732828811E48"/>
            </w:placeholder>
            <w:showingPlcHdr/>
          </w:sdtPr>
          <w:sdtContent>
            <w:tc>
              <w:tcPr>
                <w:tcW w:w="2520" w:type="dxa"/>
              </w:tcPr>
              <w:p w14:paraId="6EC3F91E" w14:textId="55B71AC0" w:rsidR="00FF7BEA" w:rsidRPr="00102F43" w:rsidRDefault="00FF7BEA" w:rsidP="00FF7BEA">
                <w:pPr>
                  <w:jc w:val="center"/>
                  <w:rPr>
                    <w:rFonts w:cs="Arial"/>
                    <w:szCs w:val="22"/>
                  </w:rPr>
                </w:pPr>
                <w:r w:rsidRPr="00B9386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BEA" w:rsidRPr="00102F43" w14:paraId="2EA5629A" w14:textId="77777777" w:rsidTr="00F006F1">
        <w:trPr>
          <w:cantSplit/>
        </w:trPr>
        <w:tc>
          <w:tcPr>
            <w:tcW w:w="5220" w:type="dxa"/>
          </w:tcPr>
          <w:p w14:paraId="76050642" w14:textId="182C2E35" w:rsidR="00FF7BEA" w:rsidRPr="00102F43" w:rsidRDefault="00FF7BEA" w:rsidP="00FF7BEA">
            <w:pPr>
              <w:ind w:left="342" w:hanging="342"/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 xml:space="preserve">6. </w:t>
            </w:r>
            <w:r w:rsidRPr="00102F43">
              <w:rPr>
                <w:rFonts w:cs="Arial"/>
                <w:szCs w:val="22"/>
              </w:rPr>
              <w:tab/>
              <w:t xml:space="preserve">Interventional </w:t>
            </w:r>
            <w:r>
              <w:rPr>
                <w:rFonts w:cs="Arial"/>
                <w:szCs w:val="22"/>
              </w:rPr>
              <w:t>p</w:t>
            </w:r>
            <w:r w:rsidRPr="00102F43">
              <w:rPr>
                <w:rFonts w:cs="Arial"/>
                <w:szCs w:val="22"/>
              </w:rPr>
              <w:t>rocedures</w:t>
            </w:r>
          </w:p>
        </w:tc>
        <w:sdt>
          <w:sdtPr>
            <w:rPr>
              <w:rFonts w:cs="Arial"/>
              <w:szCs w:val="22"/>
            </w:rPr>
            <w:id w:val="1978184508"/>
            <w:placeholder>
              <w:docPart w:val="1584F3B6C52E416EA057BB23E4DF600F"/>
            </w:placeholder>
            <w:showingPlcHdr/>
          </w:sdtPr>
          <w:sdtContent>
            <w:tc>
              <w:tcPr>
                <w:tcW w:w="2520" w:type="dxa"/>
              </w:tcPr>
              <w:p w14:paraId="39CDFE66" w14:textId="34DBAB52" w:rsidR="00FF7BEA" w:rsidRPr="00102F43" w:rsidRDefault="00FF7BEA" w:rsidP="00FF7BEA">
                <w:pPr>
                  <w:jc w:val="center"/>
                  <w:rPr>
                    <w:rFonts w:cs="Arial"/>
                    <w:szCs w:val="22"/>
                  </w:rPr>
                </w:pPr>
                <w:r w:rsidRPr="00B93861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3E299ADE" w14:textId="77777777" w:rsidR="00D54024" w:rsidRDefault="00D54024" w:rsidP="00D54024">
      <w:pPr>
        <w:rPr>
          <w:rFonts w:cs="Arial"/>
          <w:b/>
          <w:smallCaps/>
          <w:szCs w:val="22"/>
        </w:rPr>
      </w:pPr>
    </w:p>
    <w:p w14:paraId="6E8D27AC" w14:textId="23628CBD" w:rsidR="00D54024" w:rsidRDefault="00D54024" w:rsidP="00D54024">
      <w:pPr>
        <w:rPr>
          <w:rFonts w:cs="Arial"/>
          <w:b/>
          <w:smallCaps/>
          <w:szCs w:val="22"/>
        </w:rPr>
      </w:pPr>
      <w:r w:rsidRPr="00102F43">
        <w:rPr>
          <w:rFonts w:cs="Arial"/>
          <w:b/>
          <w:smallCaps/>
          <w:szCs w:val="22"/>
        </w:rPr>
        <w:t>Personnel</w:t>
      </w:r>
    </w:p>
    <w:p w14:paraId="16BDE8F5" w14:textId="14F60798" w:rsidR="003B2D2C" w:rsidRDefault="003B2D2C" w:rsidP="00D54024">
      <w:pPr>
        <w:rPr>
          <w:rFonts w:cs="Arial"/>
          <w:b/>
          <w:smallCaps/>
          <w:szCs w:val="22"/>
        </w:rPr>
      </w:pPr>
    </w:p>
    <w:p w14:paraId="3D8E1D39" w14:textId="00A04684" w:rsidR="003B2D2C" w:rsidRPr="003B2D2C" w:rsidRDefault="003B2D2C" w:rsidP="00D54024">
      <w:pPr>
        <w:rPr>
          <w:rFonts w:ascii="Arial Bold" w:hAnsi="Arial Bold" w:cs="Arial"/>
          <w:b/>
          <w:szCs w:val="22"/>
        </w:rPr>
      </w:pPr>
      <w:r>
        <w:rPr>
          <w:rFonts w:ascii="Arial Bold" w:hAnsi="Arial Bold" w:cs="Arial"/>
          <w:b/>
          <w:szCs w:val="22"/>
        </w:rPr>
        <w:t>Other Program Personnel</w:t>
      </w:r>
    </w:p>
    <w:p w14:paraId="3837F2BD" w14:textId="77777777" w:rsidR="00D54024" w:rsidRPr="00102F43" w:rsidRDefault="00D54024" w:rsidP="00D54024">
      <w:pPr>
        <w:rPr>
          <w:rFonts w:cs="Arial"/>
          <w:szCs w:val="22"/>
        </w:rPr>
      </w:pPr>
    </w:p>
    <w:p w14:paraId="5567FCDF" w14:textId="40819BC6" w:rsidR="00D54024" w:rsidRPr="00E46124" w:rsidRDefault="00D54024" w:rsidP="00D54024">
      <w:pPr>
        <w:pStyle w:val="ListParagraph"/>
        <w:numPr>
          <w:ilvl w:val="0"/>
          <w:numId w:val="11"/>
        </w:numPr>
        <w:ind w:left="360"/>
        <w:rPr>
          <w:szCs w:val="22"/>
        </w:rPr>
      </w:pPr>
      <w:r w:rsidRPr="00E46124">
        <w:rPr>
          <w:szCs w:val="22"/>
        </w:rPr>
        <w:t xml:space="preserve">What additional </w:t>
      </w:r>
      <w:r w:rsidR="00844882">
        <w:rPr>
          <w:szCs w:val="22"/>
        </w:rPr>
        <w:t xml:space="preserve">program personnel (e.g., </w:t>
      </w:r>
      <w:r w:rsidRPr="00E46124">
        <w:rPr>
          <w:szCs w:val="22"/>
        </w:rPr>
        <w:t>technical</w:t>
      </w:r>
      <w:r w:rsidR="00844882">
        <w:rPr>
          <w:szCs w:val="22"/>
        </w:rPr>
        <w:t>,</w:t>
      </w:r>
      <w:r w:rsidRPr="00E46124">
        <w:rPr>
          <w:szCs w:val="22"/>
        </w:rPr>
        <w:t xml:space="preserve"> </w:t>
      </w:r>
      <w:r w:rsidR="00844882">
        <w:rPr>
          <w:szCs w:val="22"/>
        </w:rPr>
        <w:t>administrative)</w:t>
      </w:r>
      <w:r w:rsidRPr="00E46124">
        <w:rPr>
          <w:szCs w:val="22"/>
        </w:rPr>
        <w:t xml:space="preserve"> will be available to </w:t>
      </w:r>
      <w:r w:rsidR="003B2D2C">
        <w:rPr>
          <w:szCs w:val="22"/>
        </w:rPr>
        <w:t xml:space="preserve">support the fellowship? [PR </w:t>
      </w:r>
      <w:r w:rsidR="003474A7" w:rsidRPr="003474A7">
        <w:rPr>
          <w:szCs w:val="22"/>
        </w:rPr>
        <w:t>2.11.</w:t>
      </w:r>
      <w:r w:rsidR="00844882">
        <w:rPr>
          <w:szCs w:val="22"/>
        </w:rPr>
        <w:t xml:space="preserve"> and </w:t>
      </w:r>
      <w:r w:rsidR="003474A7" w:rsidRPr="003474A7">
        <w:rPr>
          <w:szCs w:val="22"/>
        </w:rPr>
        <w:t>2.12.</w:t>
      </w:r>
      <w:r w:rsidRPr="00E46124">
        <w:rPr>
          <w:szCs w:val="22"/>
        </w:rPr>
        <w:t>]</w:t>
      </w:r>
    </w:p>
    <w:p w14:paraId="349940C5" w14:textId="77777777" w:rsidR="00D54024" w:rsidRPr="00102F43" w:rsidRDefault="00D54024" w:rsidP="00D54024">
      <w:pPr>
        <w:ind w:left="720" w:hanging="720"/>
        <w:rPr>
          <w:rFonts w:cs="Arial"/>
          <w:bCs/>
          <w:szCs w:val="22"/>
        </w:rPr>
      </w:pPr>
    </w:p>
    <w:tbl>
      <w:tblPr>
        <w:tblW w:w="4824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6"/>
      </w:tblGrid>
      <w:tr w:rsidR="00D54024" w:rsidRPr="00102F43" w14:paraId="707C7500" w14:textId="77777777" w:rsidTr="00D54024">
        <w:sdt>
          <w:sdtPr>
            <w:rPr>
              <w:rFonts w:cs="Arial"/>
              <w:szCs w:val="22"/>
            </w:rPr>
            <w:id w:val="-2012904184"/>
            <w:placeholder>
              <w:docPart w:val="C606D662290741B5A9D3FD57F2464113"/>
            </w:placeholder>
            <w:showingPlcHdr/>
          </w:sdtPr>
          <w:sdtContent>
            <w:tc>
              <w:tcPr>
                <w:tcW w:w="9716" w:type="dxa"/>
              </w:tcPr>
              <w:p w14:paraId="765686C0" w14:textId="765BA6D2" w:rsidR="00D54024" w:rsidRPr="00102F43" w:rsidRDefault="00FF7BEA" w:rsidP="00D54024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9C475BB" w14:textId="77777777" w:rsidR="00A264CA" w:rsidRPr="00102F43" w:rsidRDefault="00A264CA" w:rsidP="006071F4">
      <w:pPr>
        <w:rPr>
          <w:rFonts w:cs="Arial"/>
          <w:szCs w:val="22"/>
        </w:rPr>
      </w:pPr>
    </w:p>
    <w:p w14:paraId="20E53ADC" w14:textId="395F679A" w:rsidR="00FB5C79" w:rsidRDefault="00FB5C79" w:rsidP="006071F4">
      <w:pPr>
        <w:rPr>
          <w:rFonts w:cs="Arial"/>
          <w:b/>
          <w:bCs/>
          <w:smallCaps/>
          <w:szCs w:val="22"/>
        </w:rPr>
      </w:pPr>
      <w:r w:rsidRPr="00102F43">
        <w:rPr>
          <w:rFonts w:cs="Arial"/>
          <w:b/>
          <w:bCs/>
          <w:smallCaps/>
          <w:szCs w:val="22"/>
        </w:rPr>
        <w:t>Educational Program</w:t>
      </w:r>
    </w:p>
    <w:p w14:paraId="1C166167" w14:textId="77777777" w:rsidR="003B2D2C" w:rsidRDefault="003B2D2C" w:rsidP="006071F4">
      <w:pPr>
        <w:rPr>
          <w:rFonts w:cs="Arial"/>
          <w:b/>
          <w:bCs/>
          <w:smallCaps/>
          <w:szCs w:val="22"/>
        </w:rPr>
      </w:pPr>
    </w:p>
    <w:p w14:paraId="163A9EF4" w14:textId="47E945BC" w:rsidR="00F27B19" w:rsidRDefault="00F27B19" w:rsidP="006071F4">
      <w:pPr>
        <w:rPr>
          <w:rFonts w:ascii="Arial Bold" w:hAnsi="Arial Bold" w:cs="Arial"/>
          <w:b/>
          <w:bCs/>
          <w:szCs w:val="22"/>
        </w:rPr>
      </w:pPr>
      <w:r>
        <w:rPr>
          <w:rFonts w:ascii="Arial Bold" w:hAnsi="Arial Bold" w:cs="Arial"/>
          <w:b/>
          <w:bCs/>
          <w:szCs w:val="22"/>
        </w:rPr>
        <w:t>ACGME Competencies</w:t>
      </w:r>
    </w:p>
    <w:p w14:paraId="5B25248C" w14:textId="77777777" w:rsidR="000C43D1" w:rsidRPr="00F27B19" w:rsidRDefault="000C43D1" w:rsidP="006071F4">
      <w:pPr>
        <w:rPr>
          <w:rFonts w:ascii="Arial Bold" w:hAnsi="Arial Bold" w:cs="Arial"/>
          <w:b/>
          <w:bCs/>
          <w:szCs w:val="22"/>
        </w:rPr>
      </w:pPr>
    </w:p>
    <w:p w14:paraId="33172C3B" w14:textId="77777777" w:rsidR="000C43D1" w:rsidRPr="00102F43" w:rsidRDefault="000C43D1" w:rsidP="000C43D1">
      <w:pPr>
        <w:widowControl w:val="0"/>
        <w:ind w:left="360" w:hanging="360"/>
        <w:rPr>
          <w:bCs/>
        </w:rPr>
      </w:pPr>
      <w:r w:rsidRPr="00102F43">
        <w:rPr>
          <w:b/>
          <w:bCs/>
        </w:rPr>
        <w:t>Professionalism</w:t>
      </w:r>
    </w:p>
    <w:p w14:paraId="1B088FC1" w14:textId="77777777" w:rsidR="000C43D1" w:rsidRPr="00102F43" w:rsidRDefault="000C43D1" w:rsidP="000C43D1">
      <w:pPr>
        <w:widowControl w:val="0"/>
        <w:ind w:left="360" w:hanging="360"/>
        <w:rPr>
          <w:bCs/>
        </w:rPr>
      </w:pPr>
    </w:p>
    <w:p w14:paraId="327F9B0F" w14:textId="238AF800" w:rsidR="000C43D1" w:rsidRPr="00E46124" w:rsidRDefault="000C43D1" w:rsidP="00160C1B">
      <w:pPr>
        <w:pStyle w:val="ListParagraph"/>
        <w:widowControl w:val="0"/>
        <w:numPr>
          <w:ilvl w:val="0"/>
          <w:numId w:val="13"/>
        </w:numPr>
        <w:ind w:left="360" w:hanging="270"/>
      </w:pPr>
      <w:r>
        <w:t>Briefly describe the learning activity(</w:t>
      </w:r>
      <w:proofErr w:type="spellStart"/>
      <w:r>
        <w:t>ies</w:t>
      </w:r>
      <w:proofErr w:type="spellEnd"/>
      <w:r>
        <w:t xml:space="preserve">), other than lecture, by which fellows will demonstrate a commitment to </w:t>
      </w:r>
      <w:r w:rsidR="004C1196">
        <w:t>professionalism</w:t>
      </w:r>
      <w:r>
        <w:t xml:space="preserve"> and an adherence to ethical principles. [PR </w:t>
      </w:r>
      <w:r w:rsidR="003474A7" w:rsidRPr="003474A7">
        <w:t>4.3.</w:t>
      </w:r>
      <w:r>
        <w:t>] (Limit response to 400 words)</w:t>
      </w:r>
    </w:p>
    <w:p w14:paraId="646C4DE9" w14:textId="77777777" w:rsidR="000C43D1" w:rsidRPr="00102F43" w:rsidRDefault="000C43D1" w:rsidP="000C43D1">
      <w:pPr>
        <w:widowControl w:val="0"/>
        <w:ind w:left="360" w:hanging="360"/>
        <w:rPr>
          <w:bCs/>
        </w:rPr>
      </w:pPr>
    </w:p>
    <w:tbl>
      <w:tblPr>
        <w:tblW w:w="4824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6"/>
      </w:tblGrid>
      <w:tr w:rsidR="000C43D1" w:rsidRPr="00102F43" w14:paraId="58557776" w14:textId="77777777" w:rsidTr="004B0C92">
        <w:sdt>
          <w:sdtPr>
            <w:id w:val="1970552321"/>
            <w:placeholder>
              <w:docPart w:val="4DD313E0B38543D2B37AE5FC7BD24432"/>
            </w:placeholder>
            <w:showingPlcHdr/>
          </w:sdtPr>
          <w:sdtContent>
            <w:tc>
              <w:tcPr>
                <w:tcW w:w="9715" w:type="dxa"/>
              </w:tcPr>
              <w:p w14:paraId="29F5DE14" w14:textId="7A672783" w:rsidR="000C43D1" w:rsidRPr="00102F43" w:rsidRDefault="00FF7BEA" w:rsidP="004B0C92">
                <w:pPr>
                  <w:widowControl w:val="0"/>
                  <w:ind w:left="360" w:hanging="360"/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1D4CDAC" w14:textId="77777777" w:rsidR="000C43D1" w:rsidRPr="00102F43" w:rsidRDefault="000C43D1" w:rsidP="000C43D1">
      <w:pPr>
        <w:widowControl w:val="0"/>
        <w:rPr>
          <w:bCs/>
        </w:rPr>
      </w:pPr>
    </w:p>
    <w:p w14:paraId="1CEC69A9" w14:textId="791B6732" w:rsidR="004C37BE" w:rsidRPr="004C1196" w:rsidRDefault="009774D8" w:rsidP="006071F4">
      <w:pPr>
        <w:rPr>
          <w:rFonts w:ascii="Arial Bold" w:hAnsi="Arial Bold" w:cs="Arial"/>
          <w:b/>
          <w:bCs/>
          <w:szCs w:val="22"/>
        </w:rPr>
      </w:pPr>
      <w:r w:rsidRPr="004C1196">
        <w:rPr>
          <w:rFonts w:ascii="Arial Bold" w:hAnsi="Arial Bold" w:cs="Arial"/>
          <w:b/>
          <w:bCs/>
          <w:szCs w:val="22"/>
        </w:rPr>
        <w:t>Patient Care</w:t>
      </w:r>
      <w:r w:rsidR="00725B0E" w:rsidRPr="004C1196">
        <w:rPr>
          <w:rFonts w:ascii="Arial Bold" w:hAnsi="Arial Bold" w:cs="Arial"/>
          <w:b/>
          <w:bCs/>
          <w:szCs w:val="22"/>
        </w:rPr>
        <w:t xml:space="preserve"> and Procedural Skills</w:t>
      </w:r>
    </w:p>
    <w:p w14:paraId="349E48DE" w14:textId="77777777" w:rsidR="00AC69C7" w:rsidRPr="004C1196" w:rsidRDefault="00AC69C7" w:rsidP="006071F4">
      <w:pPr>
        <w:rPr>
          <w:rFonts w:ascii="Arial Bold" w:hAnsi="Arial Bold" w:cs="Arial"/>
          <w:b/>
          <w:bCs/>
          <w:szCs w:val="22"/>
        </w:rPr>
      </w:pPr>
    </w:p>
    <w:p w14:paraId="08B48D6E" w14:textId="1A8F22E9" w:rsidR="00AC69C7" w:rsidRDefault="00AC69C7" w:rsidP="00AC69C7">
      <w:pPr>
        <w:numPr>
          <w:ilvl w:val="0"/>
          <w:numId w:val="3"/>
        </w:numPr>
        <w:ind w:left="360"/>
        <w:rPr>
          <w:bCs/>
        </w:rPr>
      </w:pPr>
      <w:r w:rsidRPr="004C1196">
        <w:rPr>
          <w:bCs/>
        </w:rPr>
        <w:t xml:space="preserve">Indicate the settings and activities in which </w:t>
      </w:r>
      <w:r w:rsidR="0006011C" w:rsidRPr="004C1196">
        <w:rPr>
          <w:bCs/>
        </w:rPr>
        <w:t xml:space="preserve">fellows </w:t>
      </w:r>
      <w:r w:rsidRPr="004C1196">
        <w:rPr>
          <w:bCs/>
        </w:rPr>
        <w:t>will demonstrate competence in the following. Also indicate the method(s) used to assess competence.</w:t>
      </w:r>
    </w:p>
    <w:p w14:paraId="003AFE7E" w14:textId="18565BA5" w:rsidR="004C1196" w:rsidRDefault="004C1196" w:rsidP="004C1196">
      <w:pPr>
        <w:ind w:left="360"/>
        <w:rPr>
          <w:bCs/>
        </w:rPr>
      </w:pPr>
    </w:p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93"/>
        <w:gridCol w:w="3224"/>
        <w:gridCol w:w="3151"/>
      </w:tblGrid>
      <w:tr w:rsidR="004C1196" w:rsidRPr="004C1196" w14:paraId="6E996C57" w14:textId="77777777" w:rsidTr="3C6655CA">
        <w:trPr>
          <w:tblHeader/>
        </w:trPr>
        <w:tc>
          <w:tcPr>
            <w:tcW w:w="3293" w:type="dxa"/>
            <w:vAlign w:val="bottom"/>
          </w:tcPr>
          <w:p w14:paraId="60132061" w14:textId="77777777" w:rsidR="004C1196" w:rsidRPr="004C1196" w:rsidRDefault="004C1196" w:rsidP="004C1196">
            <w:pPr>
              <w:rPr>
                <w:b/>
              </w:rPr>
            </w:pPr>
            <w:r w:rsidRPr="004C1196">
              <w:rPr>
                <w:b/>
                <w:bCs/>
              </w:rPr>
              <w:t>Competency Area</w:t>
            </w:r>
          </w:p>
        </w:tc>
        <w:tc>
          <w:tcPr>
            <w:tcW w:w="3224" w:type="dxa"/>
            <w:vAlign w:val="bottom"/>
          </w:tcPr>
          <w:p w14:paraId="58CE2372" w14:textId="77777777" w:rsidR="004C1196" w:rsidRPr="004C1196" w:rsidRDefault="004C1196" w:rsidP="004C1196">
            <w:pPr>
              <w:rPr>
                <w:b/>
              </w:rPr>
            </w:pPr>
            <w:r w:rsidRPr="004C1196">
              <w:rPr>
                <w:b/>
                <w:bCs/>
              </w:rPr>
              <w:t>Settings/Activities</w:t>
            </w:r>
          </w:p>
        </w:tc>
        <w:tc>
          <w:tcPr>
            <w:tcW w:w="3151" w:type="dxa"/>
            <w:vAlign w:val="bottom"/>
          </w:tcPr>
          <w:p w14:paraId="7732B011" w14:textId="77777777" w:rsidR="004C1196" w:rsidRPr="004C1196" w:rsidRDefault="004C1196" w:rsidP="004C1196">
            <w:pPr>
              <w:rPr>
                <w:b/>
              </w:rPr>
            </w:pPr>
            <w:r w:rsidRPr="004C1196">
              <w:rPr>
                <w:b/>
                <w:bCs/>
              </w:rPr>
              <w:t>Assessment Method(s)</w:t>
            </w:r>
          </w:p>
        </w:tc>
      </w:tr>
      <w:tr w:rsidR="00A03BC3" w:rsidRPr="004C1196" w14:paraId="014F449F" w14:textId="77777777" w:rsidTr="3C6655CA">
        <w:tc>
          <w:tcPr>
            <w:tcW w:w="3293" w:type="dxa"/>
            <w:vAlign w:val="bottom"/>
          </w:tcPr>
          <w:p w14:paraId="3D7D758A" w14:textId="5DB122E5" w:rsidR="00A03BC3" w:rsidRPr="004C1196" w:rsidRDefault="00A03BC3" w:rsidP="00A03BC3">
            <w:pPr>
              <w:rPr>
                <w:bCs/>
              </w:rPr>
            </w:pPr>
            <w:r>
              <w:rPr>
                <w:bCs/>
              </w:rPr>
              <w:t xml:space="preserve">Eliciting a detailed neurological history [PR </w:t>
            </w:r>
            <w:r w:rsidR="003474A7" w:rsidRPr="003474A7">
              <w:rPr>
                <w:bCs/>
              </w:rPr>
              <w:t>4.4.a.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1844308776"/>
            <w:placeholder>
              <w:docPart w:val="C6FC6F29C4AB4A73B9307C6A63FA9DC0"/>
            </w:placeholder>
            <w:showingPlcHdr/>
          </w:sdtPr>
          <w:sdtContent>
            <w:tc>
              <w:tcPr>
                <w:tcW w:w="3224" w:type="dxa"/>
              </w:tcPr>
              <w:p w14:paraId="11131317" w14:textId="7E1BC74D" w:rsidR="00A03BC3" w:rsidRPr="004C1196" w:rsidRDefault="0048060B" w:rsidP="00A03BC3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610341275"/>
            <w:placeholder>
              <w:docPart w:val="98C5FF49E5C84BE087A2D9977C4EEAAC"/>
            </w:placeholder>
            <w:showingPlcHdr/>
          </w:sdtPr>
          <w:sdtContent>
            <w:tc>
              <w:tcPr>
                <w:tcW w:w="3151" w:type="dxa"/>
              </w:tcPr>
              <w:p w14:paraId="23D018AC" w14:textId="4B34884A" w:rsidR="00A03BC3" w:rsidRPr="004C1196" w:rsidRDefault="0048060B" w:rsidP="00A03BC3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67970F26" w14:textId="77777777" w:rsidTr="3C6655CA">
        <w:tc>
          <w:tcPr>
            <w:tcW w:w="3293" w:type="dxa"/>
            <w:vAlign w:val="bottom"/>
          </w:tcPr>
          <w:p w14:paraId="78ED3C56" w14:textId="321F55F4" w:rsidR="0048060B" w:rsidRDefault="0048060B" w:rsidP="0048060B">
            <w:pPr>
              <w:rPr>
                <w:bCs/>
              </w:rPr>
            </w:pPr>
            <w:r>
              <w:rPr>
                <w:bCs/>
              </w:rPr>
              <w:t xml:space="preserve">Performing a detailed neurological examination to include at least mental status, cranial nerves, motor, sensory reflex, cerebellum examinations, and gait in patients [PR </w:t>
            </w:r>
            <w:r w:rsidR="003474A7" w:rsidRPr="003474A7">
              <w:rPr>
                <w:bCs/>
              </w:rPr>
              <w:t>4.4.b.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774791184"/>
            <w:placeholder>
              <w:docPart w:val="06C57779F19A4979AC71732B8F5F8AF0"/>
            </w:placeholder>
            <w:showingPlcHdr/>
          </w:sdtPr>
          <w:sdtContent>
            <w:tc>
              <w:tcPr>
                <w:tcW w:w="3224" w:type="dxa"/>
              </w:tcPr>
              <w:p w14:paraId="4030A1CF" w14:textId="79367E10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760885013"/>
            <w:placeholder>
              <w:docPart w:val="A87104A9A5924DEB8D3697705BF02CC2"/>
            </w:placeholder>
            <w:showingPlcHdr/>
          </w:sdtPr>
          <w:sdtContent>
            <w:tc>
              <w:tcPr>
                <w:tcW w:w="3151" w:type="dxa"/>
              </w:tcPr>
              <w:p w14:paraId="24BC51B3" w14:textId="57AF834D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3F43DFE6" w14:textId="77777777" w:rsidTr="3C6655CA">
        <w:tc>
          <w:tcPr>
            <w:tcW w:w="3293" w:type="dxa"/>
            <w:vAlign w:val="bottom"/>
          </w:tcPr>
          <w:p w14:paraId="5B7A64E2" w14:textId="078B614F" w:rsidR="0048060B" w:rsidRDefault="0048060B" w:rsidP="0048060B">
            <w:pPr>
              <w:rPr>
                <w:bCs/>
              </w:rPr>
            </w:pPr>
            <w:r>
              <w:rPr>
                <w:bCs/>
              </w:rPr>
              <w:t xml:space="preserve">Identifying significant findings of basic </w:t>
            </w:r>
            <w:proofErr w:type="gramStart"/>
            <w:r>
              <w:rPr>
                <w:bCs/>
              </w:rPr>
              <w:t>neuro-imaging</w:t>
            </w:r>
            <w:proofErr w:type="gramEnd"/>
            <w:r>
              <w:rPr>
                <w:bCs/>
              </w:rPr>
              <w:t xml:space="preserve"> [PR </w:t>
            </w:r>
            <w:r w:rsidR="003474A7" w:rsidRPr="003474A7">
              <w:rPr>
                <w:bCs/>
              </w:rPr>
              <w:t>4.4.c.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496779569"/>
            <w:placeholder>
              <w:docPart w:val="508A57FFC7334CFB9A6B7C54E787AC4B"/>
            </w:placeholder>
            <w:showingPlcHdr/>
          </w:sdtPr>
          <w:sdtContent>
            <w:tc>
              <w:tcPr>
                <w:tcW w:w="3224" w:type="dxa"/>
              </w:tcPr>
              <w:p w14:paraId="017D1190" w14:textId="1E79A310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2036882239"/>
            <w:placeholder>
              <w:docPart w:val="8B1707A51CB54292AEAC626EDDC4B11A"/>
            </w:placeholder>
            <w:showingPlcHdr/>
          </w:sdtPr>
          <w:sdtContent>
            <w:tc>
              <w:tcPr>
                <w:tcW w:w="3151" w:type="dxa"/>
              </w:tcPr>
              <w:p w14:paraId="36178486" w14:textId="78E358DC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595A2FD4" w14:textId="77777777" w:rsidTr="3C6655CA">
        <w:tc>
          <w:tcPr>
            <w:tcW w:w="3293" w:type="dxa"/>
            <w:vAlign w:val="bottom"/>
          </w:tcPr>
          <w:p w14:paraId="3ED6DCD8" w14:textId="01113BF2" w:rsidR="0048060B" w:rsidRDefault="0048060B" w:rsidP="0048060B">
            <w:pPr>
              <w:rPr>
                <w:bCs/>
              </w:rPr>
            </w:pPr>
            <w:r w:rsidRPr="004C1196">
              <w:rPr>
                <w:bCs/>
              </w:rPr>
              <w:t xml:space="preserve">Performing a comprehensive musculoskeletal and appropriate neuromuscular history and </w:t>
            </w:r>
            <w:r w:rsidRPr="004C1196">
              <w:rPr>
                <w:bCs/>
              </w:rPr>
              <w:lastRenderedPageBreak/>
              <w:t>examination with emphasis on both structure and function as it applies to diagnosing acute and chronic pain problems</w:t>
            </w:r>
            <w:r>
              <w:rPr>
                <w:bCs/>
              </w:rPr>
              <w:t xml:space="preserve"> [PR </w:t>
            </w:r>
            <w:r w:rsidR="002706FC" w:rsidRPr="002706FC">
              <w:rPr>
                <w:bCs/>
              </w:rPr>
              <w:t>4.4.d.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480964835"/>
            <w:placeholder>
              <w:docPart w:val="3BFC5FB7A855488D9AF3303AE4C27C89"/>
            </w:placeholder>
            <w:showingPlcHdr/>
          </w:sdtPr>
          <w:sdtContent>
            <w:tc>
              <w:tcPr>
                <w:tcW w:w="3224" w:type="dxa"/>
              </w:tcPr>
              <w:p w14:paraId="53E32F52" w14:textId="4E521856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727413305"/>
            <w:placeholder>
              <w:docPart w:val="D92F186F5E0940E89E6888706D225497"/>
            </w:placeholder>
            <w:showingPlcHdr/>
          </w:sdtPr>
          <w:sdtContent>
            <w:tc>
              <w:tcPr>
                <w:tcW w:w="3151" w:type="dxa"/>
              </w:tcPr>
              <w:p w14:paraId="4D9B495C" w14:textId="551F479F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66F43F35" w14:textId="77777777" w:rsidTr="3C6655CA">
        <w:tc>
          <w:tcPr>
            <w:tcW w:w="3293" w:type="dxa"/>
            <w:vAlign w:val="bottom"/>
          </w:tcPr>
          <w:p w14:paraId="7AE306A7" w14:textId="75E9F4B1" w:rsidR="0048060B" w:rsidRPr="004C1196" w:rsidRDefault="0048060B" w:rsidP="0048060B">
            <w:pPr>
              <w:rPr>
                <w:bCs/>
              </w:rPr>
            </w:pPr>
            <w:r w:rsidRPr="004C1196">
              <w:rPr>
                <w:bCs/>
              </w:rPr>
              <w:t>Identifying and prescribing rehabilitation interventions for specific spine and musculoskeletal conditions</w:t>
            </w:r>
            <w:r>
              <w:rPr>
                <w:bCs/>
              </w:rPr>
              <w:t xml:space="preserve"> [PR </w:t>
            </w:r>
            <w:r w:rsidR="002706FC" w:rsidRPr="002706FC">
              <w:rPr>
                <w:bCs/>
              </w:rPr>
              <w:t>4.4.e.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169110473"/>
            <w:placeholder>
              <w:docPart w:val="699CD40357D44A5CB714971949067F68"/>
            </w:placeholder>
            <w:showingPlcHdr/>
          </w:sdtPr>
          <w:sdtContent>
            <w:tc>
              <w:tcPr>
                <w:tcW w:w="3224" w:type="dxa"/>
              </w:tcPr>
              <w:p w14:paraId="72831BFE" w14:textId="2F0E1984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354156279"/>
            <w:placeholder>
              <w:docPart w:val="8C37ABF2AB714D6A9A8B3C13A34DE683"/>
            </w:placeholder>
            <w:showingPlcHdr/>
          </w:sdtPr>
          <w:sdtContent>
            <w:tc>
              <w:tcPr>
                <w:tcW w:w="3151" w:type="dxa"/>
              </w:tcPr>
              <w:p w14:paraId="2AD5CBB2" w14:textId="54E09EE3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46588C2F" w14:textId="77777777" w:rsidTr="3C6655CA">
        <w:tc>
          <w:tcPr>
            <w:tcW w:w="3293" w:type="dxa"/>
            <w:vAlign w:val="bottom"/>
          </w:tcPr>
          <w:p w14:paraId="77D25CF7" w14:textId="7C145DE9" w:rsidR="0048060B" w:rsidRPr="004C1196" w:rsidRDefault="0048060B" w:rsidP="0048060B">
            <w:pPr>
              <w:rPr>
                <w:bCs/>
              </w:rPr>
            </w:pPr>
            <w:r w:rsidRPr="004C1196">
              <w:rPr>
                <w:bCs/>
              </w:rPr>
              <w:t>Developing patient rehabilitation programs to include assessments of static and dynamic flexibility, strength, coordination, and agility for peripheral joint, spinal, and soft tissue pain conditions</w:t>
            </w:r>
            <w:r>
              <w:rPr>
                <w:bCs/>
              </w:rPr>
              <w:t>,</w:t>
            </w:r>
            <w:r w:rsidRPr="004C1196">
              <w:rPr>
                <w:bCs/>
              </w:rPr>
              <w:t xml:space="preserve"> including</w:t>
            </w:r>
            <w:r>
              <w:rPr>
                <w:bCs/>
              </w:rPr>
              <w:t xml:space="preserve"> competence </w:t>
            </w:r>
            <w:r w:rsidRPr="007C1D68">
              <w:rPr>
                <w:bCs/>
              </w:rPr>
              <w:t>in the clinical evaluation and development of a rehabilitation plan</w:t>
            </w:r>
            <w:r>
              <w:rPr>
                <w:bCs/>
              </w:rPr>
              <w:t xml:space="preserve"> [PR </w:t>
            </w:r>
            <w:r w:rsidR="00B9532C" w:rsidRPr="00B9532C">
              <w:rPr>
                <w:bCs/>
              </w:rPr>
              <w:t>4.4.f.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1161223248"/>
            <w:placeholder>
              <w:docPart w:val="ED2652D336464DBF8D826552A1EC1250"/>
            </w:placeholder>
            <w:showingPlcHdr/>
          </w:sdtPr>
          <w:sdtContent>
            <w:tc>
              <w:tcPr>
                <w:tcW w:w="3224" w:type="dxa"/>
              </w:tcPr>
              <w:p w14:paraId="5C4567C4" w14:textId="2A6BC8A0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2065161348"/>
            <w:placeholder>
              <w:docPart w:val="8B36CD1BDB75458E8A318EB324839703"/>
            </w:placeholder>
            <w:showingPlcHdr/>
          </w:sdtPr>
          <w:sdtContent>
            <w:tc>
              <w:tcPr>
                <w:tcW w:w="3151" w:type="dxa"/>
              </w:tcPr>
              <w:p w14:paraId="6DAAA3BD" w14:textId="55CAB734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42059371" w14:textId="77777777" w:rsidTr="3C6655CA">
        <w:tc>
          <w:tcPr>
            <w:tcW w:w="3293" w:type="dxa"/>
            <w:vAlign w:val="bottom"/>
          </w:tcPr>
          <w:p w14:paraId="2BAA3E81" w14:textId="5B4742B8" w:rsidR="0048060B" w:rsidRPr="004C1196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>Identifying patients best suited for multidisciplinary team pain management, to include patients with psychiatric and psychosocial risk factors and designing patient-specific programs in these situatio</w:t>
            </w:r>
            <w:r>
              <w:rPr>
                <w:bCs/>
              </w:rPr>
              <w:t xml:space="preserve">ns [PR </w:t>
            </w:r>
            <w:r w:rsidR="00327A65" w:rsidRPr="00327A65">
              <w:rPr>
                <w:bCs/>
              </w:rPr>
              <w:t>4.4.g.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1078323690"/>
            <w:placeholder>
              <w:docPart w:val="346B4DB25DC342229C8AAA4E09C84776"/>
            </w:placeholder>
            <w:showingPlcHdr/>
          </w:sdtPr>
          <w:sdtContent>
            <w:tc>
              <w:tcPr>
                <w:tcW w:w="3224" w:type="dxa"/>
              </w:tcPr>
              <w:p w14:paraId="3D2C9DED" w14:textId="19745872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191296588"/>
            <w:placeholder>
              <w:docPart w:val="CF8DF5571F2148248187AC9E094C9389"/>
            </w:placeholder>
            <w:showingPlcHdr/>
          </w:sdtPr>
          <w:sdtContent>
            <w:tc>
              <w:tcPr>
                <w:tcW w:w="3151" w:type="dxa"/>
              </w:tcPr>
              <w:p w14:paraId="73B35660" w14:textId="722E4009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662E306D" w14:textId="77777777" w:rsidTr="3C6655CA">
        <w:tc>
          <w:tcPr>
            <w:tcW w:w="3293" w:type="dxa"/>
            <w:vAlign w:val="bottom"/>
          </w:tcPr>
          <w:p w14:paraId="785D0CAA" w14:textId="58038C4C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>Integrating therapeutic modalities and surgical intervention in the treatment algorithm</w:t>
            </w:r>
            <w:r>
              <w:rPr>
                <w:bCs/>
              </w:rPr>
              <w:t xml:space="preserve"> [PR </w:t>
            </w:r>
            <w:r w:rsidR="00327A65" w:rsidRPr="00327A65">
              <w:rPr>
                <w:bCs/>
              </w:rPr>
              <w:t>4.4.h.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1618666141"/>
            <w:placeholder>
              <w:docPart w:val="D35201A2B619483F9C312270992D01AF"/>
            </w:placeholder>
            <w:showingPlcHdr/>
          </w:sdtPr>
          <w:sdtContent>
            <w:tc>
              <w:tcPr>
                <w:tcW w:w="3224" w:type="dxa"/>
              </w:tcPr>
              <w:p w14:paraId="24BBDE81" w14:textId="5423814E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94825103"/>
            <w:placeholder>
              <w:docPart w:val="8F9CE26AC1934D0998A1A6562EEDD5E8"/>
            </w:placeholder>
            <w:showingPlcHdr/>
          </w:sdtPr>
          <w:sdtContent>
            <w:tc>
              <w:tcPr>
                <w:tcW w:w="3151" w:type="dxa"/>
              </w:tcPr>
              <w:p w14:paraId="5653C15F" w14:textId="74F0BCDF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286217C2" w14:textId="77777777" w:rsidTr="3C6655CA">
        <w:tc>
          <w:tcPr>
            <w:tcW w:w="3293" w:type="dxa"/>
            <w:vAlign w:val="bottom"/>
          </w:tcPr>
          <w:p w14:paraId="1B0395FB" w14:textId="0B0B4BDD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>Carrying out a complete and detailed psychiatric history with special attention to psychiatric and pain comorbidities</w:t>
            </w:r>
            <w:r>
              <w:rPr>
                <w:bCs/>
              </w:rPr>
              <w:t xml:space="preserve"> [PR </w:t>
            </w:r>
            <w:r w:rsidR="00327A65" w:rsidRPr="00327A65">
              <w:rPr>
                <w:bCs/>
              </w:rPr>
              <w:t>4.4.i.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1174344294"/>
            <w:placeholder>
              <w:docPart w:val="F0667AC2925C41EF92EBDDAED5EDFC69"/>
            </w:placeholder>
            <w:showingPlcHdr/>
          </w:sdtPr>
          <w:sdtContent>
            <w:tc>
              <w:tcPr>
                <w:tcW w:w="3224" w:type="dxa"/>
              </w:tcPr>
              <w:p w14:paraId="739D7B2C" w14:textId="5055A0A1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600138426"/>
            <w:placeholder>
              <w:docPart w:val="313355F0825B4ACC93BF1F6A9AABA155"/>
            </w:placeholder>
            <w:showingPlcHdr/>
          </w:sdtPr>
          <w:sdtContent>
            <w:tc>
              <w:tcPr>
                <w:tcW w:w="3151" w:type="dxa"/>
              </w:tcPr>
              <w:p w14:paraId="7B8B41A4" w14:textId="1C2A7594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3F916FEF" w14:textId="77777777" w:rsidTr="3C6655CA">
        <w:tc>
          <w:tcPr>
            <w:tcW w:w="3293" w:type="dxa"/>
            <w:vAlign w:val="bottom"/>
          </w:tcPr>
          <w:p w14:paraId="61E751DE" w14:textId="63BF3928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>Conducting a complete mental status examination</w:t>
            </w:r>
            <w:r>
              <w:rPr>
                <w:bCs/>
              </w:rPr>
              <w:t xml:space="preserve"> [PR </w:t>
            </w:r>
            <w:r w:rsidR="00327A65" w:rsidRPr="00327A65">
              <w:rPr>
                <w:bCs/>
              </w:rPr>
              <w:t>4.4.j.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1565368335"/>
            <w:placeholder>
              <w:docPart w:val="4EC4E0E4EED4475AAD4B32C519C1BBDE"/>
            </w:placeholder>
            <w:showingPlcHdr/>
          </w:sdtPr>
          <w:sdtContent>
            <w:tc>
              <w:tcPr>
                <w:tcW w:w="3224" w:type="dxa"/>
              </w:tcPr>
              <w:p w14:paraId="023C95D5" w14:textId="64DA4FBA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181944570"/>
            <w:placeholder>
              <w:docPart w:val="4A72B506BD7C41608C712DA7E6CF3385"/>
            </w:placeholder>
            <w:showingPlcHdr/>
          </w:sdtPr>
          <w:sdtContent>
            <w:tc>
              <w:tcPr>
                <w:tcW w:w="3151" w:type="dxa"/>
              </w:tcPr>
              <w:p w14:paraId="694CBA3C" w14:textId="305182E1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5A51A8D1" w14:textId="77777777" w:rsidTr="3C6655CA">
        <w:tc>
          <w:tcPr>
            <w:tcW w:w="3293" w:type="dxa"/>
            <w:vAlign w:val="bottom"/>
          </w:tcPr>
          <w:p w14:paraId="55A03D55" w14:textId="0DC4A3B4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>Explaining psychosocial therapy to a patient and making a referral when indicate</w:t>
            </w:r>
            <w:r>
              <w:rPr>
                <w:bCs/>
              </w:rPr>
              <w:t xml:space="preserve">d [PR </w:t>
            </w:r>
            <w:r w:rsidR="00327A65" w:rsidRPr="00327A65">
              <w:rPr>
                <w:bCs/>
              </w:rPr>
              <w:t>4.4.k.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1675330146"/>
            <w:placeholder>
              <w:docPart w:val="7505764C830F433AB49EB5F5888DF23A"/>
            </w:placeholder>
            <w:showingPlcHdr/>
          </w:sdtPr>
          <w:sdtContent>
            <w:tc>
              <w:tcPr>
                <w:tcW w:w="3224" w:type="dxa"/>
              </w:tcPr>
              <w:p w14:paraId="7F5DCA5B" w14:textId="36D9CFD7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527787638"/>
            <w:placeholder>
              <w:docPart w:val="8117C93D3B4749DD8453E9B91A674A38"/>
            </w:placeholder>
            <w:showingPlcHdr/>
          </w:sdtPr>
          <w:sdtContent>
            <w:tc>
              <w:tcPr>
                <w:tcW w:w="3151" w:type="dxa"/>
              </w:tcPr>
              <w:p w14:paraId="4C28F527" w14:textId="2425AB39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4A45B4A7" w14:textId="77777777" w:rsidTr="3C6655CA">
        <w:tc>
          <w:tcPr>
            <w:tcW w:w="3293" w:type="dxa"/>
            <w:vAlign w:val="bottom"/>
          </w:tcPr>
          <w:p w14:paraId="21EC4402" w14:textId="4F4E371E" w:rsidR="0048060B" w:rsidRPr="007C1D68" w:rsidRDefault="0048060B" w:rsidP="0048060B">
            <w:pPr>
              <w:rPr>
                <w:bCs/>
              </w:rPr>
            </w:pPr>
            <w:r>
              <w:rPr>
                <w:bCs/>
              </w:rPr>
              <w:t>O</w:t>
            </w:r>
            <w:r w:rsidRPr="007C1D68">
              <w:rPr>
                <w:bCs/>
              </w:rPr>
              <w:t>btaining intravenous access</w:t>
            </w:r>
            <w:r>
              <w:rPr>
                <w:bCs/>
              </w:rPr>
              <w:t xml:space="preserve"> [PR </w:t>
            </w:r>
            <w:r w:rsidR="00BF7483" w:rsidRPr="00BF7483">
              <w:rPr>
                <w:bCs/>
              </w:rPr>
              <w:t>4.5.a.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1687049692"/>
            <w:placeholder>
              <w:docPart w:val="817B803CA70F41709122192BF74A3D63"/>
            </w:placeholder>
            <w:showingPlcHdr/>
          </w:sdtPr>
          <w:sdtContent>
            <w:tc>
              <w:tcPr>
                <w:tcW w:w="3224" w:type="dxa"/>
              </w:tcPr>
              <w:p w14:paraId="7FF9D47E" w14:textId="49F9C3E2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84955173"/>
            <w:placeholder>
              <w:docPart w:val="FCA8E6A01C914303B1780933237D293B"/>
            </w:placeholder>
            <w:showingPlcHdr/>
          </w:sdtPr>
          <w:sdtContent>
            <w:tc>
              <w:tcPr>
                <w:tcW w:w="3151" w:type="dxa"/>
              </w:tcPr>
              <w:p w14:paraId="2E59E8D3" w14:textId="5D0CCF68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53338278" w14:textId="77777777" w:rsidTr="3C6655CA">
        <w:tc>
          <w:tcPr>
            <w:tcW w:w="3293" w:type="dxa"/>
            <w:vAlign w:val="bottom"/>
          </w:tcPr>
          <w:p w14:paraId="53F11121" w14:textId="199E99F3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 xml:space="preserve">Basic airway management that at a minimum includes </w:t>
            </w:r>
            <w:proofErr w:type="gramStart"/>
            <w:r w:rsidRPr="007C1D68">
              <w:rPr>
                <w:bCs/>
              </w:rPr>
              <w:t>competency</w:t>
            </w:r>
            <w:proofErr w:type="gramEnd"/>
            <w:r w:rsidRPr="007C1D68">
              <w:rPr>
                <w:bCs/>
              </w:rPr>
              <w:t xml:space="preserve"> in mask ventilation</w:t>
            </w:r>
            <w:r>
              <w:rPr>
                <w:bCs/>
              </w:rPr>
              <w:t xml:space="preserve"> [PR </w:t>
            </w:r>
            <w:r w:rsidR="00BF7483" w:rsidRPr="00BF7483">
              <w:rPr>
                <w:bCs/>
              </w:rPr>
              <w:t>4.5.b.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525796387"/>
            <w:placeholder>
              <w:docPart w:val="D09EC44397ED44689B1C9402796BDEE2"/>
            </w:placeholder>
            <w:showingPlcHdr/>
          </w:sdtPr>
          <w:sdtContent>
            <w:tc>
              <w:tcPr>
                <w:tcW w:w="3224" w:type="dxa"/>
              </w:tcPr>
              <w:p w14:paraId="622B08A3" w14:textId="63C9239A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669209825"/>
            <w:placeholder>
              <w:docPart w:val="F00797F2C03B4E6A880BA17B21ECE026"/>
            </w:placeholder>
            <w:showingPlcHdr/>
          </w:sdtPr>
          <w:sdtContent>
            <w:tc>
              <w:tcPr>
                <w:tcW w:w="3151" w:type="dxa"/>
              </w:tcPr>
              <w:p w14:paraId="27F73EDE" w14:textId="6FD5E535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4475C3AC" w14:textId="77777777" w:rsidTr="3C6655CA">
        <w:tc>
          <w:tcPr>
            <w:tcW w:w="3293" w:type="dxa"/>
            <w:vAlign w:val="bottom"/>
          </w:tcPr>
          <w:p w14:paraId="739F34B7" w14:textId="5B3B6DAE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lastRenderedPageBreak/>
              <w:t>Advanced airway management</w:t>
            </w:r>
            <w:r>
              <w:rPr>
                <w:bCs/>
              </w:rPr>
              <w:t xml:space="preserve"> [PR </w:t>
            </w:r>
            <w:r w:rsidR="00BF7483" w:rsidRPr="00BF7483">
              <w:rPr>
                <w:bCs/>
              </w:rPr>
              <w:t>4.5.c.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548919311"/>
            <w:placeholder>
              <w:docPart w:val="EF207E398038481D8006E2DAE9CFC4B1"/>
            </w:placeholder>
            <w:showingPlcHdr/>
          </w:sdtPr>
          <w:sdtContent>
            <w:tc>
              <w:tcPr>
                <w:tcW w:w="3224" w:type="dxa"/>
              </w:tcPr>
              <w:p w14:paraId="3DB6413F" w14:textId="42D38B73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212621070"/>
            <w:placeholder>
              <w:docPart w:val="37AF90F5DCD24EEDBE609C87BF19CA77"/>
            </w:placeholder>
            <w:showingPlcHdr/>
          </w:sdtPr>
          <w:sdtContent>
            <w:tc>
              <w:tcPr>
                <w:tcW w:w="3151" w:type="dxa"/>
              </w:tcPr>
              <w:p w14:paraId="13F1F5F7" w14:textId="29BEB0FB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544533DE" w14:textId="77777777" w:rsidTr="3C6655CA">
        <w:tc>
          <w:tcPr>
            <w:tcW w:w="3293" w:type="dxa"/>
            <w:vAlign w:val="bottom"/>
          </w:tcPr>
          <w:p w14:paraId="5A0ADCC1" w14:textId="42E2C843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>Basic life support and advanced cardiac life support</w:t>
            </w:r>
            <w:r>
              <w:rPr>
                <w:bCs/>
              </w:rPr>
              <w:t xml:space="preserve"> [PR </w:t>
            </w:r>
            <w:r w:rsidR="00BF7483" w:rsidRPr="00BF7483">
              <w:rPr>
                <w:bCs/>
              </w:rPr>
              <w:t>4.5.d.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2017032980"/>
            <w:placeholder>
              <w:docPart w:val="C478AE0EA3AB464FA6A82FCA40FDCE20"/>
            </w:placeholder>
            <w:showingPlcHdr/>
          </w:sdtPr>
          <w:sdtContent>
            <w:tc>
              <w:tcPr>
                <w:tcW w:w="3224" w:type="dxa"/>
              </w:tcPr>
              <w:p w14:paraId="6DC3C37C" w14:textId="057CEA7C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334448937"/>
            <w:placeholder>
              <w:docPart w:val="877C8C0555C14BDF9A6AEBD6A4653067"/>
            </w:placeholder>
            <w:showingPlcHdr/>
          </w:sdtPr>
          <w:sdtContent>
            <w:tc>
              <w:tcPr>
                <w:tcW w:w="3151" w:type="dxa"/>
              </w:tcPr>
              <w:p w14:paraId="0A2F510E" w14:textId="2D3F7F79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48A5D131" w14:textId="77777777" w:rsidTr="3C6655CA">
        <w:tc>
          <w:tcPr>
            <w:tcW w:w="3293" w:type="dxa"/>
            <w:vAlign w:val="bottom"/>
          </w:tcPr>
          <w:p w14:paraId="2C4D1E44" w14:textId="5D1D6885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>Management of sedation,</w:t>
            </w:r>
            <w:r w:rsidRPr="007C1D68">
              <w:rPr>
                <w:bCs/>
                <w:vertAlign w:val="superscript"/>
              </w:rPr>
              <w:t xml:space="preserve"> </w:t>
            </w:r>
            <w:r w:rsidRPr="007C1D68">
              <w:rPr>
                <w:bCs/>
              </w:rPr>
              <w:t>including exposure to administration of moderate procedural sedation</w:t>
            </w:r>
            <w:r>
              <w:rPr>
                <w:bCs/>
              </w:rPr>
              <w:t xml:space="preserve"> [PR </w:t>
            </w:r>
            <w:r w:rsidR="00B534D9" w:rsidRPr="00B534D9">
              <w:rPr>
                <w:bCs/>
              </w:rPr>
              <w:t>4.5.e.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221723368"/>
            <w:placeholder>
              <w:docPart w:val="78AA3059A216446691FC4217D4305F2E"/>
            </w:placeholder>
            <w:showingPlcHdr/>
          </w:sdtPr>
          <w:sdtContent>
            <w:tc>
              <w:tcPr>
                <w:tcW w:w="3224" w:type="dxa"/>
              </w:tcPr>
              <w:p w14:paraId="258EE574" w14:textId="17D8AB7E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2144415971"/>
            <w:placeholder>
              <w:docPart w:val="E180C1C0BC9F41658B269EBB2ECC73B7"/>
            </w:placeholder>
            <w:showingPlcHdr/>
          </w:sdtPr>
          <w:sdtContent>
            <w:tc>
              <w:tcPr>
                <w:tcW w:w="3151" w:type="dxa"/>
              </w:tcPr>
              <w:p w14:paraId="7605694E" w14:textId="77007070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2D56F874" w14:textId="77777777" w:rsidTr="3C6655CA">
        <w:tc>
          <w:tcPr>
            <w:tcW w:w="3293" w:type="dxa"/>
            <w:vAlign w:val="bottom"/>
          </w:tcPr>
          <w:p w14:paraId="6AEB278C" w14:textId="42A4DF0D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 xml:space="preserve">Recognizing and managing </w:t>
            </w:r>
            <w:proofErr w:type="gramStart"/>
            <w:r w:rsidRPr="007C1D68">
              <w:rPr>
                <w:bCs/>
              </w:rPr>
              <w:t>physiologic</w:t>
            </w:r>
            <w:proofErr w:type="gramEnd"/>
            <w:r w:rsidRPr="007C1D68">
              <w:rPr>
                <w:bCs/>
              </w:rPr>
              <w:t xml:space="preserve"> perturbations associated with neuraxial anesthesia/analgesia, including development of motor and sensory loss and cardiovascular and respiratory changes</w:t>
            </w:r>
            <w:r>
              <w:rPr>
                <w:bCs/>
              </w:rPr>
              <w:t xml:space="preserve"> [PR </w:t>
            </w:r>
            <w:r w:rsidR="00B534D9" w:rsidRPr="00B534D9">
              <w:rPr>
                <w:bCs/>
              </w:rPr>
              <w:t>4.5.f.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859240284"/>
            <w:placeholder>
              <w:docPart w:val="F1430EF889F04A4794FE516350C2C362"/>
            </w:placeholder>
            <w:showingPlcHdr/>
          </w:sdtPr>
          <w:sdtContent>
            <w:tc>
              <w:tcPr>
                <w:tcW w:w="3224" w:type="dxa"/>
              </w:tcPr>
              <w:p w14:paraId="5A5926BC" w14:textId="795A292E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870845245"/>
            <w:placeholder>
              <w:docPart w:val="A98881C345F24BC89E0F8FB77C00F916"/>
            </w:placeholder>
            <w:showingPlcHdr/>
          </w:sdtPr>
          <w:sdtContent>
            <w:tc>
              <w:tcPr>
                <w:tcW w:w="3151" w:type="dxa"/>
              </w:tcPr>
              <w:p w14:paraId="292FE452" w14:textId="2B01C66A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7A29ED64" w14:textId="77777777" w:rsidTr="3C6655CA">
        <w:tc>
          <w:tcPr>
            <w:tcW w:w="3293" w:type="dxa"/>
            <w:vAlign w:val="bottom"/>
          </w:tcPr>
          <w:p w14:paraId="76DC4180" w14:textId="517778B6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 xml:space="preserve">Recognizing and managing </w:t>
            </w:r>
            <w:proofErr w:type="gramStart"/>
            <w:r w:rsidRPr="007C1D68">
              <w:rPr>
                <w:bCs/>
              </w:rPr>
              <w:t>physiologic</w:t>
            </w:r>
            <w:proofErr w:type="gramEnd"/>
            <w:r w:rsidRPr="007C1D68">
              <w:rPr>
                <w:bCs/>
              </w:rPr>
              <w:t xml:space="preserve"> perturbations associated with intravascular injection of local anesthetics, including mental status changes, seizure, and cardiovascular collapse</w:t>
            </w:r>
            <w:r>
              <w:rPr>
                <w:bCs/>
              </w:rPr>
              <w:t xml:space="preserve"> [PR </w:t>
            </w:r>
            <w:r w:rsidR="00B534D9" w:rsidRPr="00B534D9">
              <w:rPr>
                <w:bCs/>
              </w:rPr>
              <w:t>4.5.g.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1925840931"/>
            <w:placeholder>
              <w:docPart w:val="D2AD6B33FEBB4E99A551817241F181DE"/>
            </w:placeholder>
            <w:showingPlcHdr/>
          </w:sdtPr>
          <w:sdtContent>
            <w:tc>
              <w:tcPr>
                <w:tcW w:w="3224" w:type="dxa"/>
              </w:tcPr>
              <w:p w14:paraId="7AC9C34F" w14:textId="3A788088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635760816"/>
            <w:placeholder>
              <w:docPart w:val="9AB0576E7EDF40F2B2174F75E364F69F"/>
            </w:placeholder>
            <w:showingPlcHdr/>
          </w:sdtPr>
          <w:sdtContent>
            <w:tc>
              <w:tcPr>
                <w:tcW w:w="3151" w:type="dxa"/>
              </w:tcPr>
              <w:p w14:paraId="295698A0" w14:textId="037E4889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7BE4704D" w14:textId="77777777" w:rsidTr="3C6655CA">
        <w:tc>
          <w:tcPr>
            <w:tcW w:w="3293" w:type="dxa"/>
            <w:vAlign w:val="bottom"/>
          </w:tcPr>
          <w:p w14:paraId="4848DAE1" w14:textId="40FD9C9B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>Performing interventional treatments</w:t>
            </w:r>
            <w:r>
              <w:rPr>
                <w:bCs/>
              </w:rPr>
              <w:t xml:space="preserve"> [PR </w:t>
            </w:r>
            <w:r w:rsidR="00FE4BC7" w:rsidRPr="00FE4BC7">
              <w:rPr>
                <w:bCs/>
              </w:rPr>
              <w:t>4.5.h.1.</w:t>
            </w:r>
            <w:r>
              <w:rPr>
                <w:bCs/>
              </w:rPr>
              <w:t>-</w:t>
            </w:r>
            <w:r w:rsidR="00FE4BC7">
              <w:t xml:space="preserve"> </w:t>
            </w:r>
            <w:r w:rsidR="00FE4BC7" w:rsidRPr="00FE4BC7">
              <w:rPr>
                <w:bCs/>
              </w:rPr>
              <w:t>4.5.h.8.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2099521291"/>
            <w:placeholder>
              <w:docPart w:val="4D546C8FF9A94859B32966BF2CA046DF"/>
            </w:placeholder>
            <w:showingPlcHdr/>
          </w:sdtPr>
          <w:sdtContent>
            <w:tc>
              <w:tcPr>
                <w:tcW w:w="3224" w:type="dxa"/>
              </w:tcPr>
              <w:p w14:paraId="2E01D69C" w14:textId="7309157F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313373821"/>
            <w:placeholder>
              <w:docPart w:val="687ED31AB7C84C4E9370EB9991459026"/>
            </w:placeholder>
            <w:showingPlcHdr/>
          </w:sdtPr>
          <w:sdtContent>
            <w:tc>
              <w:tcPr>
                <w:tcW w:w="3151" w:type="dxa"/>
              </w:tcPr>
              <w:p w14:paraId="1792F597" w14:textId="72E7C48A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5BDA5142" w14:textId="77777777" w:rsidTr="3C6655CA">
        <w:tc>
          <w:tcPr>
            <w:tcW w:w="3293" w:type="dxa"/>
            <w:vAlign w:val="bottom"/>
          </w:tcPr>
          <w:p w14:paraId="319CBBBF" w14:textId="4AEE419D" w:rsidR="0048060B" w:rsidRPr="007C1D68" w:rsidRDefault="0048060B" w:rsidP="0048060B">
            <w:pPr>
              <w:rPr>
                <w:bCs/>
              </w:rPr>
            </w:pPr>
            <w:r>
              <w:rPr>
                <w:bCs/>
              </w:rPr>
              <w:t xml:space="preserve">Performing </w:t>
            </w:r>
            <w:r w:rsidRPr="007C1D68">
              <w:rPr>
                <w:bCs/>
              </w:rPr>
              <w:t>a range of direct, hands-on interventional pain treatment techniques</w:t>
            </w:r>
            <w:r>
              <w:rPr>
                <w:bCs/>
              </w:rPr>
              <w:t xml:space="preserve"> [PR </w:t>
            </w:r>
            <w:r w:rsidR="00987CEB" w:rsidRPr="00987CEB">
              <w:rPr>
                <w:bCs/>
              </w:rPr>
              <w:t>4.5.i.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1575625313"/>
            <w:placeholder>
              <w:docPart w:val="19A75990447A41E9BEB5391BD9DAF1A8"/>
            </w:placeholder>
            <w:showingPlcHdr/>
          </w:sdtPr>
          <w:sdtContent>
            <w:tc>
              <w:tcPr>
                <w:tcW w:w="3224" w:type="dxa"/>
              </w:tcPr>
              <w:p w14:paraId="64DB5079" w14:textId="2225A817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053972106"/>
            <w:placeholder>
              <w:docPart w:val="8CFCFE76492747BEBCAA658632137359"/>
            </w:placeholder>
            <w:showingPlcHdr/>
          </w:sdtPr>
          <w:sdtContent>
            <w:tc>
              <w:tcPr>
                <w:tcW w:w="3151" w:type="dxa"/>
              </w:tcPr>
              <w:p w14:paraId="4CAB1F3D" w14:textId="284C7E93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35A3FFE8" w14:textId="77777777" w:rsidTr="3C6655CA">
        <w:tc>
          <w:tcPr>
            <w:tcW w:w="3293" w:type="dxa"/>
            <w:vAlign w:val="bottom"/>
          </w:tcPr>
          <w:p w14:paraId="5329CBAB" w14:textId="054089D0" w:rsidR="0048060B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>Neuromodulation and managing intervertebral disc procedures</w:t>
            </w:r>
            <w:r>
              <w:rPr>
                <w:bCs/>
              </w:rPr>
              <w:t xml:space="preserve"> [PR </w:t>
            </w:r>
            <w:r w:rsidR="00987CEB" w:rsidRPr="00987CEB">
              <w:rPr>
                <w:bCs/>
              </w:rPr>
              <w:t>4.5.j.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1515455106"/>
            <w:placeholder>
              <w:docPart w:val="5E454E5C428A4B13AA8181EE0E711743"/>
            </w:placeholder>
            <w:showingPlcHdr/>
          </w:sdtPr>
          <w:sdtContent>
            <w:tc>
              <w:tcPr>
                <w:tcW w:w="3224" w:type="dxa"/>
              </w:tcPr>
              <w:p w14:paraId="057746C0" w14:textId="1FEA31FD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774891317"/>
            <w:placeholder>
              <w:docPart w:val="D3246473D5B84CF8884B4EC8B1B72F6E"/>
            </w:placeholder>
            <w:showingPlcHdr/>
          </w:sdtPr>
          <w:sdtContent>
            <w:tc>
              <w:tcPr>
                <w:tcW w:w="3151" w:type="dxa"/>
              </w:tcPr>
              <w:p w14:paraId="4BE1EF3E" w14:textId="598315CE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490005DD" w14:textId="77777777" w:rsidTr="3C6655CA">
        <w:tc>
          <w:tcPr>
            <w:tcW w:w="3293" w:type="dxa"/>
            <w:vAlign w:val="bottom"/>
          </w:tcPr>
          <w:p w14:paraId="30B946F0" w14:textId="3DF19929" w:rsidR="0048060B" w:rsidRPr="007C1D68" w:rsidRDefault="0048060B" w:rsidP="0048060B">
            <w:pPr>
              <w:rPr>
                <w:bCs/>
              </w:rPr>
            </w:pPr>
            <w:r>
              <w:rPr>
                <w:bCs/>
              </w:rPr>
              <w:t xml:space="preserve">Recognizing </w:t>
            </w:r>
            <w:r w:rsidRPr="007C1D68">
              <w:rPr>
                <w:bCs/>
              </w:rPr>
              <w:t>risks and complications</w:t>
            </w:r>
            <w:r>
              <w:rPr>
                <w:bCs/>
              </w:rPr>
              <w:t xml:space="preserve"> [PR </w:t>
            </w:r>
            <w:r w:rsidR="00CD7AA3" w:rsidRPr="00CD7AA3">
              <w:rPr>
                <w:bCs/>
              </w:rPr>
              <w:t>4.5.k.1.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562948355"/>
            <w:placeholder>
              <w:docPart w:val="B7EEE6E9C53D4F438F823E364C042A44"/>
            </w:placeholder>
            <w:showingPlcHdr/>
          </w:sdtPr>
          <w:sdtContent>
            <w:tc>
              <w:tcPr>
                <w:tcW w:w="3224" w:type="dxa"/>
              </w:tcPr>
              <w:p w14:paraId="4EE3330A" w14:textId="166AEAFD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270169324"/>
            <w:placeholder>
              <w:docPart w:val="4E12AAEBECCD4691BC91C536193FF510"/>
            </w:placeholder>
            <w:showingPlcHdr/>
          </w:sdtPr>
          <w:sdtContent>
            <w:tc>
              <w:tcPr>
                <w:tcW w:w="3151" w:type="dxa"/>
              </w:tcPr>
              <w:p w14:paraId="7D29D5E7" w14:textId="6987D1D6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65C818D8" w14:textId="77777777" w:rsidTr="3C6655CA">
        <w:tc>
          <w:tcPr>
            <w:tcW w:w="3293" w:type="dxa"/>
            <w:vAlign w:val="bottom"/>
          </w:tcPr>
          <w:p w14:paraId="265C3C9A" w14:textId="3BDEE9A3" w:rsidR="0048060B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>Obtaining a complete informed consent identifying the appropriate risks and potential benefits of each procedure, including sedation</w:t>
            </w:r>
            <w:r>
              <w:rPr>
                <w:bCs/>
              </w:rPr>
              <w:t xml:space="preserve"> [PR </w:t>
            </w:r>
            <w:r w:rsidR="00AB4D9E" w:rsidRPr="00AB4D9E">
              <w:rPr>
                <w:bCs/>
              </w:rPr>
              <w:t>4.5.k.2.</w:t>
            </w:r>
            <w:r w:rsidR="00AB4D9E" w:rsidRPr="00AB4D9E" w:rsidDel="00E43D47">
              <w:rPr>
                <w:bCs/>
              </w:rPr>
              <w:t xml:space="preserve"> 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575974839"/>
            <w:placeholder>
              <w:docPart w:val="8531EB6CEDF340598C1A9EDF65391F0B"/>
            </w:placeholder>
            <w:showingPlcHdr/>
          </w:sdtPr>
          <w:sdtContent>
            <w:tc>
              <w:tcPr>
                <w:tcW w:w="3224" w:type="dxa"/>
              </w:tcPr>
              <w:p w14:paraId="3B8DB6F0" w14:textId="0366E22F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473910669"/>
            <w:placeholder>
              <w:docPart w:val="6F47E98A4B0740009C3B9158374E1F29"/>
            </w:placeholder>
            <w:showingPlcHdr/>
          </w:sdtPr>
          <w:sdtContent>
            <w:tc>
              <w:tcPr>
                <w:tcW w:w="3151" w:type="dxa"/>
              </w:tcPr>
              <w:p w14:paraId="46AFEA9B" w14:textId="702B95D1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67699EBC" w14:textId="77777777" w:rsidTr="3C6655CA">
        <w:tc>
          <w:tcPr>
            <w:tcW w:w="3293" w:type="dxa"/>
            <w:vAlign w:val="bottom"/>
          </w:tcPr>
          <w:p w14:paraId="4405554A" w14:textId="165A6806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 xml:space="preserve">Identifying and mitigating risks for the following intervening factors: infection risk, opioid use, including the use of antagonists, anti-coagulation, </w:t>
            </w:r>
            <w:proofErr w:type="gramStart"/>
            <w:r w:rsidRPr="007C1D68">
              <w:rPr>
                <w:bCs/>
              </w:rPr>
              <w:t>pacemaker</w:t>
            </w:r>
            <w:proofErr w:type="gramEnd"/>
            <w:r w:rsidRPr="007C1D68">
              <w:rPr>
                <w:bCs/>
              </w:rPr>
              <w:t>, and other implanted devices</w:t>
            </w:r>
            <w:r>
              <w:rPr>
                <w:bCs/>
              </w:rPr>
              <w:t xml:space="preserve"> [PR </w:t>
            </w:r>
            <w:r w:rsidR="00AB4D9E" w:rsidRPr="00AB4D9E">
              <w:rPr>
                <w:bCs/>
              </w:rPr>
              <w:t>4.5.k.3.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1116130117"/>
            <w:placeholder>
              <w:docPart w:val="E44D3B55D3CA4380B1BE47BBF43C3076"/>
            </w:placeholder>
            <w:showingPlcHdr/>
          </w:sdtPr>
          <w:sdtContent>
            <w:tc>
              <w:tcPr>
                <w:tcW w:w="3224" w:type="dxa"/>
              </w:tcPr>
              <w:p w14:paraId="1BA5D40C" w14:textId="1DA32463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276604802"/>
            <w:placeholder>
              <w:docPart w:val="63DB5C087FCB4D4DB513AF04983C5730"/>
            </w:placeholder>
            <w:showingPlcHdr/>
          </w:sdtPr>
          <w:sdtContent>
            <w:tc>
              <w:tcPr>
                <w:tcW w:w="3151" w:type="dxa"/>
              </w:tcPr>
              <w:p w14:paraId="43C493DF" w14:textId="45B8674C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3EDDD215" w14:textId="77777777" w:rsidTr="3C6655CA">
        <w:tc>
          <w:tcPr>
            <w:tcW w:w="3293" w:type="dxa"/>
            <w:vAlign w:val="bottom"/>
          </w:tcPr>
          <w:p w14:paraId="5B33F4FB" w14:textId="58305DD8" w:rsidR="0048060B" w:rsidRPr="007C1D68" w:rsidRDefault="0048060B" w:rsidP="0048060B">
            <w:pPr>
              <w:rPr>
                <w:bCs/>
              </w:rPr>
            </w:pPr>
            <w:r w:rsidRPr="007C1D68">
              <w:rPr>
                <w:bCs/>
              </w:rPr>
              <w:t xml:space="preserve">Managing patients receiving opioids, including an understanding of opioid agreements, risk mitigation </w:t>
            </w:r>
            <w:r w:rsidRPr="007C1D68">
              <w:rPr>
                <w:bCs/>
              </w:rPr>
              <w:lastRenderedPageBreak/>
              <w:t>tools, and appropriate use of drug screening</w:t>
            </w:r>
            <w:r>
              <w:rPr>
                <w:bCs/>
              </w:rPr>
              <w:t xml:space="preserve"> [PR </w:t>
            </w:r>
            <w:r w:rsidR="00AB4D9E" w:rsidRPr="00AB4D9E">
              <w:rPr>
                <w:bCs/>
              </w:rPr>
              <w:t>4.5.k.4.</w:t>
            </w:r>
            <w:r>
              <w:rPr>
                <w:bCs/>
              </w:rPr>
              <w:t>]</w:t>
            </w:r>
          </w:p>
        </w:tc>
        <w:sdt>
          <w:sdtPr>
            <w:rPr>
              <w:bCs/>
            </w:rPr>
            <w:id w:val="-1141734073"/>
            <w:placeholder>
              <w:docPart w:val="AE46E2867CE54985BD71F14F69D2AD4C"/>
            </w:placeholder>
            <w:showingPlcHdr/>
          </w:sdtPr>
          <w:sdtContent>
            <w:tc>
              <w:tcPr>
                <w:tcW w:w="3224" w:type="dxa"/>
              </w:tcPr>
              <w:p w14:paraId="734A1A0C" w14:textId="2FAD0512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231508293"/>
            <w:placeholder>
              <w:docPart w:val="5B7515ADA00344A88464A2C07C92F82D"/>
            </w:placeholder>
            <w:showingPlcHdr/>
          </w:sdtPr>
          <w:sdtContent>
            <w:tc>
              <w:tcPr>
                <w:tcW w:w="3151" w:type="dxa"/>
              </w:tcPr>
              <w:p w14:paraId="7CD62888" w14:textId="45EC5385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35E85ADB" w14:textId="77777777" w:rsidTr="3C6655CA">
        <w:tc>
          <w:tcPr>
            <w:tcW w:w="3293" w:type="dxa"/>
            <w:vAlign w:val="bottom"/>
          </w:tcPr>
          <w:p w14:paraId="64662AD0" w14:textId="40F8DD0E" w:rsidR="0048060B" w:rsidRPr="007C1D68" w:rsidRDefault="0BFB7133" w:rsidP="0048060B">
            <w:r>
              <w:t xml:space="preserve">Recognizing substance use disorders, including associated stigma [PR </w:t>
            </w:r>
            <w:r w:rsidR="00C00967" w:rsidRPr="00C00967">
              <w:t>4.5.l.</w:t>
            </w:r>
            <w:r>
              <w:t>]</w:t>
            </w:r>
          </w:p>
        </w:tc>
        <w:sdt>
          <w:sdtPr>
            <w:rPr>
              <w:bCs/>
            </w:rPr>
            <w:id w:val="-459885412"/>
            <w:placeholder>
              <w:docPart w:val="7BF94F43EBEB4CEF898FE3933ED928B8"/>
            </w:placeholder>
            <w:showingPlcHdr/>
          </w:sdtPr>
          <w:sdtContent>
            <w:tc>
              <w:tcPr>
                <w:tcW w:w="3224" w:type="dxa"/>
              </w:tcPr>
              <w:p w14:paraId="3E85636D" w14:textId="0EFB1ABC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537122975"/>
            <w:placeholder>
              <w:docPart w:val="4DA967F36298492D8F09E7D454DF7A21"/>
            </w:placeholder>
            <w:showingPlcHdr/>
          </w:sdtPr>
          <w:sdtContent>
            <w:tc>
              <w:tcPr>
                <w:tcW w:w="3151" w:type="dxa"/>
              </w:tcPr>
              <w:p w14:paraId="1E441BB9" w14:textId="7919BAF2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60B" w:rsidRPr="004C1196" w14:paraId="61818F79" w14:textId="77777777" w:rsidTr="3C6655CA">
        <w:tc>
          <w:tcPr>
            <w:tcW w:w="3293" w:type="dxa"/>
            <w:vAlign w:val="bottom"/>
          </w:tcPr>
          <w:p w14:paraId="2147B0A8" w14:textId="1D41AB80" w:rsidR="0048060B" w:rsidRPr="00A3649C" w:rsidRDefault="0BFB7133" w:rsidP="0048060B">
            <w:r>
              <w:t xml:space="preserve">Identifying and implementing treatment options for </w:t>
            </w:r>
            <w:r w:rsidR="0C5DA834">
              <w:t>substance use disorder</w:t>
            </w:r>
            <w:r>
              <w:t xml:space="preserve">, including medication-assisted treatment for Opioid Use Disorder [PR </w:t>
            </w:r>
            <w:r w:rsidR="00DB6743" w:rsidRPr="00DB6743">
              <w:t>4.5.m.</w:t>
            </w:r>
            <w:r>
              <w:t>]</w:t>
            </w:r>
          </w:p>
        </w:tc>
        <w:sdt>
          <w:sdtPr>
            <w:rPr>
              <w:bCs/>
            </w:rPr>
            <w:id w:val="-619998099"/>
            <w:placeholder>
              <w:docPart w:val="E76D768208BA405585FBA5E500149794"/>
            </w:placeholder>
            <w:showingPlcHdr/>
          </w:sdtPr>
          <w:sdtContent>
            <w:tc>
              <w:tcPr>
                <w:tcW w:w="3224" w:type="dxa"/>
              </w:tcPr>
              <w:p w14:paraId="5650EB8E" w14:textId="35C558AB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679315930"/>
            <w:placeholder>
              <w:docPart w:val="90203892EF6F4E0AA2C0038DE79B315A"/>
            </w:placeholder>
            <w:showingPlcHdr/>
          </w:sdtPr>
          <w:sdtContent>
            <w:tc>
              <w:tcPr>
                <w:tcW w:w="3151" w:type="dxa"/>
              </w:tcPr>
              <w:p w14:paraId="79698E35" w14:textId="68EE96B1" w:rsidR="0048060B" w:rsidRPr="004C1196" w:rsidRDefault="0048060B" w:rsidP="0048060B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C475438" w14:textId="004FD120" w:rsidR="00C439BB" w:rsidRPr="004C1196" w:rsidRDefault="00C439BB" w:rsidP="00463844">
      <w:pPr>
        <w:rPr>
          <w:rFonts w:cs="Arial"/>
          <w:bCs/>
          <w:szCs w:val="22"/>
          <w:u w:val="single"/>
        </w:rPr>
      </w:pPr>
    </w:p>
    <w:p w14:paraId="1776B885" w14:textId="77777777" w:rsidR="00F0748E" w:rsidRPr="004C1196" w:rsidRDefault="00F0748E" w:rsidP="00F0748E">
      <w:pPr>
        <w:rPr>
          <w:rFonts w:cs="Arial"/>
          <w:b/>
          <w:bCs/>
          <w:szCs w:val="22"/>
        </w:rPr>
      </w:pPr>
      <w:r w:rsidRPr="004C1196">
        <w:rPr>
          <w:rFonts w:cs="Arial"/>
          <w:b/>
          <w:bCs/>
          <w:szCs w:val="22"/>
        </w:rPr>
        <w:t>Medical Knowledge</w:t>
      </w:r>
    </w:p>
    <w:p w14:paraId="4091876E" w14:textId="77777777" w:rsidR="00C439BB" w:rsidRPr="004C1196" w:rsidRDefault="00C439BB" w:rsidP="006071F4">
      <w:pPr>
        <w:rPr>
          <w:rFonts w:cs="Arial"/>
          <w:szCs w:val="22"/>
        </w:rPr>
      </w:pPr>
    </w:p>
    <w:p w14:paraId="2A055AE2" w14:textId="63C16F3A" w:rsidR="00C439BB" w:rsidRPr="004C1196" w:rsidRDefault="00C439BB" w:rsidP="00E46124">
      <w:pPr>
        <w:pStyle w:val="ListParagraph"/>
        <w:numPr>
          <w:ilvl w:val="0"/>
          <w:numId w:val="12"/>
        </w:numPr>
        <w:ind w:left="360"/>
      </w:pPr>
      <w:r w:rsidRPr="004C1196">
        <w:t>Indicate the activities (lectures, conferences, journal clubs, clinical teaching rounds, etc</w:t>
      </w:r>
      <w:r w:rsidR="008155D7" w:rsidRPr="004C1196">
        <w:t>.</w:t>
      </w:r>
      <w:r w:rsidRPr="004C1196">
        <w:t xml:space="preserve">) in which </w:t>
      </w:r>
      <w:r w:rsidR="00B72BA2" w:rsidRPr="004C1196">
        <w:t xml:space="preserve">fellows </w:t>
      </w:r>
      <w:r w:rsidRPr="004C1196">
        <w:t>will demonstrate knowledge of the following areas. Also indicate the method(s) that will be used to assess knowledge in each area.</w:t>
      </w:r>
    </w:p>
    <w:p w14:paraId="2A7C545D" w14:textId="77777777" w:rsidR="00C439BB" w:rsidRPr="004C1196" w:rsidRDefault="00C439BB" w:rsidP="00C439BB"/>
    <w:tbl>
      <w:tblPr>
        <w:tblW w:w="4837" w:type="pct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062"/>
        <w:gridCol w:w="3339"/>
        <w:gridCol w:w="3321"/>
      </w:tblGrid>
      <w:tr w:rsidR="00102292" w:rsidRPr="004C1196" w14:paraId="3837590D" w14:textId="77777777" w:rsidTr="3C6655CA">
        <w:trPr>
          <w:tblHeader/>
        </w:trPr>
        <w:tc>
          <w:tcPr>
            <w:tcW w:w="3062" w:type="dxa"/>
            <w:vAlign w:val="bottom"/>
          </w:tcPr>
          <w:p w14:paraId="7EBD3977" w14:textId="77777777" w:rsidR="00102292" w:rsidRPr="004C1196" w:rsidRDefault="004F17EE" w:rsidP="00E46124">
            <w:pPr>
              <w:rPr>
                <w:b/>
              </w:rPr>
            </w:pPr>
            <w:r w:rsidRPr="004C1196">
              <w:rPr>
                <w:b/>
                <w:bCs/>
              </w:rPr>
              <w:t>Area of Knowledge</w:t>
            </w:r>
          </w:p>
        </w:tc>
        <w:tc>
          <w:tcPr>
            <w:tcW w:w="3339" w:type="dxa"/>
            <w:vAlign w:val="bottom"/>
          </w:tcPr>
          <w:p w14:paraId="3C528796" w14:textId="77777777" w:rsidR="00102292" w:rsidRPr="004C1196" w:rsidRDefault="00102292" w:rsidP="006D259E">
            <w:pPr>
              <w:rPr>
                <w:b/>
              </w:rPr>
            </w:pPr>
            <w:r w:rsidRPr="004C1196">
              <w:rPr>
                <w:b/>
                <w:bCs/>
              </w:rPr>
              <w:t>Settings/Activities</w:t>
            </w:r>
          </w:p>
        </w:tc>
        <w:tc>
          <w:tcPr>
            <w:tcW w:w="3321" w:type="dxa"/>
            <w:vAlign w:val="bottom"/>
          </w:tcPr>
          <w:p w14:paraId="45285AFC" w14:textId="77777777" w:rsidR="00102292" w:rsidRPr="004C1196" w:rsidRDefault="00102292" w:rsidP="006D259E">
            <w:pPr>
              <w:rPr>
                <w:b/>
              </w:rPr>
            </w:pPr>
            <w:r w:rsidRPr="004C1196">
              <w:rPr>
                <w:b/>
                <w:bCs/>
              </w:rPr>
              <w:t>Assessment Method(s)</w:t>
            </w:r>
          </w:p>
        </w:tc>
      </w:tr>
      <w:tr w:rsidR="00102292" w:rsidRPr="004E67E9" w14:paraId="0A365481" w14:textId="77777777" w:rsidTr="3C6655CA">
        <w:tc>
          <w:tcPr>
            <w:tcW w:w="9722" w:type="dxa"/>
            <w:gridSpan w:val="3"/>
          </w:tcPr>
          <w:p w14:paraId="3E6029F4" w14:textId="4C5B357C" w:rsidR="00102292" w:rsidRPr="004E67E9" w:rsidRDefault="5F04E925" w:rsidP="00E46124">
            <w:pPr>
              <w:rPr>
                <w:b/>
                <w:bCs/>
              </w:rPr>
            </w:pPr>
            <w:r w:rsidRPr="3C6655CA">
              <w:rPr>
                <w:b/>
                <w:bCs/>
              </w:rPr>
              <w:t xml:space="preserve">Assessment of </w:t>
            </w:r>
            <w:r w:rsidR="00B72BA2" w:rsidRPr="3C6655CA">
              <w:rPr>
                <w:b/>
                <w:bCs/>
              </w:rPr>
              <w:t>p</w:t>
            </w:r>
            <w:r w:rsidRPr="3C6655CA">
              <w:rPr>
                <w:b/>
                <w:bCs/>
              </w:rPr>
              <w:t>ain</w:t>
            </w:r>
            <w:r w:rsidR="794AF16E" w:rsidRPr="3C6655CA">
              <w:rPr>
                <w:b/>
                <w:bCs/>
              </w:rPr>
              <w:t>, including:</w:t>
            </w:r>
            <w:r w:rsidRPr="3C6655CA">
              <w:rPr>
                <w:b/>
                <w:bCs/>
              </w:rPr>
              <w:t xml:space="preserve"> [PR </w:t>
            </w:r>
            <w:r w:rsidR="00283B4F" w:rsidRPr="00283B4F">
              <w:rPr>
                <w:b/>
                <w:bCs/>
              </w:rPr>
              <w:t>4.6.a.</w:t>
            </w:r>
            <w:r w:rsidRPr="3C6655CA">
              <w:rPr>
                <w:b/>
                <w:bCs/>
              </w:rPr>
              <w:t>]</w:t>
            </w:r>
          </w:p>
        </w:tc>
      </w:tr>
      <w:tr w:rsidR="00102292" w:rsidRPr="004C1196" w14:paraId="675F609B" w14:textId="77777777" w:rsidTr="3C6655CA">
        <w:tc>
          <w:tcPr>
            <w:tcW w:w="3062" w:type="dxa"/>
          </w:tcPr>
          <w:p w14:paraId="03597A20" w14:textId="76E1AFA8" w:rsidR="00102292" w:rsidRPr="004C1196" w:rsidRDefault="00102292" w:rsidP="00E46124">
            <w:pPr>
              <w:widowControl w:val="0"/>
            </w:pPr>
            <w:r w:rsidRPr="004C1196">
              <w:rPr>
                <w:rFonts w:cs="Arial"/>
                <w:szCs w:val="22"/>
              </w:rPr>
              <w:t>Anatomy, physiology</w:t>
            </w:r>
            <w:r w:rsidR="006433BE">
              <w:rPr>
                <w:rFonts w:cs="Arial"/>
                <w:szCs w:val="22"/>
              </w:rPr>
              <w:t>,</w:t>
            </w:r>
            <w:r w:rsidRPr="004C1196">
              <w:rPr>
                <w:rFonts w:cs="Arial"/>
                <w:szCs w:val="22"/>
              </w:rPr>
              <w:t xml:space="preserve"> and pharmacology of pain transmission and modulation </w:t>
            </w:r>
            <w:r w:rsidRPr="004C1196">
              <w:t xml:space="preserve">[PR </w:t>
            </w:r>
            <w:r w:rsidR="003D42AC" w:rsidRPr="003D42AC">
              <w:t>4.6.a.1.</w:t>
            </w:r>
            <w:r w:rsidRPr="004C1196">
              <w:t>]</w:t>
            </w:r>
          </w:p>
        </w:tc>
        <w:sdt>
          <w:sdtPr>
            <w:rPr>
              <w:bCs/>
            </w:rPr>
            <w:id w:val="1741522427"/>
            <w:placeholder>
              <w:docPart w:val="B43EA477063F47CAABD2AD9E4F156C61"/>
            </w:placeholder>
            <w:showingPlcHdr/>
          </w:sdtPr>
          <w:sdtContent>
            <w:tc>
              <w:tcPr>
                <w:tcW w:w="3339" w:type="dxa"/>
              </w:tcPr>
              <w:p w14:paraId="1AAEDE97" w14:textId="21CC59E7" w:rsidR="00102292" w:rsidRPr="004C1196" w:rsidRDefault="00315062" w:rsidP="006D259E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436351421"/>
            <w:placeholder>
              <w:docPart w:val="686DDDF9D57E424FB20803DB4556F9B2"/>
            </w:placeholder>
            <w:showingPlcHdr/>
          </w:sdtPr>
          <w:sdtContent>
            <w:tc>
              <w:tcPr>
                <w:tcW w:w="3321" w:type="dxa"/>
              </w:tcPr>
              <w:p w14:paraId="419E0CD7" w14:textId="5D6EBD28" w:rsidR="00102292" w:rsidRPr="004C1196" w:rsidRDefault="00315062" w:rsidP="006D259E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7AD3F0B2" w14:textId="77777777" w:rsidTr="3C6655CA">
        <w:tc>
          <w:tcPr>
            <w:tcW w:w="3062" w:type="dxa"/>
          </w:tcPr>
          <w:p w14:paraId="510A059B" w14:textId="77777777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Natural history of various musculoskeletal pain disorders</w:t>
            </w:r>
          </w:p>
          <w:p w14:paraId="0885E959" w14:textId="2774384C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 xml:space="preserve">[PR </w:t>
            </w:r>
            <w:r w:rsidR="003D42AC" w:rsidRPr="003D42AC">
              <w:rPr>
                <w:rFonts w:cs="Arial"/>
                <w:szCs w:val="22"/>
              </w:rPr>
              <w:t>4.6.a.2.</w:t>
            </w:r>
            <w:r w:rsidRPr="004C1196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1980875990"/>
            <w:placeholder>
              <w:docPart w:val="E90CA24EEF614507B2318D81A41FC508"/>
            </w:placeholder>
            <w:showingPlcHdr/>
          </w:sdtPr>
          <w:sdtContent>
            <w:tc>
              <w:tcPr>
                <w:tcW w:w="3339" w:type="dxa"/>
              </w:tcPr>
              <w:p w14:paraId="1455AD3D" w14:textId="6AC54CC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685510120"/>
            <w:placeholder>
              <w:docPart w:val="E5F0FAD70E3F462593F86C9C55AFF85C"/>
            </w:placeholder>
            <w:showingPlcHdr/>
          </w:sdtPr>
          <w:sdtContent>
            <w:tc>
              <w:tcPr>
                <w:tcW w:w="3321" w:type="dxa"/>
              </w:tcPr>
              <w:p w14:paraId="35E3AF96" w14:textId="3882E0C5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5F6C8634" w14:textId="77777777" w:rsidTr="3C6655CA">
        <w:tc>
          <w:tcPr>
            <w:tcW w:w="3062" w:type="dxa"/>
          </w:tcPr>
          <w:p w14:paraId="2FC5C963" w14:textId="3A033290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General principles of pain evaluation and management, to include neurological exam, musculoskeletal exam, and psychological assessment</w:t>
            </w:r>
          </w:p>
          <w:p w14:paraId="51CBA405" w14:textId="70EB69C1" w:rsidR="00315062" w:rsidRPr="00A6207D" w:rsidRDefault="00315062" w:rsidP="00315062">
            <w:pPr>
              <w:widowControl w:val="0"/>
              <w:rPr>
                <w:rFonts w:cs="Arial"/>
                <w:szCs w:val="22"/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290D6E" w:rsidRPr="00290D6E">
              <w:rPr>
                <w:lang w:val="fr-FR"/>
              </w:rPr>
              <w:t>4.6.a.3.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1371955795"/>
            <w:placeholder>
              <w:docPart w:val="F6C81BF8C3394F38A887540825F919B5"/>
            </w:placeholder>
            <w:showingPlcHdr/>
          </w:sdtPr>
          <w:sdtContent>
            <w:tc>
              <w:tcPr>
                <w:tcW w:w="3339" w:type="dxa"/>
              </w:tcPr>
              <w:p w14:paraId="0C60317B" w14:textId="2B1EE5DB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678805909"/>
            <w:placeholder>
              <w:docPart w:val="AEC9FA71B29F4326A06A1857022ADB6A"/>
            </w:placeholder>
            <w:showingPlcHdr/>
          </w:sdtPr>
          <w:sdtContent>
            <w:tc>
              <w:tcPr>
                <w:tcW w:w="3321" w:type="dxa"/>
              </w:tcPr>
              <w:p w14:paraId="6156F11B" w14:textId="40DFFC60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3C0A3744" w14:textId="77777777" w:rsidTr="3C6655CA">
        <w:tc>
          <w:tcPr>
            <w:tcW w:w="3062" w:type="dxa"/>
          </w:tcPr>
          <w:p w14:paraId="61655A39" w14:textId="7B92D99F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Indicators and interpretation of electro-diagnostic studies, to </w:t>
            </w:r>
            <w:proofErr w:type="gramStart"/>
            <w:r w:rsidRPr="004C1196">
              <w:rPr>
                <w:rFonts w:cs="Arial"/>
                <w:szCs w:val="22"/>
              </w:rPr>
              <w:t>include:</w:t>
            </w:r>
            <w:proofErr w:type="gramEnd"/>
            <w:r w:rsidRPr="004C1196">
              <w:rPr>
                <w:rFonts w:cs="Arial"/>
                <w:szCs w:val="22"/>
              </w:rPr>
              <w:t xml:space="preserve"> x-rays; MRI; CT; and clinical nerve function studies</w:t>
            </w:r>
          </w:p>
          <w:p w14:paraId="084314AD" w14:textId="4B917EA3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290D6E" w:rsidRPr="00290D6E">
              <w:t>4.6.a.4.</w:t>
            </w:r>
            <w:r w:rsidRPr="004C1196">
              <w:t>]</w:t>
            </w:r>
          </w:p>
        </w:tc>
        <w:sdt>
          <w:sdtPr>
            <w:rPr>
              <w:bCs/>
            </w:rPr>
            <w:id w:val="1899326263"/>
            <w:placeholder>
              <w:docPart w:val="9337A0B4C9C0411784D0A35A4EBAE4ED"/>
            </w:placeholder>
            <w:showingPlcHdr/>
          </w:sdtPr>
          <w:sdtContent>
            <w:tc>
              <w:tcPr>
                <w:tcW w:w="3339" w:type="dxa"/>
              </w:tcPr>
              <w:p w14:paraId="107CEDC5" w14:textId="364359F7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234850274"/>
            <w:placeholder>
              <w:docPart w:val="1BF4430722814CD7BE396EC920CCAA23"/>
            </w:placeholder>
            <w:showingPlcHdr/>
          </w:sdtPr>
          <w:sdtContent>
            <w:tc>
              <w:tcPr>
                <w:tcW w:w="3321" w:type="dxa"/>
              </w:tcPr>
              <w:p w14:paraId="23BA4588" w14:textId="05F9BC60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3220B6B" w14:textId="77777777" w:rsidTr="3C6655CA">
        <w:tc>
          <w:tcPr>
            <w:tcW w:w="3062" w:type="dxa"/>
          </w:tcPr>
          <w:p w14:paraId="6EF702C4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Pain measurement in humans, both experimental and clinical</w:t>
            </w:r>
          </w:p>
          <w:p w14:paraId="15321BF5" w14:textId="76507D69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290D6E" w:rsidRPr="00290D6E">
              <w:t>4.6.a.5.</w:t>
            </w:r>
            <w:r w:rsidRPr="004C1196">
              <w:t>]</w:t>
            </w:r>
          </w:p>
        </w:tc>
        <w:sdt>
          <w:sdtPr>
            <w:rPr>
              <w:bCs/>
            </w:rPr>
            <w:id w:val="-434676782"/>
            <w:placeholder>
              <w:docPart w:val="CC0914A4E66147FC865704CD6C769E51"/>
            </w:placeholder>
            <w:showingPlcHdr/>
          </w:sdtPr>
          <w:sdtContent>
            <w:tc>
              <w:tcPr>
                <w:tcW w:w="3339" w:type="dxa"/>
              </w:tcPr>
              <w:p w14:paraId="3E673822" w14:textId="6D99DEB6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185829809"/>
            <w:placeholder>
              <w:docPart w:val="9A564D7311464ADFBADB42A07CFF9F46"/>
            </w:placeholder>
            <w:showingPlcHdr/>
          </w:sdtPr>
          <w:sdtContent>
            <w:tc>
              <w:tcPr>
                <w:tcW w:w="3321" w:type="dxa"/>
              </w:tcPr>
              <w:p w14:paraId="18E137B0" w14:textId="55D9D56A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7C8AB0E0" w14:textId="77777777" w:rsidTr="3C6655CA">
        <w:tc>
          <w:tcPr>
            <w:tcW w:w="3062" w:type="dxa"/>
          </w:tcPr>
          <w:p w14:paraId="1C1CCF5B" w14:textId="7B53E813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Psychosocial aspects of </w:t>
            </w:r>
            <w:proofErr w:type="gramStart"/>
            <w:r w:rsidRPr="004C1196">
              <w:rPr>
                <w:rFonts w:cs="Arial"/>
                <w:szCs w:val="22"/>
              </w:rPr>
              <w:t>pain,  to</w:t>
            </w:r>
            <w:proofErr w:type="gramEnd"/>
            <w:r w:rsidRPr="004C1196">
              <w:rPr>
                <w:rFonts w:cs="Arial"/>
                <w:szCs w:val="22"/>
              </w:rPr>
              <w:t xml:space="preserve"> include cultural and cross-cultural considerations</w:t>
            </w:r>
          </w:p>
          <w:p w14:paraId="184B947A" w14:textId="4C273079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290D6E" w:rsidRPr="00290D6E">
              <w:t>4.6.a.6.</w:t>
            </w:r>
            <w:r w:rsidRPr="004C1196">
              <w:t>]</w:t>
            </w:r>
          </w:p>
        </w:tc>
        <w:sdt>
          <w:sdtPr>
            <w:rPr>
              <w:bCs/>
            </w:rPr>
            <w:id w:val="1444803478"/>
            <w:placeholder>
              <w:docPart w:val="90BB25B70B5F46A8B29D459A0A3B8973"/>
            </w:placeholder>
            <w:showingPlcHdr/>
          </w:sdtPr>
          <w:sdtContent>
            <w:tc>
              <w:tcPr>
                <w:tcW w:w="3339" w:type="dxa"/>
              </w:tcPr>
              <w:p w14:paraId="268BCB90" w14:textId="1924D7CA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447630342"/>
            <w:placeholder>
              <w:docPart w:val="E327BB4DF4884AAAB49909F3BF81DAC2"/>
            </w:placeholder>
            <w:showingPlcHdr/>
          </w:sdtPr>
          <w:sdtContent>
            <w:tc>
              <w:tcPr>
                <w:tcW w:w="3321" w:type="dxa"/>
              </w:tcPr>
              <w:p w14:paraId="5C0D127A" w14:textId="77F53ED6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2FC6A42A" w14:textId="77777777" w:rsidTr="3C6655CA">
        <w:tc>
          <w:tcPr>
            <w:tcW w:w="3062" w:type="dxa"/>
          </w:tcPr>
          <w:p w14:paraId="6FB08A6B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Taxonomy of pain syndromes</w:t>
            </w:r>
          </w:p>
          <w:p w14:paraId="62BB0D40" w14:textId="14C8144D" w:rsidR="00315062" w:rsidRPr="00C83519" w:rsidRDefault="00315062" w:rsidP="00315062">
            <w:pPr>
              <w:widowControl w:val="0"/>
              <w:rPr>
                <w:lang w:val="fr-FR"/>
              </w:rPr>
            </w:pPr>
            <w:r w:rsidRPr="00C83519">
              <w:rPr>
                <w:lang w:val="fr-FR"/>
              </w:rPr>
              <w:t xml:space="preserve">[PR </w:t>
            </w:r>
            <w:r w:rsidR="00320283" w:rsidRPr="00320283">
              <w:rPr>
                <w:lang w:val="fr-FR"/>
              </w:rPr>
              <w:t>4.6.a.7.</w:t>
            </w:r>
            <w:r w:rsidRPr="00C83519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818921861"/>
            <w:placeholder>
              <w:docPart w:val="D17794113E6142CE96EE17DC2F27089A"/>
            </w:placeholder>
            <w:showingPlcHdr/>
          </w:sdtPr>
          <w:sdtContent>
            <w:tc>
              <w:tcPr>
                <w:tcW w:w="3339" w:type="dxa"/>
              </w:tcPr>
              <w:p w14:paraId="3CF83D1F" w14:textId="37987A40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735005009"/>
            <w:placeholder>
              <w:docPart w:val="10ED47E2C2D942C9A3E0B29707B2DF5F"/>
            </w:placeholder>
            <w:showingPlcHdr/>
          </w:sdtPr>
          <w:sdtContent>
            <w:tc>
              <w:tcPr>
                <w:tcW w:w="3321" w:type="dxa"/>
              </w:tcPr>
              <w:p w14:paraId="1A4DA52E" w14:textId="32EC7EEB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19CB6A8" w14:textId="77777777" w:rsidTr="3C6655CA">
        <w:tc>
          <w:tcPr>
            <w:tcW w:w="3062" w:type="dxa"/>
          </w:tcPr>
          <w:p w14:paraId="7294998D" w14:textId="1B38032A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 xml:space="preserve">Pain of spinal origin, to </w:t>
            </w:r>
            <w:r w:rsidRPr="004C1196">
              <w:rPr>
                <w:rFonts w:cs="Arial"/>
                <w:szCs w:val="22"/>
              </w:rPr>
              <w:lastRenderedPageBreak/>
              <w:t>include radicular pain, zygapophysial joint disease, and discogenic pain</w:t>
            </w:r>
          </w:p>
          <w:p w14:paraId="49D39C33" w14:textId="7D42243C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320283" w:rsidRPr="00320283">
              <w:rPr>
                <w:lang w:val="fr-FR"/>
              </w:rPr>
              <w:t>4.6.a.8.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-997719375"/>
            <w:placeholder>
              <w:docPart w:val="253413EC3B934878A538D1C9F3DB643A"/>
            </w:placeholder>
            <w:showingPlcHdr/>
          </w:sdtPr>
          <w:sdtContent>
            <w:tc>
              <w:tcPr>
                <w:tcW w:w="3339" w:type="dxa"/>
              </w:tcPr>
              <w:p w14:paraId="561C329C" w14:textId="3E3908B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171249667"/>
            <w:placeholder>
              <w:docPart w:val="FDF929CCB0654B2DA7AC328D4C5B321D"/>
            </w:placeholder>
            <w:showingPlcHdr/>
          </w:sdtPr>
          <w:sdtContent>
            <w:tc>
              <w:tcPr>
                <w:tcW w:w="3321" w:type="dxa"/>
              </w:tcPr>
              <w:p w14:paraId="12CE5B99" w14:textId="5DBD1B76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90EF6A9" w14:textId="77777777" w:rsidTr="3C6655CA">
        <w:tc>
          <w:tcPr>
            <w:tcW w:w="3062" w:type="dxa"/>
          </w:tcPr>
          <w:p w14:paraId="4417F5BE" w14:textId="77777777" w:rsidR="00315062" w:rsidRPr="00A6207D" w:rsidRDefault="00315062" w:rsidP="00315062">
            <w:pPr>
              <w:widowControl w:val="0"/>
              <w:rPr>
                <w:lang w:val="fr-FR"/>
              </w:rPr>
            </w:pPr>
            <w:proofErr w:type="spellStart"/>
            <w:r w:rsidRPr="00A6207D">
              <w:rPr>
                <w:rFonts w:cs="Arial"/>
                <w:szCs w:val="22"/>
                <w:lang w:val="fr-FR"/>
              </w:rPr>
              <w:t>Myofascial</w:t>
            </w:r>
            <w:proofErr w:type="spellEnd"/>
            <w:r w:rsidRPr="00A6207D">
              <w:rPr>
                <w:rFonts w:cs="Arial"/>
                <w:szCs w:val="22"/>
                <w:lang w:val="fr-FR"/>
              </w:rPr>
              <w:t xml:space="preserve"> pain</w:t>
            </w:r>
          </w:p>
          <w:p w14:paraId="663B4207" w14:textId="62836B6A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320283" w:rsidRPr="00320283">
              <w:rPr>
                <w:lang w:val="fr-FR"/>
              </w:rPr>
              <w:t>4.6.a.9.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1037935669"/>
            <w:placeholder>
              <w:docPart w:val="F242B92758A74C1384C626C719D0F5A9"/>
            </w:placeholder>
            <w:showingPlcHdr/>
          </w:sdtPr>
          <w:sdtContent>
            <w:tc>
              <w:tcPr>
                <w:tcW w:w="3339" w:type="dxa"/>
              </w:tcPr>
              <w:p w14:paraId="0A60F5BD" w14:textId="7BF1DECC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359747955"/>
            <w:placeholder>
              <w:docPart w:val="FB29614C10EA43548FB0E11440DF3003"/>
            </w:placeholder>
            <w:showingPlcHdr/>
          </w:sdtPr>
          <w:sdtContent>
            <w:tc>
              <w:tcPr>
                <w:tcW w:w="3321" w:type="dxa"/>
              </w:tcPr>
              <w:p w14:paraId="44C01C6A" w14:textId="55B0EDC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0C945688" w14:textId="77777777" w:rsidTr="3C6655CA">
        <w:tc>
          <w:tcPr>
            <w:tcW w:w="3062" w:type="dxa"/>
          </w:tcPr>
          <w:p w14:paraId="6E19774D" w14:textId="77777777" w:rsidR="00315062" w:rsidRPr="00A6207D" w:rsidRDefault="00315062" w:rsidP="00315062">
            <w:pPr>
              <w:widowControl w:val="0"/>
              <w:rPr>
                <w:lang w:val="fr-FR"/>
              </w:rPr>
            </w:pPr>
            <w:proofErr w:type="spellStart"/>
            <w:r w:rsidRPr="00A6207D">
              <w:rPr>
                <w:rFonts w:cs="Arial"/>
                <w:szCs w:val="22"/>
                <w:lang w:val="fr-FR"/>
              </w:rPr>
              <w:t>Neuropathic</w:t>
            </w:r>
            <w:proofErr w:type="spellEnd"/>
            <w:r w:rsidRPr="00A6207D">
              <w:rPr>
                <w:rFonts w:cs="Arial"/>
                <w:szCs w:val="22"/>
                <w:lang w:val="fr-FR"/>
              </w:rPr>
              <w:t xml:space="preserve"> pain</w:t>
            </w:r>
          </w:p>
          <w:p w14:paraId="6202B0DE" w14:textId="538BE71A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FC0E39" w:rsidRPr="00FC0E39">
              <w:rPr>
                <w:lang w:val="fr-FR"/>
              </w:rPr>
              <w:t>4.6.a.10.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-1954463832"/>
            <w:placeholder>
              <w:docPart w:val="859859F2B6EC4B548AA0B3DA707162ED"/>
            </w:placeholder>
            <w:showingPlcHdr/>
          </w:sdtPr>
          <w:sdtContent>
            <w:tc>
              <w:tcPr>
                <w:tcW w:w="3339" w:type="dxa"/>
              </w:tcPr>
              <w:p w14:paraId="1C482412" w14:textId="32C5C0E4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342008411"/>
            <w:placeholder>
              <w:docPart w:val="A4674240A84540FC9C4477B8928E9A23"/>
            </w:placeholder>
            <w:showingPlcHdr/>
          </w:sdtPr>
          <w:sdtContent>
            <w:tc>
              <w:tcPr>
                <w:tcW w:w="3321" w:type="dxa"/>
              </w:tcPr>
              <w:p w14:paraId="169C7DD7" w14:textId="3EF4F1F7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D7A3A55" w14:textId="77777777" w:rsidTr="3C6655CA">
        <w:tc>
          <w:tcPr>
            <w:tcW w:w="3062" w:type="dxa"/>
          </w:tcPr>
          <w:p w14:paraId="31C86671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Headache and orofacial pain</w:t>
            </w:r>
          </w:p>
          <w:p w14:paraId="700EB804" w14:textId="34E03ECB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FC0E39" w:rsidRPr="00FC0E39">
              <w:t>4.6.a.11.</w:t>
            </w:r>
            <w:r w:rsidRPr="004C1196">
              <w:t>]</w:t>
            </w:r>
          </w:p>
        </w:tc>
        <w:sdt>
          <w:sdtPr>
            <w:rPr>
              <w:bCs/>
            </w:rPr>
            <w:id w:val="51515455"/>
            <w:placeholder>
              <w:docPart w:val="3900EBCFB6424295AE3D9226825726AF"/>
            </w:placeholder>
            <w:showingPlcHdr/>
          </w:sdtPr>
          <w:sdtContent>
            <w:tc>
              <w:tcPr>
                <w:tcW w:w="3339" w:type="dxa"/>
              </w:tcPr>
              <w:p w14:paraId="7FB66FC7" w14:textId="44D2171B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137688937"/>
            <w:placeholder>
              <w:docPart w:val="BCA3D93D141B47BAA8E6AE2DFCDA3CD1"/>
            </w:placeholder>
            <w:showingPlcHdr/>
          </w:sdtPr>
          <w:sdtContent>
            <w:tc>
              <w:tcPr>
                <w:tcW w:w="3321" w:type="dxa"/>
              </w:tcPr>
              <w:p w14:paraId="14EB2F17" w14:textId="18115F0D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3548A237" w14:textId="77777777" w:rsidTr="3C6655CA">
        <w:tc>
          <w:tcPr>
            <w:tcW w:w="3062" w:type="dxa"/>
          </w:tcPr>
          <w:p w14:paraId="751C9276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Rheumatological aspects of pain</w:t>
            </w:r>
          </w:p>
          <w:p w14:paraId="642BB2EC" w14:textId="5BCD9296" w:rsidR="00315062" w:rsidRPr="004E6BB1" w:rsidRDefault="00315062" w:rsidP="00315062">
            <w:pPr>
              <w:widowControl w:val="0"/>
            </w:pPr>
            <w:r w:rsidRPr="004E6BB1">
              <w:t xml:space="preserve">[PR </w:t>
            </w:r>
            <w:r w:rsidR="00FC0E39" w:rsidRPr="004E6BB1">
              <w:t>4.6.a.12.</w:t>
            </w:r>
            <w:r w:rsidRPr="004E6BB1">
              <w:t>]</w:t>
            </w:r>
          </w:p>
        </w:tc>
        <w:sdt>
          <w:sdtPr>
            <w:rPr>
              <w:bCs/>
            </w:rPr>
            <w:id w:val="1165662975"/>
            <w:placeholder>
              <w:docPart w:val="8FF884EAB4EA4886AD900545729C0BC0"/>
            </w:placeholder>
            <w:showingPlcHdr/>
          </w:sdtPr>
          <w:sdtContent>
            <w:tc>
              <w:tcPr>
                <w:tcW w:w="3339" w:type="dxa"/>
              </w:tcPr>
              <w:p w14:paraId="7B7C03E3" w14:textId="4675231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276527379"/>
            <w:placeholder>
              <w:docPart w:val="B1B073DFB1CF4518BA8935F8A28D7882"/>
            </w:placeholder>
            <w:showingPlcHdr/>
          </w:sdtPr>
          <w:sdtContent>
            <w:tc>
              <w:tcPr>
                <w:tcW w:w="3321" w:type="dxa"/>
              </w:tcPr>
              <w:p w14:paraId="5FAE1AD7" w14:textId="44C9705D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54416A3F" w14:textId="77777777" w:rsidTr="3C6655CA">
        <w:tc>
          <w:tcPr>
            <w:tcW w:w="3062" w:type="dxa"/>
          </w:tcPr>
          <w:p w14:paraId="3E83F857" w14:textId="77777777" w:rsidR="00315062" w:rsidRPr="00A6207D" w:rsidRDefault="00315062" w:rsidP="00315062">
            <w:pPr>
              <w:widowControl w:val="0"/>
              <w:rPr>
                <w:lang w:val="fr-FR"/>
              </w:rPr>
            </w:pPr>
            <w:proofErr w:type="spellStart"/>
            <w:r w:rsidRPr="00A6207D">
              <w:rPr>
                <w:rFonts w:cs="Arial"/>
                <w:szCs w:val="22"/>
                <w:lang w:val="fr-FR"/>
              </w:rPr>
              <w:t>Complex</w:t>
            </w:r>
            <w:proofErr w:type="spellEnd"/>
            <w:r w:rsidRPr="00A6207D">
              <w:rPr>
                <w:rFonts w:cs="Arial"/>
                <w:szCs w:val="22"/>
                <w:lang w:val="fr-FR"/>
              </w:rPr>
              <w:t xml:space="preserve"> </w:t>
            </w:r>
            <w:proofErr w:type="spellStart"/>
            <w:r w:rsidRPr="00A6207D">
              <w:rPr>
                <w:rFonts w:cs="Arial"/>
                <w:szCs w:val="22"/>
                <w:lang w:val="fr-FR"/>
              </w:rPr>
              <w:t>regional</w:t>
            </w:r>
            <w:proofErr w:type="spellEnd"/>
            <w:r w:rsidRPr="00A6207D">
              <w:rPr>
                <w:rFonts w:cs="Arial"/>
                <w:szCs w:val="22"/>
                <w:lang w:val="fr-FR"/>
              </w:rPr>
              <w:t xml:space="preserve"> pain syndromes</w:t>
            </w:r>
          </w:p>
          <w:p w14:paraId="67DAEBB5" w14:textId="58220981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FC0E39" w:rsidRPr="00FC0E39">
              <w:rPr>
                <w:lang w:val="fr-FR"/>
              </w:rPr>
              <w:t>4.6.a.13.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2009171574"/>
            <w:placeholder>
              <w:docPart w:val="47BFD58BEF334582B7E3CC3E1EC9EF42"/>
            </w:placeholder>
            <w:showingPlcHdr/>
          </w:sdtPr>
          <w:sdtContent>
            <w:tc>
              <w:tcPr>
                <w:tcW w:w="3339" w:type="dxa"/>
              </w:tcPr>
              <w:p w14:paraId="5491713E" w14:textId="5F9839D3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437288542"/>
            <w:placeholder>
              <w:docPart w:val="C2527132D2784D1095681428E828A5F1"/>
            </w:placeholder>
            <w:showingPlcHdr/>
          </w:sdtPr>
          <w:sdtContent>
            <w:tc>
              <w:tcPr>
                <w:tcW w:w="3321" w:type="dxa"/>
              </w:tcPr>
              <w:p w14:paraId="6AB24657" w14:textId="0C4FE70E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3F589593" w14:textId="77777777" w:rsidTr="3C6655CA">
        <w:tc>
          <w:tcPr>
            <w:tcW w:w="3062" w:type="dxa"/>
          </w:tcPr>
          <w:p w14:paraId="6C95C947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Visceral pain</w:t>
            </w:r>
          </w:p>
          <w:p w14:paraId="49579331" w14:textId="1C3B26B7" w:rsidR="00315062" w:rsidRPr="00C83519" w:rsidRDefault="00315062" w:rsidP="00315062">
            <w:pPr>
              <w:widowControl w:val="0"/>
              <w:rPr>
                <w:lang w:val="fr-FR"/>
              </w:rPr>
            </w:pPr>
            <w:r w:rsidRPr="00C83519">
              <w:rPr>
                <w:lang w:val="fr-FR"/>
              </w:rPr>
              <w:t xml:space="preserve">[PR </w:t>
            </w:r>
            <w:r w:rsidR="00FC0E39" w:rsidRPr="00FC0E39">
              <w:rPr>
                <w:lang w:val="fr-FR"/>
              </w:rPr>
              <w:t>4.6.a.14.</w:t>
            </w:r>
            <w:r w:rsidRPr="00C83519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983498426"/>
            <w:placeholder>
              <w:docPart w:val="390B0C4C141F4A9FA4816BB558026E56"/>
            </w:placeholder>
            <w:showingPlcHdr/>
          </w:sdtPr>
          <w:sdtContent>
            <w:tc>
              <w:tcPr>
                <w:tcW w:w="3339" w:type="dxa"/>
              </w:tcPr>
              <w:p w14:paraId="3FB695F1" w14:textId="457AA612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874073209"/>
            <w:placeholder>
              <w:docPart w:val="0F94E86AA1F448979C9828A7B443DF31"/>
            </w:placeholder>
            <w:showingPlcHdr/>
          </w:sdtPr>
          <w:sdtContent>
            <w:tc>
              <w:tcPr>
                <w:tcW w:w="3321" w:type="dxa"/>
              </w:tcPr>
              <w:p w14:paraId="5AA321E8" w14:textId="2352B52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74D6BD5E" w14:textId="77777777" w:rsidTr="3C6655CA">
        <w:tc>
          <w:tcPr>
            <w:tcW w:w="3062" w:type="dxa"/>
          </w:tcPr>
          <w:p w14:paraId="446F0F81" w14:textId="77777777" w:rsidR="00315062" w:rsidRPr="00A6207D" w:rsidRDefault="00315062" w:rsidP="00315062">
            <w:pPr>
              <w:widowControl w:val="0"/>
              <w:rPr>
                <w:rFonts w:cs="Arial"/>
                <w:szCs w:val="22"/>
                <w:lang w:val="fr-FR"/>
              </w:rPr>
            </w:pPr>
            <w:proofErr w:type="spellStart"/>
            <w:r w:rsidRPr="00A6207D">
              <w:rPr>
                <w:rFonts w:cs="Arial"/>
                <w:szCs w:val="22"/>
                <w:lang w:val="fr-FR"/>
              </w:rPr>
              <w:t>Urogenital</w:t>
            </w:r>
            <w:proofErr w:type="spellEnd"/>
            <w:r w:rsidRPr="00A6207D">
              <w:rPr>
                <w:rFonts w:cs="Arial"/>
                <w:szCs w:val="22"/>
                <w:lang w:val="fr-FR"/>
              </w:rPr>
              <w:t xml:space="preserve"> pain</w:t>
            </w:r>
          </w:p>
          <w:p w14:paraId="73B29F4D" w14:textId="666A0A0C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1C4D38" w:rsidRPr="001C4D38">
              <w:rPr>
                <w:lang w:val="fr-FR"/>
              </w:rPr>
              <w:t>4.6.a.15.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137537580"/>
            <w:placeholder>
              <w:docPart w:val="E867E58AFA364FC58E88CB0A818AED47"/>
            </w:placeholder>
            <w:showingPlcHdr/>
          </w:sdtPr>
          <w:sdtContent>
            <w:tc>
              <w:tcPr>
                <w:tcW w:w="3339" w:type="dxa"/>
              </w:tcPr>
              <w:p w14:paraId="26964C34" w14:textId="0259A5B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701284390"/>
            <w:placeholder>
              <w:docPart w:val="CC2279F2AD544A2D8F0D2F8351F0405F"/>
            </w:placeholder>
            <w:showingPlcHdr/>
          </w:sdtPr>
          <w:sdtContent>
            <w:tc>
              <w:tcPr>
                <w:tcW w:w="3321" w:type="dxa"/>
              </w:tcPr>
              <w:p w14:paraId="6EF62AD9" w14:textId="6902DA54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56C7863C" w14:textId="77777777" w:rsidTr="3C6655CA">
        <w:tc>
          <w:tcPr>
            <w:tcW w:w="3062" w:type="dxa"/>
          </w:tcPr>
          <w:p w14:paraId="6D2BA6C6" w14:textId="30457EB8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Cancer pain, including hospice and palliative </w:t>
            </w:r>
            <w:r>
              <w:rPr>
                <w:rFonts w:cs="Arial"/>
                <w:szCs w:val="22"/>
              </w:rPr>
              <w:t>c</w:t>
            </w:r>
            <w:r w:rsidRPr="004C1196">
              <w:rPr>
                <w:rFonts w:cs="Arial"/>
                <w:szCs w:val="22"/>
              </w:rPr>
              <w:t>are</w:t>
            </w:r>
          </w:p>
          <w:p w14:paraId="3EA9DBDD" w14:textId="77721C69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1C4D38" w:rsidRPr="001C4D38">
              <w:rPr>
                <w:lang w:val="fr-FR"/>
              </w:rPr>
              <w:t>4.6.a.16.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-1975360171"/>
            <w:placeholder>
              <w:docPart w:val="098074B961954F0DB85B302A1B4B117D"/>
            </w:placeholder>
            <w:showingPlcHdr/>
          </w:sdtPr>
          <w:sdtContent>
            <w:tc>
              <w:tcPr>
                <w:tcW w:w="3339" w:type="dxa"/>
              </w:tcPr>
              <w:p w14:paraId="15647059" w14:textId="63AE52D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451020533"/>
            <w:placeholder>
              <w:docPart w:val="2B0307AAA28847DBB14B4A9EF66F42C0"/>
            </w:placeholder>
            <w:showingPlcHdr/>
          </w:sdtPr>
          <w:sdtContent>
            <w:tc>
              <w:tcPr>
                <w:tcW w:w="3321" w:type="dxa"/>
              </w:tcPr>
              <w:p w14:paraId="4936CF9D" w14:textId="3C0A0F62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2E44CA7C" w14:textId="77777777" w:rsidTr="3C6655CA">
        <w:tc>
          <w:tcPr>
            <w:tcW w:w="3062" w:type="dxa"/>
          </w:tcPr>
          <w:p w14:paraId="3F75A196" w14:textId="77777777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rFonts w:cs="Arial"/>
                <w:szCs w:val="22"/>
                <w:lang w:val="fr-FR"/>
              </w:rPr>
              <w:t>Acute pain</w:t>
            </w:r>
          </w:p>
          <w:p w14:paraId="1EC4BFA7" w14:textId="76C9C15C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1C4D38" w:rsidRPr="001C4D38">
              <w:rPr>
                <w:lang w:val="fr-FR"/>
              </w:rPr>
              <w:t>4.6.a.17.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1117642820"/>
            <w:placeholder>
              <w:docPart w:val="7213F537EE0445AF932F3F401EA2920A"/>
            </w:placeholder>
            <w:showingPlcHdr/>
          </w:sdtPr>
          <w:sdtContent>
            <w:tc>
              <w:tcPr>
                <w:tcW w:w="3339" w:type="dxa"/>
              </w:tcPr>
              <w:p w14:paraId="7CF91A11" w14:textId="0350ACC0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609964003"/>
            <w:placeholder>
              <w:docPart w:val="9A9E09B475BF47AAA815A4D6A6F8DCD7"/>
            </w:placeholder>
            <w:showingPlcHdr/>
          </w:sdtPr>
          <w:sdtContent>
            <w:tc>
              <w:tcPr>
                <w:tcW w:w="3321" w:type="dxa"/>
              </w:tcPr>
              <w:p w14:paraId="7B6A0B6A" w14:textId="2CEA8FE7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436544BD" w14:textId="77777777" w:rsidTr="3C6655CA">
        <w:tc>
          <w:tcPr>
            <w:tcW w:w="3062" w:type="dxa"/>
          </w:tcPr>
          <w:p w14:paraId="2018BCF5" w14:textId="78B0C810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Frequent psychiatric and pain co-morbidities, to include substance-related mood, anxiety, somatoform, factitious, and personality disorders</w:t>
            </w:r>
          </w:p>
          <w:p w14:paraId="7015C889" w14:textId="63760A84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1C4D38" w:rsidRPr="001C4D38">
              <w:rPr>
                <w:lang w:val="fr-FR"/>
              </w:rPr>
              <w:t>4.6.a.18.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-213128560"/>
            <w:placeholder>
              <w:docPart w:val="0DBD68C9D0E84A16BDBE59D93495631C"/>
            </w:placeholder>
            <w:showingPlcHdr/>
          </w:sdtPr>
          <w:sdtContent>
            <w:tc>
              <w:tcPr>
                <w:tcW w:w="3339" w:type="dxa"/>
              </w:tcPr>
              <w:p w14:paraId="0EBB1F31" w14:textId="05487C2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9982898"/>
            <w:placeholder>
              <w:docPart w:val="82AC40BCC4BA4F5987368650B95929AE"/>
            </w:placeholder>
            <w:showingPlcHdr/>
          </w:sdtPr>
          <w:sdtContent>
            <w:tc>
              <w:tcPr>
                <w:tcW w:w="3321" w:type="dxa"/>
              </w:tcPr>
              <w:p w14:paraId="3BA8522C" w14:textId="75C71DE0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7DF670BF" w14:textId="77777777" w:rsidTr="3C6655CA">
        <w:tc>
          <w:tcPr>
            <w:tcW w:w="3062" w:type="dxa"/>
          </w:tcPr>
          <w:p w14:paraId="1F0AEFF0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The effects of pain medications on mental status</w:t>
            </w:r>
          </w:p>
          <w:p w14:paraId="01A38589" w14:textId="2825DC16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50463D" w:rsidRPr="0050463D">
              <w:rPr>
                <w:lang w:val="fr-FR"/>
              </w:rPr>
              <w:t>4.6.a.19.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21763636"/>
            <w:placeholder>
              <w:docPart w:val="098A4FE6B37C45A09A12A7206E4E5516"/>
            </w:placeholder>
            <w:showingPlcHdr/>
          </w:sdtPr>
          <w:sdtContent>
            <w:tc>
              <w:tcPr>
                <w:tcW w:w="3339" w:type="dxa"/>
              </w:tcPr>
              <w:p w14:paraId="794686D9" w14:textId="07E41F84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91845919"/>
            <w:placeholder>
              <w:docPart w:val="640DDC26C6144164800697783573E995"/>
            </w:placeholder>
            <w:showingPlcHdr/>
          </w:sdtPr>
          <w:sdtContent>
            <w:tc>
              <w:tcPr>
                <w:tcW w:w="3321" w:type="dxa"/>
              </w:tcPr>
              <w:p w14:paraId="21B027E0" w14:textId="37E22CA7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2E7BC700" w14:textId="77777777" w:rsidTr="3C6655CA">
        <w:tc>
          <w:tcPr>
            <w:tcW w:w="3062" w:type="dxa"/>
          </w:tcPr>
          <w:p w14:paraId="72504E50" w14:textId="18466924" w:rsidR="00315062" w:rsidRPr="004C1196" w:rsidRDefault="4DB5D2CF" w:rsidP="3C6655CA">
            <w:pPr>
              <w:widowControl w:val="0"/>
              <w:rPr>
                <w:rFonts w:cs="Arial"/>
              </w:rPr>
            </w:pPr>
            <w:r w:rsidRPr="3C6655CA">
              <w:rPr>
                <w:rFonts w:cs="Arial"/>
              </w:rPr>
              <w:t xml:space="preserve">Assessment of pain in special populations, to include patients with ongoing substance </w:t>
            </w:r>
            <w:r w:rsidR="5774F6C5" w:rsidRPr="3C6655CA">
              <w:rPr>
                <w:rFonts w:cs="Arial"/>
              </w:rPr>
              <w:t>use disorders</w:t>
            </w:r>
            <w:r w:rsidRPr="3C6655CA">
              <w:rPr>
                <w:rFonts w:cs="Arial"/>
              </w:rPr>
              <w:t>, the elderly, pediatric patients, pregnant women, the physically disabled, and the cognitively impaired</w:t>
            </w:r>
          </w:p>
          <w:p w14:paraId="0DD947E1" w14:textId="091E8408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50463D" w:rsidRPr="0050463D">
              <w:t>4.6.a.20.</w:t>
            </w:r>
            <w:r w:rsidRPr="004C1196">
              <w:t>]</w:t>
            </w:r>
          </w:p>
        </w:tc>
        <w:sdt>
          <w:sdtPr>
            <w:rPr>
              <w:bCs/>
            </w:rPr>
            <w:id w:val="-185292707"/>
            <w:placeholder>
              <w:docPart w:val="82E3E796820E4B15B2A5815B7414BC5E"/>
            </w:placeholder>
            <w:showingPlcHdr/>
          </w:sdtPr>
          <w:sdtContent>
            <w:tc>
              <w:tcPr>
                <w:tcW w:w="3339" w:type="dxa"/>
              </w:tcPr>
              <w:p w14:paraId="63A73D1B" w14:textId="313BE46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273930773"/>
            <w:placeholder>
              <w:docPart w:val="9AECAF831E504B1E863DA955311E3CBA"/>
            </w:placeholder>
            <w:showingPlcHdr/>
          </w:sdtPr>
          <w:sdtContent>
            <w:tc>
              <w:tcPr>
                <w:tcW w:w="3321" w:type="dxa"/>
              </w:tcPr>
              <w:p w14:paraId="21E021C2" w14:textId="512713F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0484BDD9" w14:textId="77777777" w:rsidTr="3C6655CA">
        <w:tc>
          <w:tcPr>
            <w:tcW w:w="3062" w:type="dxa"/>
          </w:tcPr>
          <w:p w14:paraId="5D8E1554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Functional and disability assessment</w:t>
            </w:r>
          </w:p>
          <w:p w14:paraId="2ED5188D" w14:textId="0E786CDB" w:rsidR="00315062" w:rsidRPr="004E6BB1" w:rsidRDefault="00315062" w:rsidP="00315062">
            <w:pPr>
              <w:widowControl w:val="0"/>
            </w:pPr>
            <w:r w:rsidRPr="004E6BB1">
              <w:t xml:space="preserve">[PR </w:t>
            </w:r>
            <w:r w:rsidR="0050463D" w:rsidRPr="004E6BB1">
              <w:t>4.6.a.21.</w:t>
            </w:r>
            <w:r w:rsidRPr="004E6BB1">
              <w:t>]</w:t>
            </w:r>
          </w:p>
        </w:tc>
        <w:sdt>
          <w:sdtPr>
            <w:rPr>
              <w:bCs/>
            </w:rPr>
            <w:id w:val="1239833545"/>
            <w:placeholder>
              <w:docPart w:val="CF74C2C71615422683C3895D70E3E5C8"/>
            </w:placeholder>
            <w:showingPlcHdr/>
          </w:sdtPr>
          <w:sdtContent>
            <w:tc>
              <w:tcPr>
                <w:tcW w:w="3339" w:type="dxa"/>
              </w:tcPr>
              <w:p w14:paraId="401B9551" w14:textId="3C812404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2009741284"/>
            <w:placeholder>
              <w:docPart w:val="12C7AEBE63424396BFDD61FB4651EB0F"/>
            </w:placeholder>
            <w:showingPlcHdr/>
          </w:sdtPr>
          <w:sdtContent>
            <w:tc>
              <w:tcPr>
                <w:tcW w:w="3321" w:type="dxa"/>
              </w:tcPr>
              <w:p w14:paraId="7D3C11D3" w14:textId="1D1AED33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E67E9" w14:paraId="3E8EF145" w14:textId="77777777" w:rsidTr="3C6655CA">
        <w:tc>
          <w:tcPr>
            <w:tcW w:w="9722" w:type="dxa"/>
            <w:gridSpan w:val="3"/>
          </w:tcPr>
          <w:p w14:paraId="7373DA69" w14:textId="7A415819" w:rsidR="00315062" w:rsidRPr="004E67E9" w:rsidRDefault="4DB5D2CF" w:rsidP="00315062">
            <w:pPr>
              <w:rPr>
                <w:b/>
                <w:bCs/>
              </w:rPr>
            </w:pPr>
            <w:r w:rsidRPr="3C6655CA">
              <w:rPr>
                <w:b/>
                <w:bCs/>
              </w:rPr>
              <w:t>Treatment of pain</w:t>
            </w:r>
            <w:r w:rsidR="08C10974" w:rsidRPr="3C6655CA">
              <w:rPr>
                <w:b/>
                <w:bCs/>
              </w:rPr>
              <w:t>, including:</w:t>
            </w:r>
            <w:r w:rsidRPr="3C6655CA">
              <w:rPr>
                <w:b/>
                <w:bCs/>
              </w:rPr>
              <w:t xml:space="preserve"> [PR </w:t>
            </w:r>
            <w:r w:rsidR="003103D4" w:rsidRPr="003103D4">
              <w:rPr>
                <w:b/>
                <w:bCs/>
              </w:rPr>
              <w:t>4.6.b.</w:t>
            </w:r>
            <w:r w:rsidRPr="3C6655CA">
              <w:rPr>
                <w:b/>
                <w:bCs/>
              </w:rPr>
              <w:t>]</w:t>
            </w:r>
          </w:p>
        </w:tc>
      </w:tr>
      <w:tr w:rsidR="00315062" w:rsidRPr="004C1196" w14:paraId="152C1D4B" w14:textId="77777777" w:rsidTr="3C6655CA">
        <w:tc>
          <w:tcPr>
            <w:tcW w:w="3062" w:type="dxa"/>
          </w:tcPr>
          <w:p w14:paraId="6B86259D" w14:textId="2C0537FF" w:rsidR="00315062" w:rsidRPr="004C1196" w:rsidRDefault="00315062" w:rsidP="00315062">
            <w:pPr>
              <w:widowControl w:val="0"/>
            </w:pPr>
            <w:r>
              <w:rPr>
                <w:rFonts w:cs="Arial"/>
                <w:szCs w:val="22"/>
              </w:rPr>
              <w:t>A</w:t>
            </w:r>
            <w:r w:rsidRPr="004C1196">
              <w:rPr>
                <w:rFonts w:cs="Arial"/>
                <w:szCs w:val="22"/>
              </w:rPr>
              <w:t>ntidepressants</w:t>
            </w:r>
            <w:r>
              <w:rPr>
                <w:rFonts w:cs="Arial"/>
                <w:szCs w:val="22"/>
              </w:rPr>
              <w:t>,</w:t>
            </w:r>
            <w:r w:rsidRPr="004C1196">
              <w:rPr>
                <w:rFonts w:cs="Arial"/>
                <w:szCs w:val="22"/>
              </w:rPr>
              <w:t xml:space="preserve"> </w:t>
            </w:r>
            <w:r w:rsidRPr="004C1196">
              <w:rPr>
                <w:rFonts w:cs="Arial"/>
                <w:szCs w:val="22"/>
              </w:rPr>
              <w:lastRenderedPageBreak/>
              <w:t>anticonvulsants</w:t>
            </w:r>
            <w:r>
              <w:rPr>
                <w:rFonts w:cs="Arial"/>
                <w:szCs w:val="22"/>
              </w:rPr>
              <w:t>,</w:t>
            </w:r>
            <w:r w:rsidRPr="004C1196">
              <w:rPr>
                <w:rFonts w:cs="Arial"/>
                <w:szCs w:val="22"/>
              </w:rPr>
              <w:t xml:space="preserve"> and miscellaneous drugs</w:t>
            </w:r>
          </w:p>
          <w:p w14:paraId="145DE6A2" w14:textId="5B230944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2C1EB3" w:rsidRPr="002C1EB3">
              <w:t>4.6.b.1.</w:t>
            </w:r>
            <w:r w:rsidRPr="004C1196">
              <w:t>]</w:t>
            </w:r>
          </w:p>
        </w:tc>
        <w:sdt>
          <w:sdtPr>
            <w:rPr>
              <w:bCs/>
            </w:rPr>
            <w:id w:val="1752702775"/>
            <w:placeholder>
              <w:docPart w:val="2171F70CFD6B4E30B19C245BD7F63CEB"/>
            </w:placeholder>
            <w:showingPlcHdr/>
          </w:sdtPr>
          <w:sdtContent>
            <w:tc>
              <w:tcPr>
                <w:tcW w:w="3339" w:type="dxa"/>
              </w:tcPr>
              <w:p w14:paraId="71658C39" w14:textId="6C89187E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654917897"/>
            <w:placeholder>
              <w:docPart w:val="8F0743A2B36E42E29DB4FF28A5C73B27"/>
            </w:placeholder>
            <w:showingPlcHdr/>
          </w:sdtPr>
          <w:sdtContent>
            <w:tc>
              <w:tcPr>
                <w:tcW w:w="3321" w:type="dxa"/>
              </w:tcPr>
              <w:p w14:paraId="5FC14976" w14:textId="3A1289CD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303E8857" w14:textId="77777777" w:rsidTr="3C6655CA">
        <w:tc>
          <w:tcPr>
            <w:tcW w:w="3062" w:type="dxa"/>
          </w:tcPr>
          <w:p w14:paraId="6A89B2C0" w14:textId="0AF0BCC0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Nonsteroidal anti-inflammatory drugs [PR </w:t>
            </w:r>
            <w:r w:rsidR="00067B9F" w:rsidRPr="00067B9F">
              <w:rPr>
                <w:rFonts w:cs="Arial"/>
                <w:szCs w:val="22"/>
              </w:rPr>
              <w:t>4.6.b.2.</w:t>
            </w:r>
            <w:r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-1881553205"/>
            <w:placeholder>
              <w:docPart w:val="EF66F95080A24023B799992BB565298A"/>
            </w:placeholder>
            <w:showingPlcHdr/>
          </w:sdtPr>
          <w:sdtContent>
            <w:tc>
              <w:tcPr>
                <w:tcW w:w="3339" w:type="dxa"/>
              </w:tcPr>
              <w:p w14:paraId="3F9B6B3B" w14:textId="6713639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40005719"/>
            <w:placeholder>
              <w:docPart w:val="A465A2896BB94FE1A555E15E1000711D"/>
            </w:placeholder>
            <w:showingPlcHdr/>
          </w:sdtPr>
          <w:sdtContent>
            <w:tc>
              <w:tcPr>
                <w:tcW w:w="3321" w:type="dxa"/>
              </w:tcPr>
              <w:p w14:paraId="486D9D76" w14:textId="63621299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53E15182" w14:textId="77777777" w:rsidTr="3C6655CA">
        <w:tc>
          <w:tcPr>
            <w:tcW w:w="3062" w:type="dxa"/>
          </w:tcPr>
          <w:p w14:paraId="77A7E150" w14:textId="23A31AFE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Opioids [PR </w:t>
            </w:r>
            <w:r w:rsidR="00067B9F" w:rsidRPr="00067B9F">
              <w:rPr>
                <w:rFonts w:cs="Arial"/>
                <w:szCs w:val="22"/>
              </w:rPr>
              <w:t>4.6.b.3.</w:t>
            </w:r>
            <w:r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-1827652556"/>
            <w:placeholder>
              <w:docPart w:val="7EE7B1938B9B4CAC8A1961470B00E0C4"/>
            </w:placeholder>
            <w:showingPlcHdr/>
          </w:sdtPr>
          <w:sdtContent>
            <w:tc>
              <w:tcPr>
                <w:tcW w:w="3339" w:type="dxa"/>
              </w:tcPr>
              <w:p w14:paraId="7E7BC2E1" w14:textId="6EBAE4D0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589049369"/>
            <w:placeholder>
              <w:docPart w:val="BB659AA49BFB45368EE7DE4BE6F30DC9"/>
            </w:placeholder>
            <w:showingPlcHdr/>
          </w:sdtPr>
          <w:sdtContent>
            <w:tc>
              <w:tcPr>
                <w:tcW w:w="3321" w:type="dxa"/>
              </w:tcPr>
              <w:p w14:paraId="6CF025A6" w14:textId="62041A52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5584C4DE" w14:textId="77777777" w:rsidTr="3C6655CA">
        <w:tc>
          <w:tcPr>
            <w:tcW w:w="3062" w:type="dxa"/>
          </w:tcPr>
          <w:p w14:paraId="4E028676" w14:textId="39F2CF76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Management of acute or chronic pain in the opioid-tolerant patient [PR </w:t>
            </w:r>
            <w:r w:rsidR="00067B9F" w:rsidRPr="00067B9F">
              <w:rPr>
                <w:rFonts w:cs="Arial"/>
                <w:szCs w:val="22"/>
              </w:rPr>
              <w:t>4.6.b.4.</w:t>
            </w:r>
            <w:r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-1368513324"/>
            <w:placeholder>
              <w:docPart w:val="F60FE3F8F0C54EEE9C073E444109BF2B"/>
            </w:placeholder>
            <w:showingPlcHdr/>
          </w:sdtPr>
          <w:sdtContent>
            <w:tc>
              <w:tcPr>
                <w:tcW w:w="3339" w:type="dxa"/>
              </w:tcPr>
              <w:p w14:paraId="51ED3FB2" w14:textId="15425478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940953271"/>
            <w:placeholder>
              <w:docPart w:val="61C65FF64E2944928B01466039B32B8B"/>
            </w:placeholder>
            <w:showingPlcHdr/>
          </w:sdtPr>
          <w:sdtContent>
            <w:tc>
              <w:tcPr>
                <w:tcW w:w="3321" w:type="dxa"/>
              </w:tcPr>
              <w:p w14:paraId="15B17FE9" w14:textId="5917BAB2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42338275" w14:textId="77777777" w:rsidTr="3C6655CA">
        <w:tc>
          <w:tcPr>
            <w:tcW w:w="3062" w:type="dxa"/>
          </w:tcPr>
          <w:p w14:paraId="61814D77" w14:textId="6492DBC8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</w:t>
            </w:r>
            <w:r w:rsidRPr="009768CD">
              <w:rPr>
                <w:rFonts w:cs="Arial"/>
                <w:szCs w:val="22"/>
              </w:rPr>
              <w:t>harmacokinetics of opioid analgesics, including bioavailability, absorption, distribution, metabolism, and excretion</w:t>
            </w:r>
            <w:r>
              <w:rPr>
                <w:rFonts w:cs="Arial"/>
                <w:szCs w:val="22"/>
              </w:rPr>
              <w:t xml:space="preserve"> [PR </w:t>
            </w:r>
            <w:r w:rsidR="00067B9F" w:rsidRPr="00067B9F">
              <w:rPr>
                <w:rFonts w:cs="Arial"/>
                <w:szCs w:val="22"/>
              </w:rPr>
              <w:t>4.6.b.5.</w:t>
            </w:r>
            <w:r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-905073034"/>
            <w:placeholder>
              <w:docPart w:val="E4AD7B1E1E414C92B1C569C5A5CBC8B9"/>
            </w:placeholder>
            <w:showingPlcHdr/>
          </w:sdtPr>
          <w:sdtContent>
            <w:tc>
              <w:tcPr>
                <w:tcW w:w="3339" w:type="dxa"/>
              </w:tcPr>
              <w:p w14:paraId="3885BFBF" w14:textId="287AC550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259445311"/>
            <w:placeholder>
              <w:docPart w:val="8A710E1BFC8244F9AD0BD5DEDCE34D3F"/>
            </w:placeholder>
            <w:showingPlcHdr/>
          </w:sdtPr>
          <w:sdtContent>
            <w:tc>
              <w:tcPr>
                <w:tcW w:w="3321" w:type="dxa"/>
              </w:tcPr>
              <w:p w14:paraId="7E19E357" w14:textId="23E4876C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63B29316" w14:textId="77777777" w:rsidTr="3C6655CA">
        <w:tc>
          <w:tcPr>
            <w:tcW w:w="3062" w:type="dxa"/>
          </w:tcPr>
          <w:p w14:paraId="4D20941A" w14:textId="5D3244E4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Mechanism of action as related to systemic opioids [PR </w:t>
            </w:r>
            <w:r w:rsidR="00067B9F" w:rsidRPr="00067B9F">
              <w:rPr>
                <w:rFonts w:cs="Arial"/>
                <w:szCs w:val="22"/>
              </w:rPr>
              <w:t>4.6.b.6.</w:t>
            </w:r>
            <w:r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1325782964"/>
            <w:placeholder>
              <w:docPart w:val="539F70077E2640198544DD3AA25CB9DC"/>
            </w:placeholder>
            <w:showingPlcHdr/>
          </w:sdtPr>
          <w:sdtContent>
            <w:tc>
              <w:tcPr>
                <w:tcW w:w="3339" w:type="dxa"/>
              </w:tcPr>
              <w:p w14:paraId="75DE7BDD" w14:textId="45158EBB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634941215"/>
            <w:placeholder>
              <w:docPart w:val="DBFEF4B67B1E4958876876F4F0364C8D"/>
            </w:placeholder>
            <w:showingPlcHdr/>
          </w:sdtPr>
          <w:sdtContent>
            <w:tc>
              <w:tcPr>
                <w:tcW w:w="3321" w:type="dxa"/>
              </w:tcPr>
              <w:p w14:paraId="7342C5FE" w14:textId="0D2F5064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4B0D02A8" w14:textId="77777777" w:rsidTr="3C6655CA">
        <w:tc>
          <w:tcPr>
            <w:tcW w:w="3062" w:type="dxa"/>
          </w:tcPr>
          <w:p w14:paraId="54C1AFE6" w14:textId="2B8843A1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Chemical structure as related to systemic opioids [PR </w:t>
            </w:r>
            <w:r w:rsidR="00067B9F" w:rsidRPr="00067B9F">
              <w:rPr>
                <w:rFonts w:cs="Arial"/>
                <w:szCs w:val="22"/>
              </w:rPr>
              <w:t>4.6.b.7.</w:t>
            </w:r>
            <w:r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142241400"/>
            <w:placeholder>
              <w:docPart w:val="EBA603D52C124D61914C20F08714E1E3"/>
            </w:placeholder>
            <w:showingPlcHdr/>
          </w:sdtPr>
          <w:sdtContent>
            <w:tc>
              <w:tcPr>
                <w:tcW w:w="3339" w:type="dxa"/>
              </w:tcPr>
              <w:p w14:paraId="2585DC87" w14:textId="27D67039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505668714"/>
            <w:placeholder>
              <w:docPart w:val="A8713F712AD54E73B191CFAABF25315B"/>
            </w:placeholder>
            <w:showingPlcHdr/>
          </w:sdtPr>
          <w:sdtContent>
            <w:tc>
              <w:tcPr>
                <w:tcW w:w="3321" w:type="dxa"/>
              </w:tcPr>
              <w:p w14:paraId="1B69F5F2" w14:textId="4987E36D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486E95E4" w14:textId="77777777" w:rsidTr="3C6655CA">
        <w:tc>
          <w:tcPr>
            <w:tcW w:w="3062" w:type="dxa"/>
          </w:tcPr>
          <w:p w14:paraId="4D2BB448" w14:textId="0C2EBF5B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Mechanisms, uses, and contraindications for opioid agonists, opioid antagonists, and mixed agents [PR </w:t>
            </w:r>
            <w:r w:rsidR="00067B9F" w:rsidRPr="00067B9F">
              <w:rPr>
                <w:rFonts w:cs="Arial"/>
                <w:szCs w:val="22"/>
              </w:rPr>
              <w:t>4.6.b.8.</w:t>
            </w:r>
            <w:r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650648238"/>
            <w:placeholder>
              <w:docPart w:val="307DAF3B27F84E47B209189B3D28DC11"/>
            </w:placeholder>
            <w:showingPlcHdr/>
          </w:sdtPr>
          <w:sdtContent>
            <w:tc>
              <w:tcPr>
                <w:tcW w:w="3339" w:type="dxa"/>
              </w:tcPr>
              <w:p w14:paraId="20B0126A" w14:textId="6C341D77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778843646"/>
            <w:placeholder>
              <w:docPart w:val="D52DAF9830154E06AED2864608970FAF"/>
            </w:placeholder>
            <w:showingPlcHdr/>
          </w:sdtPr>
          <w:sdtContent>
            <w:tc>
              <w:tcPr>
                <w:tcW w:w="3321" w:type="dxa"/>
              </w:tcPr>
              <w:p w14:paraId="1DBF2156" w14:textId="52E1F550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36B3185" w14:textId="77777777" w:rsidTr="3C6655CA">
        <w:tc>
          <w:tcPr>
            <w:tcW w:w="3062" w:type="dxa"/>
          </w:tcPr>
          <w:p w14:paraId="1C3F31E0" w14:textId="6452F471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9768CD">
              <w:rPr>
                <w:rFonts w:cs="Arial"/>
                <w:szCs w:val="22"/>
              </w:rPr>
              <w:t>Use of patient controlled-analgesic systems</w:t>
            </w:r>
            <w:r>
              <w:rPr>
                <w:rFonts w:cs="Arial"/>
                <w:szCs w:val="22"/>
              </w:rPr>
              <w:t xml:space="preserve"> [PR </w:t>
            </w:r>
            <w:r w:rsidR="00067B9F" w:rsidRPr="00067B9F">
              <w:rPr>
                <w:rFonts w:cs="Arial"/>
                <w:szCs w:val="22"/>
              </w:rPr>
              <w:t>4.6.b.9.</w:t>
            </w:r>
            <w:r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-2141946313"/>
            <w:placeholder>
              <w:docPart w:val="A6F1A6139FDE4B83AB690B3678AD3493"/>
            </w:placeholder>
            <w:showingPlcHdr/>
          </w:sdtPr>
          <w:sdtContent>
            <w:tc>
              <w:tcPr>
                <w:tcW w:w="3339" w:type="dxa"/>
              </w:tcPr>
              <w:p w14:paraId="3F692615" w14:textId="2EC095B6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027413342"/>
            <w:placeholder>
              <w:docPart w:val="CA4ACA8F6DE247678ADD4755E337C305"/>
            </w:placeholder>
            <w:showingPlcHdr/>
          </w:sdtPr>
          <w:sdtContent>
            <w:tc>
              <w:tcPr>
                <w:tcW w:w="3321" w:type="dxa"/>
              </w:tcPr>
              <w:p w14:paraId="3FE6C6F3" w14:textId="5661078F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342559F" w14:textId="77777777" w:rsidTr="3C6655CA">
        <w:tc>
          <w:tcPr>
            <w:tcW w:w="3062" w:type="dxa"/>
          </w:tcPr>
          <w:p w14:paraId="557927C4" w14:textId="75C8584B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9768CD">
              <w:rPr>
                <w:rFonts w:cs="Arial"/>
                <w:szCs w:val="22"/>
              </w:rPr>
              <w:t>Post-procedure analgesic management in the patient with chronic pain and/or opioid-induced hyperalgesia</w:t>
            </w:r>
            <w:r>
              <w:rPr>
                <w:rFonts w:cs="Arial"/>
                <w:szCs w:val="22"/>
              </w:rPr>
              <w:t xml:space="preserve"> [PR </w:t>
            </w:r>
            <w:r w:rsidR="005E5AE0" w:rsidRPr="005E5AE0">
              <w:rPr>
                <w:rFonts w:cs="Arial"/>
                <w:szCs w:val="22"/>
              </w:rPr>
              <w:t>4.6.b.10.</w:t>
            </w:r>
            <w:r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1903019809"/>
            <w:placeholder>
              <w:docPart w:val="7D3FA1FC00174A39AFA3ED6159456A87"/>
            </w:placeholder>
            <w:showingPlcHdr/>
          </w:sdtPr>
          <w:sdtContent>
            <w:tc>
              <w:tcPr>
                <w:tcW w:w="3339" w:type="dxa"/>
              </w:tcPr>
              <w:p w14:paraId="23F75F2D" w14:textId="544CD1AA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58238908"/>
            <w:placeholder>
              <w:docPart w:val="B514AD0123004D978149850FF3E45FCE"/>
            </w:placeholder>
            <w:showingPlcHdr/>
          </w:sdtPr>
          <w:sdtContent>
            <w:tc>
              <w:tcPr>
                <w:tcW w:w="3321" w:type="dxa"/>
              </w:tcPr>
              <w:p w14:paraId="640AF412" w14:textId="691D6D86" w:rsidR="00315062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6A51EE1C" w14:textId="77777777" w:rsidTr="3C6655CA">
        <w:tc>
          <w:tcPr>
            <w:tcW w:w="3062" w:type="dxa"/>
          </w:tcPr>
          <w:p w14:paraId="586C8F86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Psychological and psychiatric approaches to treatment, including cognitive-behavioral therapy, psychosocial therapies, and treatment of psychiatric illness</w:t>
            </w:r>
          </w:p>
          <w:p w14:paraId="57CAFA3E" w14:textId="72F89D89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5E5AE0" w:rsidRPr="005E5AE0">
              <w:rPr>
                <w:lang w:val="fr-FR"/>
              </w:rPr>
              <w:t>4.6.b.11.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2114244054"/>
            <w:placeholder>
              <w:docPart w:val="11943271772C49289E9CAF20DBA45A36"/>
            </w:placeholder>
            <w:showingPlcHdr/>
          </w:sdtPr>
          <w:sdtContent>
            <w:tc>
              <w:tcPr>
                <w:tcW w:w="3339" w:type="dxa"/>
              </w:tcPr>
              <w:p w14:paraId="20EF1250" w14:textId="009C782D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5021656"/>
            <w:placeholder>
              <w:docPart w:val="7BE2467D52C94853BE19F1765AEADDAA"/>
            </w:placeholder>
            <w:showingPlcHdr/>
          </w:sdtPr>
          <w:sdtContent>
            <w:tc>
              <w:tcPr>
                <w:tcW w:w="3321" w:type="dxa"/>
              </w:tcPr>
              <w:p w14:paraId="0E9E4F39" w14:textId="45416F87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3CE8215B" w14:textId="77777777" w:rsidTr="3C6655CA">
        <w:tc>
          <w:tcPr>
            <w:tcW w:w="3062" w:type="dxa"/>
          </w:tcPr>
          <w:p w14:paraId="64288F0C" w14:textId="77777777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rFonts w:cs="Arial"/>
                <w:szCs w:val="22"/>
                <w:lang w:val="fr-FR"/>
              </w:rPr>
              <w:t xml:space="preserve">Prescription </w:t>
            </w:r>
            <w:proofErr w:type="spellStart"/>
            <w:r w:rsidRPr="00A6207D">
              <w:rPr>
                <w:rFonts w:cs="Arial"/>
                <w:szCs w:val="22"/>
                <w:lang w:val="fr-FR"/>
              </w:rPr>
              <w:t>drug</w:t>
            </w:r>
            <w:proofErr w:type="spellEnd"/>
            <w:r w:rsidRPr="00A6207D">
              <w:rPr>
                <w:rFonts w:cs="Arial"/>
                <w:szCs w:val="22"/>
                <w:lang w:val="fr-FR"/>
              </w:rPr>
              <w:t xml:space="preserve"> </w:t>
            </w:r>
            <w:proofErr w:type="spellStart"/>
            <w:r w:rsidRPr="00A6207D">
              <w:rPr>
                <w:rFonts w:cs="Arial"/>
                <w:szCs w:val="22"/>
                <w:lang w:val="fr-FR"/>
              </w:rPr>
              <w:t>detoxification</w:t>
            </w:r>
            <w:proofErr w:type="spellEnd"/>
            <w:r w:rsidRPr="00A6207D">
              <w:rPr>
                <w:rFonts w:cs="Arial"/>
                <w:szCs w:val="22"/>
                <w:lang w:val="fr-FR"/>
              </w:rPr>
              <w:t xml:space="preserve"> concepts</w:t>
            </w:r>
          </w:p>
          <w:p w14:paraId="0304A843" w14:textId="367741F2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D513C6" w:rsidRPr="00D513C6">
              <w:rPr>
                <w:lang w:val="fr-FR"/>
              </w:rPr>
              <w:t>4.6.b.12.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1468478343"/>
            <w:placeholder>
              <w:docPart w:val="8AF7AD2A4B1C4C2D9C0428CA877676A1"/>
            </w:placeholder>
            <w:showingPlcHdr/>
          </w:sdtPr>
          <w:sdtContent>
            <w:tc>
              <w:tcPr>
                <w:tcW w:w="3339" w:type="dxa"/>
              </w:tcPr>
              <w:p w14:paraId="64B7D134" w14:textId="0CE55D16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2038935"/>
            <w:placeholder>
              <w:docPart w:val="8022CAD68C0847AFB7897DABB4B9F26A"/>
            </w:placeholder>
            <w:showingPlcHdr/>
          </w:sdtPr>
          <w:sdtContent>
            <w:tc>
              <w:tcPr>
                <w:tcW w:w="3321" w:type="dxa"/>
              </w:tcPr>
              <w:p w14:paraId="7AE1A0F0" w14:textId="707D188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87FCF24" w14:textId="77777777" w:rsidTr="3C6655CA">
        <w:tc>
          <w:tcPr>
            <w:tcW w:w="3062" w:type="dxa"/>
          </w:tcPr>
          <w:p w14:paraId="305477CD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Functional and vocational rehabilitation</w:t>
            </w:r>
          </w:p>
          <w:p w14:paraId="3384C1D9" w14:textId="7D9D2A2C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D513C6" w:rsidRPr="00D513C6">
              <w:t>4.6.b.13.</w:t>
            </w:r>
            <w:r w:rsidRPr="004C1196">
              <w:t>]</w:t>
            </w:r>
          </w:p>
        </w:tc>
        <w:sdt>
          <w:sdtPr>
            <w:rPr>
              <w:bCs/>
            </w:rPr>
            <w:id w:val="636454388"/>
            <w:placeholder>
              <w:docPart w:val="FDB2C238F3504B9E96A0E00841EB5EFF"/>
            </w:placeholder>
            <w:showingPlcHdr/>
          </w:sdtPr>
          <w:sdtContent>
            <w:tc>
              <w:tcPr>
                <w:tcW w:w="3339" w:type="dxa"/>
              </w:tcPr>
              <w:p w14:paraId="070D7B86" w14:textId="1FD510B5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624433552"/>
            <w:placeholder>
              <w:docPart w:val="2F21C09574F64699BE220367F1ACBF33"/>
            </w:placeholder>
            <w:showingPlcHdr/>
          </w:sdtPr>
          <w:sdtContent>
            <w:tc>
              <w:tcPr>
                <w:tcW w:w="3321" w:type="dxa"/>
              </w:tcPr>
              <w:p w14:paraId="2B48876B" w14:textId="77F53E3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515C768F" w14:textId="77777777" w:rsidTr="3C6655CA">
        <w:tc>
          <w:tcPr>
            <w:tcW w:w="3062" w:type="dxa"/>
          </w:tcPr>
          <w:p w14:paraId="7A3A658D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Surgical approaches</w:t>
            </w:r>
          </w:p>
          <w:p w14:paraId="2D56CB62" w14:textId="59EDA646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3D0B68" w:rsidRPr="003D0B68">
              <w:t>4.6.b.14.</w:t>
            </w:r>
            <w:r w:rsidRPr="004C1196">
              <w:t>]</w:t>
            </w:r>
          </w:p>
        </w:tc>
        <w:sdt>
          <w:sdtPr>
            <w:rPr>
              <w:bCs/>
            </w:rPr>
            <w:id w:val="-1599395640"/>
            <w:placeholder>
              <w:docPart w:val="D7C3695530F14881A4F7BE4E8AC0CE64"/>
            </w:placeholder>
            <w:showingPlcHdr/>
          </w:sdtPr>
          <w:sdtContent>
            <w:tc>
              <w:tcPr>
                <w:tcW w:w="3339" w:type="dxa"/>
              </w:tcPr>
              <w:p w14:paraId="75C53D80" w14:textId="6D65260E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252329512"/>
            <w:placeholder>
              <w:docPart w:val="B70F32822E75460E9F4FC08434AE94E9"/>
            </w:placeholder>
            <w:showingPlcHdr/>
          </w:sdtPr>
          <w:sdtContent>
            <w:tc>
              <w:tcPr>
                <w:tcW w:w="3321" w:type="dxa"/>
              </w:tcPr>
              <w:p w14:paraId="2AD53B9B" w14:textId="69590477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67095EE6" w14:textId="77777777" w:rsidTr="3C6655CA">
        <w:tc>
          <w:tcPr>
            <w:tcW w:w="3062" w:type="dxa"/>
          </w:tcPr>
          <w:p w14:paraId="633D3034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Complementary and </w:t>
            </w:r>
            <w:r w:rsidRPr="004C1196">
              <w:rPr>
                <w:rFonts w:cs="Arial"/>
                <w:szCs w:val="22"/>
              </w:rPr>
              <w:lastRenderedPageBreak/>
              <w:t>alternative treatments in pain management</w:t>
            </w:r>
          </w:p>
          <w:p w14:paraId="3D6F1614" w14:textId="6C2CAC6C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3D0B68" w:rsidRPr="003D0B68">
              <w:rPr>
                <w:lang w:val="fr-FR"/>
              </w:rPr>
              <w:t>4.6.b.15.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-241023683"/>
            <w:placeholder>
              <w:docPart w:val="13CE9014C17C4DC69CF5691DDC003304"/>
            </w:placeholder>
            <w:showingPlcHdr/>
          </w:sdtPr>
          <w:sdtContent>
            <w:tc>
              <w:tcPr>
                <w:tcW w:w="3339" w:type="dxa"/>
              </w:tcPr>
              <w:p w14:paraId="69AED946" w14:textId="3E57E167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612862762"/>
            <w:placeholder>
              <w:docPart w:val="99254A3DA51C417DA9126633F2B4667C"/>
            </w:placeholder>
            <w:showingPlcHdr/>
          </w:sdtPr>
          <w:sdtContent>
            <w:tc>
              <w:tcPr>
                <w:tcW w:w="3321" w:type="dxa"/>
              </w:tcPr>
              <w:p w14:paraId="73D254BA" w14:textId="4216CB9C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44C120C8" w14:textId="77777777" w:rsidTr="3C6655CA">
        <w:tc>
          <w:tcPr>
            <w:tcW w:w="3062" w:type="dxa"/>
          </w:tcPr>
          <w:p w14:paraId="6D8A9D28" w14:textId="77777777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Treatments that comprise multidisciplinary cancer pain care</w:t>
            </w:r>
          </w:p>
          <w:p w14:paraId="79BBEE2E" w14:textId="277A5147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3D0B68" w:rsidRPr="003D0B68">
              <w:rPr>
                <w:lang w:val="fr-FR"/>
              </w:rPr>
              <w:t>4.6.b.16.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-1999647324"/>
            <w:placeholder>
              <w:docPart w:val="94A885C8355B4AC5B5F55F040A546290"/>
            </w:placeholder>
            <w:showingPlcHdr/>
          </w:sdtPr>
          <w:sdtContent>
            <w:tc>
              <w:tcPr>
                <w:tcW w:w="3339" w:type="dxa"/>
              </w:tcPr>
              <w:p w14:paraId="39AD5538" w14:textId="3303A93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536227991"/>
            <w:placeholder>
              <w:docPart w:val="B6C0A8FC1655460DAAC47033B4C78BA3"/>
            </w:placeholder>
            <w:showingPlcHdr/>
          </w:sdtPr>
          <w:sdtContent>
            <w:tc>
              <w:tcPr>
                <w:tcW w:w="3321" w:type="dxa"/>
              </w:tcPr>
              <w:p w14:paraId="49AB1E95" w14:textId="742B1F7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35A4429A" w14:textId="77777777" w:rsidTr="3C6655CA">
        <w:tc>
          <w:tcPr>
            <w:tcW w:w="3062" w:type="dxa"/>
          </w:tcPr>
          <w:p w14:paraId="40136CA7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Strategies to integrate pain management into the treatment model</w:t>
            </w:r>
          </w:p>
          <w:p w14:paraId="443C0DE5" w14:textId="0C72E982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3D0B68" w:rsidRPr="003D0B68">
              <w:t>4.6.b.17.</w:t>
            </w:r>
            <w:r w:rsidRPr="004C1196">
              <w:t>]</w:t>
            </w:r>
          </w:p>
        </w:tc>
        <w:sdt>
          <w:sdtPr>
            <w:rPr>
              <w:bCs/>
            </w:rPr>
            <w:id w:val="-1216266240"/>
            <w:placeholder>
              <w:docPart w:val="F21B53E3BD1040F2904DEF40BB826528"/>
            </w:placeholder>
            <w:showingPlcHdr/>
          </w:sdtPr>
          <w:sdtContent>
            <w:tc>
              <w:tcPr>
                <w:tcW w:w="3339" w:type="dxa"/>
              </w:tcPr>
              <w:p w14:paraId="4EEDF21E" w14:textId="45A0B4B2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220557335"/>
            <w:placeholder>
              <w:docPart w:val="1E21297E59664A3B8D5E13C82D8E6DBC"/>
            </w:placeholder>
            <w:showingPlcHdr/>
          </w:sdtPr>
          <w:sdtContent>
            <w:tc>
              <w:tcPr>
                <w:tcW w:w="3321" w:type="dxa"/>
              </w:tcPr>
              <w:p w14:paraId="196E4044" w14:textId="71E00369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69BC180" w14:textId="77777777" w:rsidTr="3C6655CA">
        <w:tc>
          <w:tcPr>
            <w:tcW w:w="3062" w:type="dxa"/>
          </w:tcPr>
          <w:p w14:paraId="799BD5E0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Hospice and multidimensional treatments that comprise palliative care</w:t>
            </w:r>
          </w:p>
          <w:p w14:paraId="6A68DA99" w14:textId="13797AD2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4A606B" w:rsidRPr="004A606B">
              <w:t>4.6.b.18.</w:t>
            </w:r>
            <w:r w:rsidRPr="004C1196">
              <w:t>]</w:t>
            </w:r>
          </w:p>
        </w:tc>
        <w:sdt>
          <w:sdtPr>
            <w:rPr>
              <w:bCs/>
            </w:rPr>
            <w:id w:val="-190532745"/>
            <w:placeholder>
              <w:docPart w:val="53891B9393FF4917A907953602E41E58"/>
            </w:placeholder>
            <w:showingPlcHdr/>
          </w:sdtPr>
          <w:sdtContent>
            <w:tc>
              <w:tcPr>
                <w:tcW w:w="3339" w:type="dxa"/>
              </w:tcPr>
              <w:p w14:paraId="539712E5" w14:textId="2428F211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518512467"/>
            <w:placeholder>
              <w:docPart w:val="E08A1388770149B1B831A793904B92A8"/>
            </w:placeholder>
            <w:showingPlcHdr/>
          </w:sdtPr>
          <w:sdtContent>
            <w:tc>
              <w:tcPr>
                <w:tcW w:w="3321" w:type="dxa"/>
              </w:tcPr>
              <w:p w14:paraId="65BCC9EF" w14:textId="6D79BE0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6D65EAE1" w14:textId="77777777" w:rsidTr="3C6655CA">
        <w:tc>
          <w:tcPr>
            <w:tcW w:w="3062" w:type="dxa"/>
          </w:tcPr>
          <w:p w14:paraId="705AFFA6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Treatment of pain in pediatric patients</w:t>
            </w:r>
          </w:p>
          <w:p w14:paraId="6E0E6D53" w14:textId="7CD0EE67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4A606B" w:rsidRPr="004A606B">
              <w:t>4.6.b.19.</w:t>
            </w:r>
            <w:r w:rsidRPr="004C1196">
              <w:t>]</w:t>
            </w:r>
          </w:p>
        </w:tc>
        <w:sdt>
          <w:sdtPr>
            <w:rPr>
              <w:bCs/>
            </w:rPr>
            <w:id w:val="812529452"/>
            <w:placeholder>
              <w:docPart w:val="77C0F80D430B4528894C0887EF51721E"/>
            </w:placeholder>
            <w:showingPlcHdr/>
          </w:sdtPr>
          <w:sdtContent>
            <w:tc>
              <w:tcPr>
                <w:tcW w:w="3339" w:type="dxa"/>
              </w:tcPr>
              <w:p w14:paraId="3A850A41" w14:textId="6F98F9E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333529121"/>
            <w:placeholder>
              <w:docPart w:val="0EF37BDA9FBE4E20903352D3E3598154"/>
            </w:placeholder>
            <w:showingPlcHdr/>
          </w:sdtPr>
          <w:sdtContent>
            <w:tc>
              <w:tcPr>
                <w:tcW w:w="3321" w:type="dxa"/>
              </w:tcPr>
              <w:p w14:paraId="1CE73842" w14:textId="694C89F6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E67E9" w14:paraId="216AF7B3" w14:textId="77777777" w:rsidTr="3C6655CA">
        <w:tc>
          <w:tcPr>
            <w:tcW w:w="9722" w:type="dxa"/>
            <w:gridSpan w:val="3"/>
          </w:tcPr>
          <w:p w14:paraId="79F0AEB3" w14:textId="6C9A4670" w:rsidR="00315062" w:rsidRPr="004E67E9" w:rsidRDefault="00315062" w:rsidP="00315062">
            <w:pPr>
              <w:rPr>
                <w:b/>
                <w:bCs/>
              </w:rPr>
            </w:pPr>
            <w:r w:rsidRPr="004E67E9">
              <w:rPr>
                <w:b/>
              </w:rPr>
              <w:t xml:space="preserve">General topics, research, and ethics, including: [PR </w:t>
            </w:r>
            <w:r w:rsidR="00E04029" w:rsidRPr="00E04029">
              <w:rPr>
                <w:b/>
              </w:rPr>
              <w:t>4.6.c.</w:t>
            </w:r>
            <w:r w:rsidRPr="004E67E9">
              <w:rPr>
                <w:b/>
              </w:rPr>
              <w:t>]</w:t>
            </w:r>
          </w:p>
        </w:tc>
      </w:tr>
      <w:tr w:rsidR="00315062" w:rsidRPr="004C1196" w14:paraId="027C83E4" w14:textId="77777777" w:rsidTr="3C6655CA">
        <w:tc>
          <w:tcPr>
            <w:tcW w:w="3062" w:type="dxa"/>
          </w:tcPr>
          <w:p w14:paraId="1FAD4C72" w14:textId="77777777" w:rsidR="00315062" w:rsidRPr="004C1196" w:rsidRDefault="00315062" w:rsidP="00315062">
            <w:pPr>
              <w:widowControl w:val="0"/>
            </w:pPr>
            <w:r w:rsidRPr="004C1196">
              <w:t>Epidemiology of pain</w:t>
            </w:r>
          </w:p>
          <w:p w14:paraId="565A70A7" w14:textId="758D171E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4A606B" w:rsidRPr="004A606B">
              <w:t>4.6.c.1.</w:t>
            </w:r>
            <w:r w:rsidRPr="004C1196">
              <w:t>]</w:t>
            </w:r>
          </w:p>
        </w:tc>
        <w:sdt>
          <w:sdtPr>
            <w:rPr>
              <w:bCs/>
            </w:rPr>
            <w:id w:val="-165325810"/>
            <w:placeholder>
              <w:docPart w:val="F2E7AB8950A4486F8F905BA0A363FB60"/>
            </w:placeholder>
            <w:showingPlcHdr/>
          </w:sdtPr>
          <w:sdtContent>
            <w:tc>
              <w:tcPr>
                <w:tcW w:w="3339" w:type="dxa"/>
              </w:tcPr>
              <w:p w14:paraId="66A09C32" w14:textId="74E213E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832213383"/>
            <w:placeholder>
              <w:docPart w:val="CB277322442049BCBEB97F76D5624EDF"/>
            </w:placeholder>
            <w:showingPlcHdr/>
          </w:sdtPr>
          <w:sdtContent>
            <w:tc>
              <w:tcPr>
                <w:tcW w:w="3321" w:type="dxa"/>
              </w:tcPr>
              <w:p w14:paraId="3A9508B9" w14:textId="0E8E795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60B28282" w14:textId="77777777" w:rsidTr="3C6655CA">
        <w:tc>
          <w:tcPr>
            <w:tcW w:w="3062" w:type="dxa"/>
          </w:tcPr>
          <w:p w14:paraId="7DDC7DC4" w14:textId="571D6B33" w:rsidR="00315062" w:rsidRPr="00D10EA5" w:rsidRDefault="00D10EA5" w:rsidP="00315062">
            <w:pPr>
              <w:widowControl w:val="0"/>
            </w:pPr>
            <w:r w:rsidRPr="00D10EA5">
              <w:t>Pain issues related to t</w:t>
            </w:r>
            <w:r>
              <w:t>he patient’s sex</w:t>
            </w:r>
          </w:p>
          <w:p w14:paraId="0ED1D466" w14:textId="36D76B3A" w:rsidR="00315062" w:rsidRPr="00D10EA5" w:rsidRDefault="00315062" w:rsidP="00315062">
            <w:pPr>
              <w:widowControl w:val="0"/>
              <w:rPr>
                <w:lang w:val="fr-FR"/>
              </w:rPr>
            </w:pPr>
            <w:r w:rsidRPr="00D10EA5">
              <w:rPr>
                <w:lang w:val="fr-FR"/>
              </w:rPr>
              <w:t xml:space="preserve">[PR </w:t>
            </w:r>
            <w:r w:rsidR="004A606B" w:rsidRPr="00D10EA5">
              <w:rPr>
                <w:lang w:val="fr-FR"/>
              </w:rPr>
              <w:t>4.6.c.2.</w:t>
            </w:r>
            <w:r w:rsidRPr="00D10EA5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254875065"/>
            <w:placeholder>
              <w:docPart w:val="85719DAB9D744E1185AEE0FDB7745508"/>
            </w:placeholder>
            <w:showingPlcHdr/>
          </w:sdtPr>
          <w:sdtContent>
            <w:tc>
              <w:tcPr>
                <w:tcW w:w="3339" w:type="dxa"/>
              </w:tcPr>
              <w:p w14:paraId="22CE11C4" w14:textId="4CD83FD6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758198734"/>
            <w:placeholder>
              <w:docPart w:val="A19D8F810D94404D9AFC2DF88F2E4C1C"/>
            </w:placeholder>
            <w:showingPlcHdr/>
          </w:sdtPr>
          <w:sdtContent>
            <w:tc>
              <w:tcPr>
                <w:tcW w:w="3321" w:type="dxa"/>
              </w:tcPr>
              <w:p w14:paraId="568C5555" w14:textId="1A3E7DB7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43158CE0" w14:textId="77777777" w:rsidTr="3C6655CA">
        <w:tc>
          <w:tcPr>
            <w:tcW w:w="3062" w:type="dxa"/>
          </w:tcPr>
          <w:p w14:paraId="3B458CE5" w14:textId="77777777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Placebo </w:t>
            </w:r>
            <w:proofErr w:type="spellStart"/>
            <w:r w:rsidRPr="00A6207D">
              <w:rPr>
                <w:lang w:val="fr-FR"/>
              </w:rPr>
              <w:t>response</w:t>
            </w:r>
            <w:proofErr w:type="spellEnd"/>
          </w:p>
          <w:p w14:paraId="763AF498" w14:textId="0D6AA8B8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4A606B" w:rsidRPr="004A606B">
              <w:rPr>
                <w:lang w:val="fr-FR"/>
              </w:rPr>
              <w:t>4.6.c.3.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-312806304"/>
            <w:placeholder>
              <w:docPart w:val="BF7704677A2A463E8556002FCA12F0F5"/>
            </w:placeholder>
            <w:showingPlcHdr/>
          </w:sdtPr>
          <w:sdtContent>
            <w:tc>
              <w:tcPr>
                <w:tcW w:w="3339" w:type="dxa"/>
              </w:tcPr>
              <w:p w14:paraId="4EC66F64" w14:textId="3DD50236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85203251"/>
            <w:placeholder>
              <w:docPart w:val="3C0D7BF6EE014F7CA90A8739032A5DD8"/>
            </w:placeholder>
            <w:showingPlcHdr/>
          </w:sdtPr>
          <w:sdtContent>
            <w:tc>
              <w:tcPr>
                <w:tcW w:w="3321" w:type="dxa"/>
              </w:tcPr>
              <w:p w14:paraId="2DAC390E" w14:textId="0B95163C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79C1E58" w14:textId="77777777" w:rsidTr="3C6655CA">
        <w:tc>
          <w:tcPr>
            <w:tcW w:w="3062" w:type="dxa"/>
          </w:tcPr>
          <w:p w14:paraId="2CCA4F75" w14:textId="77777777" w:rsidR="00315062" w:rsidRPr="004C1196" w:rsidRDefault="00315062" w:rsidP="00315062">
            <w:pPr>
              <w:widowControl w:val="0"/>
            </w:pPr>
            <w:r w:rsidRPr="004C1196">
              <w:t>Multidisciplinary pain medicine</w:t>
            </w:r>
          </w:p>
          <w:p w14:paraId="68570C6D" w14:textId="42E61230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4A606B" w:rsidRPr="004A606B">
              <w:t>4.6.c.4.</w:t>
            </w:r>
            <w:r w:rsidRPr="004C1196">
              <w:t>]</w:t>
            </w:r>
          </w:p>
        </w:tc>
        <w:sdt>
          <w:sdtPr>
            <w:rPr>
              <w:bCs/>
            </w:rPr>
            <w:id w:val="132764078"/>
            <w:placeholder>
              <w:docPart w:val="ADDE7B1B46064584BD2CC0C5CEFD25EC"/>
            </w:placeholder>
            <w:showingPlcHdr/>
          </w:sdtPr>
          <w:sdtContent>
            <w:tc>
              <w:tcPr>
                <w:tcW w:w="3339" w:type="dxa"/>
              </w:tcPr>
              <w:p w14:paraId="6E849207" w14:textId="3A52A3F4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731884429"/>
            <w:placeholder>
              <w:docPart w:val="049D3038741144C8B1029D168E095AF7"/>
            </w:placeholder>
            <w:showingPlcHdr/>
          </w:sdtPr>
          <w:sdtContent>
            <w:tc>
              <w:tcPr>
                <w:tcW w:w="3321" w:type="dxa"/>
              </w:tcPr>
              <w:p w14:paraId="6EE30DFA" w14:textId="02C6ACFC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5EAADBE1" w14:textId="77777777" w:rsidTr="3C6655CA">
        <w:tc>
          <w:tcPr>
            <w:tcW w:w="3062" w:type="dxa"/>
          </w:tcPr>
          <w:p w14:paraId="5B44C672" w14:textId="77777777" w:rsidR="00315062" w:rsidRPr="004C1196" w:rsidRDefault="00315062" w:rsidP="00315062">
            <w:pPr>
              <w:widowControl w:val="0"/>
            </w:pPr>
            <w:r w:rsidRPr="004C1196">
              <w:t>Organization and management of a pain center</w:t>
            </w:r>
          </w:p>
          <w:p w14:paraId="787DF141" w14:textId="41AD39C6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4A606B" w:rsidRPr="004A606B">
              <w:t>4.6.c.5.</w:t>
            </w:r>
            <w:r w:rsidRPr="004C1196">
              <w:t>]</w:t>
            </w:r>
          </w:p>
        </w:tc>
        <w:sdt>
          <w:sdtPr>
            <w:rPr>
              <w:bCs/>
            </w:rPr>
            <w:id w:val="-2082823902"/>
            <w:placeholder>
              <w:docPart w:val="6470BCBBDC7F492DA6BF01CE4EA089F1"/>
            </w:placeholder>
            <w:showingPlcHdr/>
          </w:sdtPr>
          <w:sdtContent>
            <w:tc>
              <w:tcPr>
                <w:tcW w:w="3339" w:type="dxa"/>
              </w:tcPr>
              <w:p w14:paraId="129D55C2" w14:textId="04BC50B7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831291806"/>
            <w:placeholder>
              <w:docPart w:val="A6D8D7B9ABF84A4EBBE50A011584A2D7"/>
            </w:placeholder>
            <w:showingPlcHdr/>
          </w:sdtPr>
          <w:sdtContent>
            <w:tc>
              <w:tcPr>
                <w:tcW w:w="3321" w:type="dxa"/>
              </w:tcPr>
              <w:p w14:paraId="38EFB2CB" w14:textId="614EF0EE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6732E7B" w14:textId="77777777" w:rsidTr="3C6655CA">
        <w:tc>
          <w:tcPr>
            <w:tcW w:w="3062" w:type="dxa"/>
          </w:tcPr>
          <w:p w14:paraId="5BC2212D" w14:textId="70B313CB" w:rsidR="00315062" w:rsidRPr="004C1196" w:rsidRDefault="00315062" w:rsidP="00315062">
            <w:pPr>
              <w:widowControl w:val="0"/>
            </w:pPr>
            <w:r>
              <w:t>U</w:t>
            </w:r>
            <w:r w:rsidRPr="004C1196">
              <w:t>tilization review and program evaluation</w:t>
            </w:r>
          </w:p>
          <w:p w14:paraId="417F9E67" w14:textId="6176B18C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766242" w:rsidRPr="00766242">
              <w:t>4.6.c.6.</w:t>
            </w:r>
            <w:r w:rsidRPr="004C1196">
              <w:t>]</w:t>
            </w:r>
          </w:p>
        </w:tc>
        <w:sdt>
          <w:sdtPr>
            <w:rPr>
              <w:bCs/>
            </w:rPr>
            <w:id w:val="-78052739"/>
            <w:placeholder>
              <w:docPart w:val="EF4A84EDF4DC4900962892F997A41267"/>
            </w:placeholder>
            <w:showingPlcHdr/>
          </w:sdtPr>
          <w:sdtContent>
            <w:tc>
              <w:tcPr>
                <w:tcW w:w="3339" w:type="dxa"/>
              </w:tcPr>
              <w:p w14:paraId="57ECB433" w14:textId="59972379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380285672"/>
            <w:placeholder>
              <w:docPart w:val="F418397E4D704E45863CACF56C94AB05"/>
            </w:placeholder>
            <w:showingPlcHdr/>
          </w:sdtPr>
          <w:sdtContent>
            <w:tc>
              <w:tcPr>
                <w:tcW w:w="3321" w:type="dxa"/>
              </w:tcPr>
              <w:p w14:paraId="2ECA001D" w14:textId="6D5FA5A0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0A87AEA2" w14:textId="77777777" w:rsidTr="3C6655CA">
        <w:tc>
          <w:tcPr>
            <w:tcW w:w="3062" w:type="dxa"/>
          </w:tcPr>
          <w:p w14:paraId="21A9EBBE" w14:textId="77777777" w:rsidR="00315062" w:rsidRPr="004C1196" w:rsidRDefault="00315062" w:rsidP="00315062">
            <w:pPr>
              <w:widowControl w:val="0"/>
            </w:pPr>
            <w:r w:rsidRPr="004C1196">
              <w:t>Designing, reporting, and interpreting clinical trials of treatment for pain</w:t>
            </w:r>
          </w:p>
          <w:p w14:paraId="0EC58F06" w14:textId="2071E3E5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766242" w:rsidRPr="00766242">
              <w:rPr>
                <w:lang w:val="fr-FR"/>
              </w:rPr>
              <w:t>4.6.c.7.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1194349642"/>
            <w:placeholder>
              <w:docPart w:val="2AD0510DF94C4DAAAB43615B2DB40714"/>
            </w:placeholder>
            <w:showingPlcHdr/>
          </w:sdtPr>
          <w:sdtContent>
            <w:tc>
              <w:tcPr>
                <w:tcW w:w="3339" w:type="dxa"/>
              </w:tcPr>
              <w:p w14:paraId="4C0C9918" w14:textId="7AC61D99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600870611"/>
            <w:placeholder>
              <w:docPart w:val="FD833497101147BBABA68DDA4ED61212"/>
            </w:placeholder>
            <w:showingPlcHdr/>
          </w:sdtPr>
          <w:sdtContent>
            <w:tc>
              <w:tcPr>
                <w:tcW w:w="3321" w:type="dxa"/>
              </w:tcPr>
              <w:p w14:paraId="1A5A053D" w14:textId="0B763134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5E89B06C" w14:textId="77777777" w:rsidTr="3C6655CA">
        <w:tc>
          <w:tcPr>
            <w:tcW w:w="3062" w:type="dxa"/>
          </w:tcPr>
          <w:p w14:paraId="12433C8B" w14:textId="7777777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Ethical standards in pain management and research</w:t>
            </w:r>
          </w:p>
          <w:p w14:paraId="3876631C" w14:textId="3ABA5818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lang w:val="fr-FR"/>
              </w:rPr>
              <w:t xml:space="preserve">[PR </w:t>
            </w:r>
            <w:r w:rsidR="00766242" w:rsidRPr="00766242">
              <w:rPr>
                <w:lang w:val="fr-FR"/>
              </w:rPr>
              <w:t>4.6.c.8.</w:t>
            </w:r>
            <w:r w:rsidRPr="00A6207D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349387628"/>
            <w:placeholder>
              <w:docPart w:val="5216AC7C6F31437A98C242146BA31505"/>
            </w:placeholder>
            <w:showingPlcHdr/>
          </w:sdtPr>
          <w:sdtContent>
            <w:tc>
              <w:tcPr>
                <w:tcW w:w="3339" w:type="dxa"/>
              </w:tcPr>
              <w:p w14:paraId="30C4EF02" w14:textId="71D809D0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435285056"/>
            <w:placeholder>
              <w:docPart w:val="B8626BE3B143402B87E57068E0DEE82B"/>
            </w:placeholder>
            <w:showingPlcHdr/>
          </w:sdtPr>
          <w:sdtContent>
            <w:tc>
              <w:tcPr>
                <w:tcW w:w="3321" w:type="dxa"/>
              </w:tcPr>
              <w:p w14:paraId="0E11DE4C" w14:textId="76042E40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5930DF21" w14:textId="77777777" w:rsidTr="3C6655CA">
        <w:tc>
          <w:tcPr>
            <w:tcW w:w="3062" w:type="dxa"/>
          </w:tcPr>
          <w:p w14:paraId="6341FC85" w14:textId="00637084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>Animal models of pain and ethics of animal experimentation</w:t>
            </w:r>
          </w:p>
          <w:p w14:paraId="7581599F" w14:textId="175EC94D" w:rsidR="00315062" w:rsidRPr="004C1196" w:rsidRDefault="00315062" w:rsidP="00315062">
            <w:pPr>
              <w:widowControl w:val="0"/>
            </w:pPr>
            <w:r w:rsidRPr="004C1196">
              <w:t xml:space="preserve">[PR </w:t>
            </w:r>
            <w:r w:rsidR="00001B4F" w:rsidRPr="00001B4F">
              <w:t>4.6.c.9.</w:t>
            </w:r>
            <w:r w:rsidRPr="004C1196">
              <w:t>]</w:t>
            </w:r>
          </w:p>
        </w:tc>
        <w:sdt>
          <w:sdtPr>
            <w:rPr>
              <w:bCs/>
            </w:rPr>
            <w:id w:val="-883641876"/>
            <w:placeholder>
              <w:docPart w:val="74BD88A1E7F44CC79CFA22D38D44009C"/>
            </w:placeholder>
            <w:showingPlcHdr/>
          </w:sdtPr>
          <w:sdtContent>
            <w:tc>
              <w:tcPr>
                <w:tcW w:w="3339" w:type="dxa"/>
              </w:tcPr>
              <w:p w14:paraId="7E582AC2" w14:textId="0487A72E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813335513"/>
            <w:placeholder>
              <w:docPart w:val="D722B5BF53364274AF912946CB6E726B"/>
            </w:placeholder>
            <w:showingPlcHdr/>
          </w:sdtPr>
          <w:sdtContent>
            <w:tc>
              <w:tcPr>
                <w:tcW w:w="3321" w:type="dxa"/>
              </w:tcPr>
              <w:p w14:paraId="176D5A60" w14:textId="1DEE3A2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E67E9" w14:paraId="11D00C4D" w14:textId="77777777" w:rsidTr="3C6655CA">
        <w:tc>
          <w:tcPr>
            <w:tcW w:w="9722" w:type="dxa"/>
            <w:gridSpan w:val="3"/>
          </w:tcPr>
          <w:p w14:paraId="42ECCF0D" w14:textId="1EF73E27" w:rsidR="00315062" w:rsidRPr="004E67E9" w:rsidRDefault="00315062" w:rsidP="00315062">
            <w:pPr>
              <w:rPr>
                <w:b/>
                <w:bCs/>
              </w:rPr>
            </w:pPr>
            <w:r w:rsidRPr="004E67E9">
              <w:rPr>
                <w:b/>
              </w:rPr>
              <w:t xml:space="preserve">Interventional pain treatment, including: [PR </w:t>
            </w:r>
            <w:r w:rsidR="00E06CB7" w:rsidRPr="00E06CB7">
              <w:rPr>
                <w:b/>
              </w:rPr>
              <w:t>4.6.d.</w:t>
            </w:r>
            <w:r w:rsidRPr="004E67E9">
              <w:rPr>
                <w:b/>
              </w:rPr>
              <w:t>]</w:t>
            </w:r>
          </w:p>
        </w:tc>
      </w:tr>
      <w:tr w:rsidR="00315062" w:rsidRPr="004C1196" w14:paraId="60A8254D" w14:textId="77777777" w:rsidTr="3C6655CA">
        <w:tc>
          <w:tcPr>
            <w:tcW w:w="3062" w:type="dxa"/>
          </w:tcPr>
          <w:p w14:paraId="7574B2FF" w14:textId="740AF378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 xml:space="preserve">Selection criteria for a broad range of interventions, and an understanding of the </w:t>
            </w:r>
            <w:proofErr w:type="gramStart"/>
            <w:r w:rsidRPr="004C1196">
              <w:rPr>
                <w:rFonts w:cs="Arial"/>
                <w:strike/>
                <w:szCs w:val="22"/>
              </w:rPr>
              <w:t>risks</w:t>
            </w:r>
            <w:proofErr w:type="gramEnd"/>
            <w:r w:rsidRPr="004C1196">
              <w:rPr>
                <w:rFonts w:cs="Arial"/>
                <w:szCs w:val="22"/>
              </w:rPr>
              <w:t xml:space="preserve"> </w:t>
            </w:r>
            <w:r w:rsidRPr="00760AD1">
              <w:rPr>
                <w:rFonts w:cs="Arial"/>
                <w:szCs w:val="22"/>
              </w:rPr>
              <w:lastRenderedPageBreak/>
              <w:t>indications and potential advantages and outcomes</w:t>
            </w:r>
            <w:r w:rsidRPr="004C1196">
              <w:rPr>
                <w:rFonts w:cs="Arial"/>
                <w:szCs w:val="22"/>
              </w:rPr>
              <w:t xml:space="preserve"> of these interventions</w:t>
            </w:r>
          </w:p>
          <w:p w14:paraId="1903D65A" w14:textId="0E1811F2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[PR </w:t>
            </w:r>
            <w:r w:rsidR="00665700" w:rsidRPr="00665700">
              <w:rPr>
                <w:rFonts w:cs="Arial"/>
                <w:szCs w:val="22"/>
              </w:rPr>
              <w:t>4.6.d.1.</w:t>
            </w:r>
            <w:r w:rsidRPr="004C1196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1361863107"/>
            <w:placeholder>
              <w:docPart w:val="9477C4C3E39B45BEBBB508BD0A7EB8C8"/>
            </w:placeholder>
            <w:showingPlcHdr/>
          </w:sdtPr>
          <w:sdtContent>
            <w:tc>
              <w:tcPr>
                <w:tcW w:w="3339" w:type="dxa"/>
              </w:tcPr>
              <w:p w14:paraId="4342FBF5" w14:textId="5D803BFB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245642651"/>
            <w:placeholder>
              <w:docPart w:val="AAC770BA26A24AD69F840B6BBB697C2C"/>
            </w:placeholder>
            <w:showingPlcHdr/>
          </w:sdtPr>
          <w:sdtContent>
            <w:tc>
              <w:tcPr>
                <w:tcW w:w="3321" w:type="dxa"/>
              </w:tcPr>
              <w:p w14:paraId="7BC8C7DB" w14:textId="3C0AB107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21D26C3D" w14:textId="77777777" w:rsidTr="3C6655CA">
        <w:tc>
          <w:tcPr>
            <w:tcW w:w="3062" w:type="dxa"/>
          </w:tcPr>
          <w:p w14:paraId="2DABE7D8" w14:textId="77777777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Airway management skills</w:t>
            </w:r>
          </w:p>
          <w:p w14:paraId="36EA2063" w14:textId="249F1C25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[PR </w:t>
            </w:r>
            <w:r w:rsidR="00665700" w:rsidRPr="00665700">
              <w:rPr>
                <w:rFonts w:cs="Arial"/>
                <w:szCs w:val="22"/>
              </w:rPr>
              <w:t>4.6.d.2.</w:t>
            </w:r>
            <w:r w:rsidRPr="004C1196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1086663448"/>
            <w:placeholder>
              <w:docPart w:val="1E888E1DF7014D9BB2CB831C269A09FE"/>
            </w:placeholder>
            <w:showingPlcHdr/>
          </w:sdtPr>
          <w:sdtContent>
            <w:tc>
              <w:tcPr>
                <w:tcW w:w="3339" w:type="dxa"/>
              </w:tcPr>
              <w:p w14:paraId="4EE9446A" w14:textId="3C0FAA02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443269422"/>
            <w:placeholder>
              <w:docPart w:val="C6EF0E73C7834E23A334B8052C325AA9"/>
            </w:placeholder>
            <w:showingPlcHdr/>
          </w:sdtPr>
          <w:sdtContent>
            <w:tc>
              <w:tcPr>
                <w:tcW w:w="3321" w:type="dxa"/>
              </w:tcPr>
              <w:p w14:paraId="65F2772A" w14:textId="342991B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26659EFF" w14:textId="77777777" w:rsidTr="3C6655CA">
        <w:tc>
          <w:tcPr>
            <w:tcW w:w="3062" w:type="dxa"/>
          </w:tcPr>
          <w:p w14:paraId="208F1BCE" w14:textId="77777777" w:rsidR="00315062" w:rsidRPr="00A6207D" w:rsidRDefault="00315062" w:rsidP="00315062">
            <w:pPr>
              <w:widowControl w:val="0"/>
              <w:rPr>
                <w:rFonts w:cs="Arial"/>
                <w:szCs w:val="22"/>
                <w:lang w:val="fr-FR"/>
              </w:rPr>
            </w:pPr>
            <w:proofErr w:type="spellStart"/>
            <w:r w:rsidRPr="00A6207D">
              <w:rPr>
                <w:rFonts w:cs="Arial"/>
                <w:szCs w:val="22"/>
                <w:lang w:val="fr-FR"/>
              </w:rPr>
              <w:t>Sedation</w:t>
            </w:r>
            <w:proofErr w:type="spellEnd"/>
            <w:r w:rsidRPr="00A6207D">
              <w:rPr>
                <w:rFonts w:cs="Arial"/>
                <w:szCs w:val="22"/>
                <w:lang w:val="fr-FR"/>
              </w:rPr>
              <w:t>/</w:t>
            </w:r>
            <w:proofErr w:type="spellStart"/>
            <w:r w:rsidRPr="00A6207D">
              <w:rPr>
                <w:rFonts w:cs="Arial"/>
                <w:szCs w:val="22"/>
                <w:lang w:val="fr-FR"/>
              </w:rPr>
              <w:t>analgesia</w:t>
            </w:r>
            <w:proofErr w:type="spellEnd"/>
          </w:p>
          <w:p w14:paraId="2D2A77CB" w14:textId="7302D32D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rFonts w:cs="Arial"/>
                <w:szCs w:val="22"/>
                <w:lang w:val="fr-FR"/>
              </w:rPr>
              <w:t xml:space="preserve">[PR </w:t>
            </w:r>
            <w:r w:rsidR="00665700" w:rsidRPr="00665700">
              <w:rPr>
                <w:rFonts w:cs="Arial"/>
                <w:szCs w:val="22"/>
                <w:lang w:val="fr-FR"/>
              </w:rPr>
              <w:t>4.6.d.3.</w:t>
            </w:r>
            <w:r w:rsidRPr="00A6207D">
              <w:rPr>
                <w:rFonts w:cs="Arial"/>
                <w:szCs w:val="22"/>
                <w:lang w:val="fr-FR"/>
              </w:rPr>
              <w:t>]</w:t>
            </w:r>
          </w:p>
        </w:tc>
        <w:sdt>
          <w:sdtPr>
            <w:rPr>
              <w:bCs/>
            </w:rPr>
            <w:id w:val="-1537652485"/>
            <w:placeholder>
              <w:docPart w:val="B863D5DF459241CEA9302296B96BEAB7"/>
            </w:placeholder>
            <w:showingPlcHdr/>
          </w:sdtPr>
          <w:sdtContent>
            <w:tc>
              <w:tcPr>
                <w:tcW w:w="3339" w:type="dxa"/>
              </w:tcPr>
              <w:p w14:paraId="514264F0" w14:textId="137DD6D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255968363"/>
            <w:placeholder>
              <w:docPart w:val="7EE9F5CE39BC43269899401698045FD8"/>
            </w:placeholder>
            <w:showingPlcHdr/>
          </w:sdtPr>
          <w:sdtContent>
            <w:tc>
              <w:tcPr>
                <w:tcW w:w="3321" w:type="dxa"/>
              </w:tcPr>
              <w:p w14:paraId="7B271BE2" w14:textId="6199C275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297AC316" w14:textId="77777777" w:rsidTr="3C6655CA">
        <w:tc>
          <w:tcPr>
            <w:tcW w:w="3062" w:type="dxa"/>
          </w:tcPr>
          <w:p w14:paraId="239153B6" w14:textId="77777777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Fluoroscopic imaging and radiation safety</w:t>
            </w:r>
          </w:p>
          <w:p w14:paraId="19453401" w14:textId="39A9675A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[PR </w:t>
            </w:r>
            <w:r w:rsidR="00665700" w:rsidRPr="00665700">
              <w:rPr>
                <w:rFonts w:cs="Arial"/>
                <w:szCs w:val="22"/>
              </w:rPr>
              <w:t>4.6.d.4.</w:t>
            </w:r>
            <w:r w:rsidRPr="004C1196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-1687437562"/>
            <w:placeholder>
              <w:docPart w:val="49B9571062464F46B49AB816242F65A0"/>
            </w:placeholder>
            <w:showingPlcHdr/>
          </w:sdtPr>
          <w:sdtContent>
            <w:tc>
              <w:tcPr>
                <w:tcW w:w="3339" w:type="dxa"/>
              </w:tcPr>
              <w:p w14:paraId="0EE8B766" w14:textId="56EBE765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813480097"/>
            <w:placeholder>
              <w:docPart w:val="69F2FE5D401240569BDA99F773A56D0A"/>
            </w:placeholder>
            <w:showingPlcHdr/>
          </w:sdtPr>
          <w:sdtContent>
            <w:tc>
              <w:tcPr>
                <w:tcW w:w="3321" w:type="dxa"/>
              </w:tcPr>
              <w:p w14:paraId="10D07DE7" w14:textId="24C9E9C5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08D901A9" w14:textId="77777777" w:rsidTr="3C6655CA">
        <w:tc>
          <w:tcPr>
            <w:tcW w:w="3062" w:type="dxa"/>
          </w:tcPr>
          <w:p w14:paraId="659AF75C" w14:textId="01D611DD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Pharmacology of local anesthetics and other injectable medications, to include radiographic contrast agents and steroid preparations</w:t>
            </w:r>
          </w:p>
          <w:p w14:paraId="0510727F" w14:textId="0FC65EDA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[PR </w:t>
            </w:r>
            <w:r w:rsidR="001F6D79" w:rsidRPr="001F6D79">
              <w:rPr>
                <w:rFonts w:cs="Arial"/>
                <w:szCs w:val="22"/>
              </w:rPr>
              <w:t>4.6.d.5.</w:t>
            </w:r>
            <w:r w:rsidRPr="004C1196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-1574348583"/>
            <w:placeholder>
              <w:docPart w:val="F978DDFC82944E4192E282EB80D7E047"/>
            </w:placeholder>
            <w:showingPlcHdr/>
          </w:sdtPr>
          <w:sdtContent>
            <w:tc>
              <w:tcPr>
                <w:tcW w:w="3339" w:type="dxa"/>
              </w:tcPr>
              <w:p w14:paraId="63051F18" w14:textId="6585BA5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712029200"/>
            <w:placeholder>
              <w:docPart w:val="76EB84699E9E4DAF9D6A826D9A9B82C1"/>
            </w:placeholder>
            <w:showingPlcHdr/>
          </w:sdtPr>
          <w:sdtContent>
            <w:tc>
              <w:tcPr>
                <w:tcW w:w="3321" w:type="dxa"/>
              </w:tcPr>
              <w:p w14:paraId="5686B4F5" w14:textId="1D47E2CB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012408FB" w14:textId="77777777" w:rsidTr="3C6655CA">
        <w:tc>
          <w:tcPr>
            <w:tcW w:w="3062" w:type="dxa"/>
          </w:tcPr>
          <w:p w14:paraId="08215E08" w14:textId="77777777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Treatment of local anesthetic systemic toxicity</w:t>
            </w:r>
          </w:p>
          <w:p w14:paraId="0320FDC6" w14:textId="4836C973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[PR </w:t>
            </w:r>
            <w:r w:rsidR="00D80CF4" w:rsidRPr="00D80CF4">
              <w:rPr>
                <w:rFonts w:cs="Arial"/>
                <w:szCs w:val="22"/>
              </w:rPr>
              <w:t>4.6.d.5.a.</w:t>
            </w:r>
            <w:r w:rsidRPr="004C1196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1078094185"/>
            <w:placeholder>
              <w:docPart w:val="243EC6E5205543A49DEDC9A84EA56EF3"/>
            </w:placeholder>
            <w:showingPlcHdr/>
          </w:sdtPr>
          <w:sdtContent>
            <w:tc>
              <w:tcPr>
                <w:tcW w:w="3339" w:type="dxa"/>
              </w:tcPr>
              <w:p w14:paraId="23B4567E" w14:textId="1F19388C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5474470"/>
            <w:placeholder>
              <w:docPart w:val="9C9C148A479345898DD25CE83904F044"/>
            </w:placeholder>
            <w:showingPlcHdr/>
          </w:sdtPr>
          <w:sdtContent>
            <w:tc>
              <w:tcPr>
                <w:tcW w:w="3321" w:type="dxa"/>
              </w:tcPr>
              <w:p w14:paraId="5866F724" w14:textId="3F4F4D85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205278C6" w14:textId="77777777" w:rsidTr="3C6655CA">
        <w:tc>
          <w:tcPr>
            <w:tcW w:w="3062" w:type="dxa"/>
          </w:tcPr>
          <w:p w14:paraId="5E79440C" w14:textId="77777777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Trigger point injections</w:t>
            </w:r>
          </w:p>
          <w:p w14:paraId="6D346968" w14:textId="46F25D38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[PR </w:t>
            </w:r>
            <w:r w:rsidR="00D80CF4" w:rsidRPr="00D80CF4">
              <w:rPr>
                <w:rFonts w:cs="Arial"/>
                <w:szCs w:val="22"/>
              </w:rPr>
              <w:t>4.6.d.6.</w:t>
            </w:r>
            <w:r w:rsidRPr="004C1196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2066685638"/>
            <w:placeholder>
              <w:docPart w:val="DC1F8D4A69C944068C18E45489952FFA"/>
            </w:placeholder>
            <w:showingPlcHdr/>
          </w:sdtPr>
          <w:sdtContent>
            <w:tc>
              <w:tcPr>
                <w:tcW w:w="3339" w:type="dxa"/>
              </w:tcPr>
              <w:p w14:paraId="0EBCB96A" w14:textId="6E4413E2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786805373"/>
            <w:placeholder>
              <w:docPart w:val="F1FBD3BB5149463ABBE8A97D403758C8"/>
            </w:placeholder>
            <w:showingPlcHdr/>
          </w:sdtPr>
          <w:sdtContent>
            <w:tc>
              <w:tcPr>
                <w:tcW w:w="3321" w:type="dxa"/>
              </w:tcPr>
              <w:p w14:paraId="7921CA15" w14:textId="7947809C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024147BE" w14:textId="77777777" w:rsidTr="3C6655CA">
        <w:tc>
          <w:tcPr>
            <w:tcW w:w="3062" w:type="dxa"/>
          </w:tcPr>
          <w:p w14:paraId="16F00233" w14:textId="77777777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Peripheral and cranial nerve blocks and ablation</w:t>
            </w:r>
          </w:p>
          <w:p w14:paraId="10910FD5" w14:textId="61A2E062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rFonts w:cs="Arial"/>
                <w:szCs w:val="22"/>
                <w:lang w:val="fr-FR"/>
              </w:rPr>
              <w:t xml:space="preserve">[PR </w:t>
            </w:r>
            <w:r w:rsidR="00D80CF4" w:rsidRPr="00D80CF4">
              <w:rPr>
                <w:rFonts w:cs="Arial"/>
                <w:szCs w:val="22"/>
                <w:lang w:val="fr-FR"/>
              </w:rPr>
              <w:t>4.6.d.7.</w:t>
            </w:r>
            <w:r w:rsidRPr="00A6207D">
              <w:rPr>
                <w:rFonts w:cs="Arial"/>
                <w:szCs w:val="22"/>
                <w:lang w:val="fr-FR"/>
              </w:rPr>
              <w:t>]</w:t>
            </w:r>
          </w:p>
        </w:tc>
        <w:sdt>
          <w:sdtPr>
            <w:rPr>
              <w:bCs/>
            </w:rPr>
            <w:id w:val="1952594889"/>
            <w:placeholder>
              <w:docPart w:val="4B9C7F83A02F457BABB266DB70EE1472"/>
            </w:placeholder>
            <w:showingPlcHdr/>
          </w:sdtPr>
          <w:sdtContent>
            <w:tc>
              <w:tcPr>
                <w:tcW w:w="3339" w:type="dxa"/>
              </w:tcPr>
              <w:p w14:paraId="281925CA" w14:textId="6F752466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894118477"/>
            <w:placeholder>
              <w:docPart w:val="75813215B930466391A4B5BFA02A2046"/>
            </w:placeholder>
            <w:showingPlcHdr/>
          </w:sdtPr>
          <w:sdtContent>
            <w:tc>
              <w:tcPr>
                <w:tcW w:w="3321" w:type="dxa"/>
              </w:tcPr>
              <w:p w14:paraId="67CB6DD4" w14:textId="548210E0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DBBE35A" w14:textId="77777777" w:rsidTr="3C6655CA">
        <w:tc>
          <w:tcPr>
            <w:tcW w:w="3062" w:type="dxa"/>
          </w:tcPr>
          <w:p w14:paraId="1D6A02D1" w14:textId="2B9F13BA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Spinal injections, to include epidural injections: interlaminar, transforaminal, nerve root sheath injections, and zygapophysial joint injections</w:t>
            </w:r>
          </w:p>
          <w:p w14:paraId="06FAC7A6" w14:textId="3A7C9EDC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rFonts w:cs="Arial"/>
                <w:szCs w:val="22"/>
                <w:lang w:val="fr-FR"/>
              </w:rPr>
              <w:t xml:space="preserve">[PR </w:t>
            </w:r>
            <w:r w:rsidR="00D80CF4" w:rsidRPr="00D80CF4">
              <w:rPr>
                <w:rFonts w:cs="Arial"/>
                <w:szCs w:val="22"/>
                <w:lang w:val="fr-FR"/>
              </w:rPr>
              <w:t>4.6.d.8.</w:t>
            </w:r>
            <w:r w:rsidRPr="00A6207D">
              <w:rPr>
                <w:rFonts w:cs="Arial"/>
                <w:szCs w:val="22"/>
                <w:lang w:val="fr-FR"/>
              </w:rPr>
              <w:t>]</w:t>
            </w:r>
          </w:p>
        </w:tc>
        <w:sdt>
          <w:sdtPr>
            <w:rPr>
              <w:bCs/>
            </w:rPr>
            <w:id w:val="340986894"/>
            <w:placeholder>
              <w:docPart w:val="F6E807BC36354A19BE388768CB208188"/>
            </w:placeholder>
            <w:showingPlcHdr/>
          </w:sdtPr>
          <w:sdtContent>
            <w:tc>
              <w:tcPr>
                <w:tcW w:w="3339" w:type="dxa"/>
              </w:tcPr>
              <w:p w14:paraId="5DC9ECDE" w14:textId="68677F74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380062494"/>
            <w:placeholder>
              <w:docPart w:val="929F019D33B8470F8D8914BD03A0BBB7"/>
            </w:placeholder>
            <w:showingPlcHdr/>
          </w:sdtPr>
          <w:sdtContent>
            <w:tc>
              <w:tcPr>
                <w:tcW w:w="3321" w:type="dxa"/>
              </w:tcPr>
              <w:p w14:paraId="2690D804" w14:textId="0A887951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62C2295B" w14:textId="77777777" w:rsidTr="3C6655CA">
        <w:tc>
          <w:tcPr>
            <w:tcW w:w="3062" w:type="dxa"/>
          </w:tcPr>
          <w:p w14:paraId="4C0DBBA0" w14:textId="77777777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Discography and intradiscal/percutaneous disc treatments</w:t>
            </w:r>
          </w:p>
          <w:p w14:paraId="45E3D15A" w14:textId="215CA1D8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[PR </w:t>
            </w:r>
            <w:r w:rsidR="00D80CF4" w:rsidRPr="00D80CF4">
              <w:rPr>
                <w:rFonts w:cs="Arial"/>
                <w:szCs w:val="22"/>
              </w:rPr>
              <w:t>4.6.d.9.</w:t>
            </w:r>
            <w:r w:rsidRPr="004C1196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-1832821106"/>
            <w:placeholder>
              <w:docPart w:val="B18CC7E3074D472E904C5D2B686CF8D0"/>
            </w:placeholder>
            <w:showingPlcHdr/>
          </w:sdtPr>
          <w:sdtContent>
            <w:tc>
              <w:tcPr>
                <w:tcW w:w="3339" w:type="dxa"/>
              </w:tcPr>
              <w:p w14:paraId="4FE33692" w14:textId="5C8F4514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947040230"/>
            <w:placeholder>
              <w:docPart w:val="4E11710C26ED4738B62C002C174595BF"/>
            </w:placeholder>
            <w:showingPlcHdr/>
          </w:sdtPr>
          <w:sdtContent>
            <w:tc>
              <w:tcPr>
                <w:tcW w:w="3321" w:type="dxa"/>
              </w:tcPr>
              <w:p w14:paraId="5AB166D0" w14:textId="67AEFA26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055422F3" w14:textId="77777777" w:rsidTr="3C6655CA">
        <w:tc>
          <w:tcPr>
            <w:tcW w:w="3062" w:type="dxa"/>
          </w:tcPr>
          <w:p w14:paraId="4DB96232" w14:textId="1C827D71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Joint and bursal injections, to include sacroiliac, hip, knee, and shoulder joint injections</w:t>
            </w:r>
          </w:p>
          <w:p w14:paraId="5BF905B5" w14:textId="0363F614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[PR </w:t>
            </w:r>
            <w:r w:rsidR="009A204C" w:rsidRPr="009A204C">
              <w:rPr>
                <w:rFonts w:cs="Arial"/>
                <w:szCs w:val="22"/>
              </w:rPr>
              <w:t>4.6.d.10.</w:t>
            </w:r>
            <w:r w:rsidRPr="004C1196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523059741"/>
            <w:placeholder>
              <w:docPart w:val="5A75AB8A747E40AD8BEF15F509C9326C"/>
            </w:placeholder>
            <w:showingPlcHdr/>
          </w:sdtPr>
          <w:sdtContent>
            <w:tc>
              <w:tcPr>
                <w:tcW w:w="3339" w:type="dxa"/>
              </w:tcPr>
              <w:p w14:paraId="7B5CE005" w14:textId="4A1A5E7A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501248992"/>
            <w:placeholder>
              <w:docPart w:val="9F36AFE725164E5792C9A80959A1DE83"/>
            </w:placeholder>
            <w:showingPlcHdr/>
          </w:sdtPr>
          <w:sdtContent>
            <w:tc>
              <w:tcPr>
                <w:tcW w:w="3321" w:type="dxa"/>
              </w:tcPr>
              <w:p w14:paraId="350B15E8" w14:textId="617932A2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1A94E3E2" w14:textId="77777777" w:rsidTr="3C6655CA">
        <w:tc>
          <w:tcPr>
            <w:tcW w:w="3062" w:type="dxa"/>
          </w:tcPr>
          <w:p w14:paraId="07CD8A90" w14:textId="77777777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Sympathetic ganglion blocks</w:t>
            </w:r>
          </w:p>
          <w:p w14:paraId="73497852" w14:textId="208E0C37" w:rsidR="00315062" w:rsidRPr="004C1196" w:rsidRDefault="00315062" w:rsidP="00315062">
            <w:pPr>
              <w:widowControl w:val="0"/>
            </w:pPr>
            <w:r w:rsidRPr="004C1196">
              <w:rPr>
                <w:rFonts w:cs="Arial"/>
                <w:szCs w:val="22"/>
              </w:rPr>
              <w:t xml:space="preserve">[PR </w:t>
            </w:r>
            <w:r w:rsidR="009A204C" w:rsidRPr="009A204C">
              <w:rPr>
                <w:rFonts w:cs="Arial"/>
                <w:szCs w:val="22"/>
              </w:rPr>
              <w:t>4.6.d.11.</w:t>
            </w:r>
            <w:r w:rsidRPr="004C1196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1458146509"/>
            <w:placeholder>
              <w:docPart w:val="1002AF7E1D204868B1A029AD18943D8A"/>
            </w:placeholder>
            <w:showingPlcHdr/>
          </w:sdtPr>
          <w:sdtContent>
            <w:tc>
              <w:tcPr>
                <w:tcW w:w="3339" w:type="dxa"/>
              </w:tcPr>
              <w:p w14:paraId="6499E2F7" w14:textId="00CDC1EE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392766421"/>
            <w:placeholder>
              <w:docPart w:val="C467BBFE6FC847A08063463F9D4A2DAA"/>
            </w:placeholder>
            <w:showingPlcHdr/>
          </w:sdtPr>
          <w:sdtContent>
            <w:tc>
              <w:tcPr>
                <w:tcW w:w="3321" w:type="dxa"/>
              </w:tcPr>
              <w:p w14:paraId="7EA4FD43" w14:textId="39BFA771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215A8FFB" w14:textId="77777777" w:rsidTr="3C6655CA">
        <w:tc>
          <w:tcPr>
            <w:tcW w:w="3062" w:type="dxa"/>
          </w:tcPr>
          <w:p w14:paraId="5CF72858" w14:textId="77777777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Epidural and intrathecal medication management</w:t>
            </w:r>
          </w:p>
          <w:p w14:paraId="10D3B09B" w14:textId="417E4019" w:rsidR="00315062" w:rsidRPr="004E6BB1" w:rsidRDefault="00315062" w:rsidP="00315062">
            <w:pPr>
              <w:widowControl w:val="0"/>
            </w:pPr>
            <w:r w:rsidRPr="004E6BB1">
              <w:rPr>
                <w:rFonts w:cs="Arial"/>
                <w:szCs w:val="22"/>
              </w:rPr>
              <w:t xml:space="preserve">[PR </w:t>
            </w:r>
            <w:r w:rsidR="009A204C" w:rsidRPr="004E6BB1">
              <w:rPr>
                <w:rFonts w:cs="Arial"/>
                <w:szCs w:val="22"/>
              </w:rPr>
              <w:t>4.6.d.12.</w:t>
            </w:r>
            <w:r w:rsidRPr="004E6BB1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-801390416"/>
            <w:placeholder>
              <w:docPart w:val="869B453CB7F84DFFB82491E65F717795"/>
            </w:placeholder>
            <w:showingPlcHdr/>
          </w:sdtPr>
          <w:sdtContent>
            <w:tc>
              <w:tcPr>
                <w:tcW w:w="3339" w:type="dxa"/>
              </w:tcPr>
              <w:p w14:paraId="242AEEB8" w14:textId="3E871E8A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620725237"/>
            <w:placeholder>
              <w:docPart w:val="1D87117878B445579A91B3670CF1E429"/>
            </w:placeholder>
            <w:showingPlcHdr/>
          </w:sdtPr>
          <w:sdtContent>
            <w:tc>
              <w:tcPr>
                <w:tcW w:w="3321" w:type="dxa"/>
              </w:tcPr>
              <w:p w14:paraId="1E14DC77" w14:textId="7DDE16BF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4C1196" w14:paraId="653C0E83" w14:textId="77777777" w:rsidTr="3C6655CA">
        <w:tc>
          <w:tcPr>
            <w:tcW w:w="3062" w:type="dxa"/>
          </w:tcPr>
          <w:p w14:paraId="2A52665A" w14:textId="77777777" w:rsidR="00315062" w:rsidRPr="00A6207D" w:rsidRDefault="00315062" w:rsidP="00315062">
            <w:pPr>
              <w:widowControl w:val="0"/>
              <w:rPr>
                <w:rFonts w:cs="Arial"/>
                <w:szCs w:val="22"/>
                <w:lang w:val="fr-FR"/>
              </w:rPr>
            </w:pPr>
            <w:r w:rsidRPr="00A6207D">
              <w:rPr>
                <w:rFonts w:cs="Arial"/>
                <w:szCs w:val="22"/>
                <w:lang w:val="fr-FR"/>
              </w:rPr>
              <w:t xml:space="preserve">Spinal </w:t>
            </w:r>
            <w:proofErr w:type="spellStart"/>
            <w:r w:rsidRPr="00A6207D">
              <w:rPr>
                <w:rFonts w:cs="Arial"/>
                <w:szCs w:val="22"/>
                <w:lang w:val="fr-FR"/>
              </w:rPr>
              <w:t>cord</w:t>
            </w:r>
            <w:proofErr w:type="spellEnd"/>
            <w:r w:rsidRPr="00A6207D">
              <w:rPr>
                <w:rFonts w:cs="Arial"/>
                <w:szCs w:val="22"/>
                <w:lang w:val="fr-FR"/>
              </w:rPr>
              <w:t xml:space="preserve"> stimulation</w:t>
            </w:r>
          </w:p>
          <w:p w14:paraId="362D6030" w14:textId="08DC79B5" w:rsidR="00315062" w:rsidRPr="00A6207D" w:rsidRDefault="00315062" w:rsidP="00315062">
            <w:pPr>
              <w:widowControl w:val="0"/>
              <w:rPr>
                <w:lang w:val="fr-FR"/>
              </w:rPr>
            </w:pPr>
            <w:r w:rsidRPr="00A6207D">
              <w:rPr>
                <w:rFonts w:cs="Arial"/>
                <w:szCs w:val="22"/>
                <w:lang w:val="fr-FR"/>
              </w:rPr>
              <w:t xml:space="preserve">[PR </w:t>
            </w:r>
            <w:r w:rsidR="009A204C" w:rsidRPr="009A204C">
              <w:rPr>
                <w:rFonts w:cs="Arial"/>
                <w:szCs w:val="22"/>
                <w:lang w:val="fr-FR"/>
              </w:rPr>
              <w:t>4.6.d.13.</w:t>
            </w:r>
            <w:r w:rsidRPr="00A6207D">
              <w:rPr>
                <w:rFonts w:cs="Arial"/>
                <w:szCs w:val="22"/>
                <w:lang w:val="fr-FR"/>
              </w:rPr>
              <w:t>]</w:t>
            </w:r>
          </w:p>
        </w:tc>
        <w:sdt>
          <w:sdtPr>
            <w:rPr>
              <w:bCs/>
            </w:rPr>
            <w:id w:val="-1797441132"/>
            <w:placeholder>
              <w:docPart w:val="82C7716370EB45E7B7DA0E3091CDFB63"/>
            </w:placeholder>
            <w:showingPlcHdr/>
          </w:sdtPr>
          <w:sdtContent>
            <w:tc>
              <w:tcPr>
                <w:tcW w:w="3339" w:type="dxa"/>
              </w:tcPr>
              <w:p w14:paraId="05CFF4F2" w14:textId="1B5E4CC6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653721583"/>
            <w:placeholder>
              <w:docPart w:val="FE8B34DF09984B739380367ED96453F4"/>
            </w:placeholder>
            <w:showingPlcHdr/>
          </w:sdtPr>
          <w:sdtContent>
            <w:tc>
              <w:tcPr>
                <w:tcW w:w="3321" w:type="dxa"/>
              </w:tcPr>
              <w:p w14:paraId="15F4A3C9" w14:textId="6BFFCEC8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062" w:rsidRPr="00102F43" w14:paraId="52FF864F" w14:textId="77777777" w:rsidTr="3C6655CA">
        <w:tc>
          <w:tcPr>
            <w:tcW w:w="3062" w:type="dxa"/>
          </w:tcPr>
          <w:p w14:paraId="4C05B625" w14:textId="77777777" w:rsidR="00315062" w:rsidRPr="004C1196" w:rsidRDefault="00315062" w:rsidP="00315062">
            <w:pPr>
              <w:widowControl w:val="0"/>
              <w:rPr>
                <w:rFonts w:cs="Arial"/>
                <w:szCs w:val="22"/>
              </w:rPr>
            </w:pPr>
            <w:r w:rsidRPr="004C1196">
              <w:rPr>
                <w:rFonts w:cs="Arial"/>
                <w:szCs w:val="22"/>
              </w:rPr>
              <w:t>Intrathecal drug administration systems</w:t>
            </w:r>
          </w:p>
          <w:p w14:paraId="12297B44" w14:textId="7D1C95FE" w:rsidR="00315062" w:rsidRPr="004E6BB1" w:rsidRDefault="00315062" w:rsidP="00315062">
            <w:pPr>
              <w:widowControl w:val="0"/>
            </w:pPr>
            <w:r w:rsidRPr="004E6BB1">
              <w:rPr>
                <w:rFonts w:cs="Arial"/>
                <w:szCs w:val="22"/>
              </w:rPr>
              <w:lastRenderedPageBreak/>
              <w:t xml:space="preserve">[PR </w:t>
            </w:r>
            <w:r w:rsidR="009A204C" w:rsidRPr="004E6BB1">
              <w:rPr>
                <w:rFonts w:cs="Arial"/>
                <w:szCs w:val="22"/>
              </w:rPr>
              <w:t>4.6.d.14.</w:t>
            </w:r>
            <w:r w:rsidRPr="004E6BB1">
              <w:rPr>
                <w:rFonts w:cs="Arial"/>
                <w:szCs w:val="22"/>
              </w:rPr>
              <w:t>]</w:t>
            </w:r>
          </w:p>
        </w:tc>
        <w:sdt>
          <w:sdtPr>
            <w:rPr>
              <w:bCs/>
            </w:rPr>
            <w:id w:val="-869148763"/>
            <w:placeholder>
              <w:docPart w:val="9AD8527F95D64CC19246F5D56ABFD9D4"/>
            </w:placeholder>
            <w:showingPlcHdr/>
          </w:sdtPr>
          <w:sdtContent>
            <w:tc>
              <w:tcPr>
                <w:tcW w:w="3339" w:type="dxa"/>
              </w:tcPr>
              <w:p w14:paraId="5C6AA0AA" w14:textId="1E7A699B" w:rsidR="00315062" w:rsidRPr="004C1196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614049063"/>
            <w:placeholder>
              <w:docPart w:val="4326076402B34DD2870A0C0E7F5205D0"/>
            </w:placeholder>
            <w:showingPlcHdr/>
          </w:sdtPr>
          <w:sdtContent>
            <w:tc>
              <w:tcPr>
                <w:tcW w:w="3321" w:type="dxa"/>
              </w:tcPr>
              <w:p w14:paraId="01A2861C" w14:textId="1CD9A159" w:rsidR="00315062" w:rsidRPr="00102F43" w:rsidRDefault="00315062" w:rsidP="00315062">
                <w:pPr>
                  <w:rPr>
                    <w:bCs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FD07000" w14:textId="77777777" w:rsidR="00F0748E" w:rsidRPr="00102F43" w:rsidRDefault="00F0748E" w:rsidP="006071F4">
      <w:pPr>
        <w:rPr>
          <w:rFonts w:cs="Arial"/>
          <w:szCs w:val="22"/>
        </w:rPr>
      </w:pPr>
    </w:p>
    <w:p w14:paraId="6A657322" w14:textId="77777777" w:rsidR="00F00721" w:rsidRPr="00102F43" w:rsidRDefault="00F00721" w:rsidP="00F00721">
      <w:pPr>
        <w:widowControl w:val="0"/>
        <w:rPr>
          <w:bCs/>
        </w:rPr>
      </w:pPr>
      <w:r w:rsidRPr="00102F43">
        <w:rPr>
          <w:b/>
          <w:bCs/>
        </w:rPr>
        <w:t>Practice-based Learning and Improvement</w:t>
      </w:r>
    </w:p>
    <w:p w14:paraId="50FED5F6" w14:textId="77777777" w:rsidR="00F00721" w:rsidRPr="00102F43" w:rsidRDefault="00F00721" w:rsidP="00F00721">
      <w:pPr>
        <w:widowControl w:val="0"/>
        <w:ind w:left="360" w:hanging="360"/>
        <w:rPr>
          <w:bCs/>
        </w:rPr>
      </w:pPr>
    </w:p>
    <w:p w14:paraId="5B632CCF" w14:textId="638EC383" w:rsidR="00F00721" w:rsidRPr="00102F43" w:rsidRDefault="00F00721" w:rsidP="009211BD">
      <w:pPr>
        <w:numPr>
          <w:ilvl w:val="0"/>
          <w:numId w:val="6"/>
        </w:numPr>
        <w:rPr>
          <w:rFonts w:eastAsia="Calibri"/>
          <w:szCs w:val="22"/>
        </w:rPr>
      </w:pPr>
      <w:r w:rsidRPr="00102F43">
        <w:rPr>
          <w:rFonts w:eastAsia="Calibri"/>
          <w:szCs w:val="22"/>
        </w:rPr>
        <w:t xml:space="preserve">Briefly describe one learning activity in which </w:t>
      </w:r>
      <w:r w:rsidR="00CB7D3F" w:rsidRPr="00102F43">
        <w:rPr>
          <w:rFonts w:eastAsia="Calibri"/>
          <w:szCs w:val="22"/>
        </w:rPr>
        <w:t>fellows</w:t>
      </w:r>
      <w:r w:rsidRPr="00102F43">
        <w:rPr>
          <w:rFonts w:eastAsia="Calibri"/>
          <w:szCs w:val="22"/>
        </w:rPr>
        <w:t xml:space="preserve"> </w:t>
      </w:r>
      <w:r w:rsidR="0030646D">
        <w:rPr>
          <w:rFonts w:eastAsia="Calibri"/>
          <w:szCs w:val="22"/>
        </w:rPr>
        <w:t xml:space="preserve">will </w:t>
      </w:r>
      <w:r w:rsidRPr="00102F43">
        <w:rPr>
          <w:rFonts w:eastAsia="Calibri"/>
          <w:szCs w:val="22"/>
        </w:rPr>
        <w:t xml:space="preserve">demonstrate the ability to investigate and evaluate their care of patients, to appraise and assimilate scientific evidence, and to continuously improve patient care based on constant self-evaluation and lifelong learning. [PR </w:t>
      </w:r>
      <w:r w:rsidR="009A204C" w:rsidRPr="009A204C">
        <w:rPr>
          <w:rFonts w:eastAsia="Calibri"/>
          <w:szCs w:val="22"/>
        </w:rPr>
        <w:t>4.7.</w:t>
      </w:r>
      <w:r w:rsidRPr="00102F43">
        <w:rPr>
          <w:rFonts w:eastAsia="Calibri"/>
          <w:szCs w:val="22"/>
        </w:rPr>
        <w:t>] (Limit response to 400 words)</w:t>
      </w:r>
    </w:p>
    <w:p w14:paraId="06BAF75D" w14:textId="7C598DB3" w:rsidR="00F00721" w:rsidRPr="00102F43" w:rsidRDefault="00F00721" w:rsidP="00F00721">
      <w:pPr>
        <w:rPr>
          <w:rFonts w:eastAsia="Calibri"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F00721" w:rsidRPr="00102F43" w14:paraId="04AF4466" w14:textId="77777777" w:rsidTr="00F00721">
        <w:sdt>
          <w:sdtPr>
            <w:id w:val="885532975"/>
            <w:placeholder>
              <w:docPart w:val="B5F233CBDB2448E49F604CFF3620C648"/>
            </w:placeholder>
            <w:showingPlcHdr/>
          </w:sdtPr>
          <w:sdtContent>
            <w:tc>
              <w:tcPr>
                <w:tcW w:w="9769" w:type="dxa"/>
              </w:tcPr>
              <w:p w14:paraId="4DB06F6B" w14:textId="249E9AC7" w:rsidR="00F00721" w:rsidRPr="00102F43" w:rsidRDefault="00315062" w:rsidP="006D259E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2B3BA32" w14:textId="1A2D899F" w:rsidR="00F00721" w:rsidRPr="00102F43" w:rsidRDefault="00F00721" w:rsidP="00F00721">
      <w:pPr>
        <w:widowControl w:val="0"/>
        <w:rPr>
          <w:bCs/>
        </w:rPr>
      </w:pPr>
    </w:p>
    <w:p w14:paraId="13FAC8F6" w14:textId="77777777" w:rsidR="00F00721" w:rsidRPr="00102F43" w:rsidRDefault="00F00721" w:rsidP="00F00721">
      <w:pPr>
        <w:widowControl w:val="0"/>
        <w:ind w:left="360" w:hanging="360"/>
        <w:rPr>
          <w:bCs/>
        </w:rPr>
      </w:pPr>
      <w:r w:rsidRPr="00102F43">
        <w:rPr>
          <w:b/>
          <w:bCs/>
        </w:rPr>
        <w:t>Interpersonal and Communication Skills</w:t>
      </w:r>
    </w:p>
    <w:p w14:paraId="16FC5312" w14:textId="77777777" w:rsidR="00F00721" w:rsidRPr="00102F43" w:rsidRDefault="00F00721" w:rsidP="00F00721">
      <w:pPr>
        <w:widowControl w:val="0"/>
        <w:rPr>
          <w:bCs/>
        </w:rPr>
      </w:pPr>
    </w:p>
    <w:p w14:paraId="690B9AE0" w14:textId="360F4717" w:rsidR="00F00721" w:rsidRPr="000C43D1" w:rsidRDefault="00F00721" w:rsidP="006D259E">
      <w:pPr>
        <w:widowControl w:val="0"/>
        <w:numPr>
          <w:ilvl w:val="0"/>
          <w:numId w:val="5"/>
        </w:numPr>
        <w:ind w:left="360"/>
        <w:rPr>
          <w:bCs/>
        </w:rPr>
      </w:pPr>
      <w:r w:rsidRPr="000C43D1">
        <w:rPr>
          <w:bCs/>
        </w:rPr>
        <w:t xml:space="preserve">Briefly describe one learning activity in which </w:t>
      </w:r>
      <w:r w:rsidR="00CB7D3F" w:rsidRPr="000C43D1">
        <w:rPr>
          <w:bCs/>
        </w:rPr>
        <w:t>fellows</w:t>
      </w:r>
      <w:r w:rsidRPr="000C43D1">
        <w:rPr>
          <w:bCs/>
        </w:rPr>
        <w:t xml:space="preserve"> </w:t>
      </w:r>
      <w:r w:rsidR="0030646D" w:rsidRPr="000C43D1">
        <w:rPr>
          <w:bCs/>
        </w:rPr>
        <w:t xml:space="preserve">will </w:t>
      </w:r>
      <w:r w:rsidR="00F31888" w:rsidRPr="00F31888">
        <w:rPr>
          <w:bCs/>
        </w:rPr>
        <w:t>demonstrate interpersonal and communication skills that result in the effective exchange of information and collaboration with patients, their fami</w:t>
      </w:r>
      <w:r w:rsidR="002B1E64">
        <w:rPr>
          <w:bCs/>
        </w:rPr>
        <w:t>lies, and health professionals.</w:t>
      </w:r>
      <w:r w:rsidR="000C43D1">
        <w:rPr>
          <w:bCs/>
        </w:rPr>
        <w:t xml:space="preserve"> [PR </w:t>
      </w:r>
      <w:r w:rsidR="009A204C" w:rsidRPr="009A204C">
        <w:rPr>
          <w:bCs/>
        </w:rPr>
        <w:t>4.8.</w:t>
      </w:r>
      <w:r w:rsidRPr="000C43D1">
        <w:rPr>
          <w:bCs/>
        </w:rPr>
        <w:t>] (Limit response to 400 words)</w:t>
      </w:r>
    </w:p>
    <w:p w14:paraId="7D416C32" w14:textId="3259B7E9" w:rsidR="00F00721" w:rsidRPr="000C43D1" w:rsidRDefault="00F00721" w:rsidP="00F00721">
      <w:pPr>
        <w:widowControl w:val="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F00721" w:rsidRPr="00102F43" w14:paraId="36041257" w14:textId="77777777" w:rsidTr="006D259E">
        <w:sdt>
          <w:sdtPr>
            <w:id w:val="702375281"/>
            <w:placeholder>
              <w:docPart w:val="D1344D350CC14ABDA40982740101F6B2"/>
            </w:placeholder>
            <w:showingPlcHdr/>
          </w:sdtPr>
          <w:sdtContent>
            <w:tc>
              <w:tcPr>
                <w:tcW w:w="9770" w:type="dxa"/>
              </w:tcPr>
              <w:p w14:paraId="51E0BEC9" w14:textId="77F5654E" w:rsidR="00F00721" w:rsidRPr="00102F43" w:rsidRDefault="00315062" w:rsidP="006D259E">
                <w:pPr>
                  <w:widowControl w:val="0"/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5991635" w14:textId="21E86F04" w:rsidR="00F00721" w:rsidRPr="00102F43" w:rsidRDefault="00F00721" w:rsidP="00F00721">
      <w:pPr>
        <w:widowControl w:val="0"/>
        <w:rPr>
          <w:bCs/>
        </w:rPr>
      </w:pPr>
    </w:p>
    <w:p w14:paraId="00D04092" w14:textId="77777777" w:rsidR="00F00721" w:rsidRPr="00102F43" w:rsidRDefault="00F00721" w:rsidP="00F00721">
      <w:pPr>
        <w:widowControl w:val="0"/>
        <w:ind w:left="360" w:hanging="360"/>
        <w:rPr>
          <w:b/>
          <w:bCs/>
        </w:rPr>
      </w:pPr>
      <w:r w:rsidRPr="00102F43">
        <w:rPr>
          <w:b/>
          <w:bCs/>
        </w:rPr>
        <w:t>Systems-based Practice</w:t>
      </w:r>
    </w:p>
    <w:p w14:paraId="5049CE4C" w14:textId="77777777" w:rsidR="00F00721" w:rsidRPr="00102F43" w:rsidRDefault="00F00721" w:rsidP="00F00721">
      <w:pPr>
        <w:widowControl w:val="0"/>
        <w:ind w:left="360" w:hanging="360"/>
        <w:rPr>
          <w:b/>
          <w:bCs/>
        </w:rPr>
      </w:pPr>
    </w:p>
    <w:p w14:paraId="3A7C085C" w14:textId="3C7A1591" w:rsidR="00F00721" w:rsidRPr="00102F43" w:rsidRDefault="00F00721" w:rsidP="00533452">
      <w:pPr>
        <w:widowControl w:val="0"/>
        <w:numPr>
          <w:ilvl w:val="0"/>
          <w:numId w:val="8"/>
        </w:numPr>
        <w:ind w:left="360"/>
        <w:rPr>
          <w:bCs/>
        </w:rPr>
      </w:pPr>
      <w:r w:rsidRPr="00102F43">
        <w:rPr>
          <w:bCs/>
        </w:rPr>
        <w:t>Briefly describe the learning activity(</w:t>
      </w:r>
      <w:proofErr w:type="spellStart"/>
      <w:r w:rsidRPr="00102F43">
        <w:rPr>
          <w:bCs/>
        </w:rPr>
        <w:t>ies</w:t>
      </w:r>
      <w:proofErr w:type="spellEnd"/>
      <w:r w:rsidRPr="00102F43">
        <w:rPr>
          <w:bCs/>
        </w:rPr>
        <w:t xml:space="preserve">) through which </w:t>
      </w:r>
      <w:r w:rsidR="00CB7D3F" w:rsidRPr="00102F43">
        <w:rPr>
          <w:bCs/>
        </w:rPr>
        <w:t>fellows</w:t>
      </w:r>
      <w:r w:rsidRPr="00102F43">
        <w:rPr>
          <w:bCs/>
        </w:rPr>
        <w:t xml:space="preserve"> </w:t>
      </w:r>
      <w:r w:rsidR="0030646D">
        <w:rPr>
          <w:bCs/>
        </w:rPr>
        <w:t xml:space="preserve">will </w:t>
      </w:r>
      <w:r w:rsidRPr="00102F43">
        <w:rPr>
          <w:bCs/>
        </w:rPr>
        <w:t>demonstrate an awareness of and responsiveness to the larger context and system of health care,</w:t>
      </w:r>
      <w:r w:rsidR="001D23E7">
        <w:rPr>
          <w:bCs/>
        </w:rPr>
        <w:t xml:space="preserve"> including the social determinants of health,</w:t>
      </w:r>
      <w:r w:rsidRPr="00102F43">
        <w:rPr>
          <w:bCs/>
        </w:rPr>
        <w:t xml:space="preserve"> as well as the ability to call effectively on other resources in the system to provide optimal health care. [PR </w:t>
      </w:r>
      <w:r w:rsidR="009A204C" w:rsidRPr="009A204C">
        <w:rPr>
          <w:bCs/>
        </w:rPr>
        <w:t>4.9.</w:t>
      </w:r>
      <w:r w:rsidRPr="00102F43">
        <w:rPr>
          <w:bCs/>
        </w:rPr>
        <w:t>] (Limit response to 400 words)</w:t>
      </w:r>
    </w:p>
    <w:p w14:paraId="4359930E" w14:textId="09E48B5C" w:rsidR="00F00721" w:rsidRPr="00102F43" w:rsidRDefault="00F00721" w:rsidP="00F00721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F00721" w:rsidRPr="00102F43" w14:paraId="558B601B" w14:textId="77777777" w:rsidTr="00F00721">
        <w:sdt>
          <w:sdtPr>
            <w:id w:val="-757673207"/>
            <w:placeholder>
              <w:docPart w:val="68D10BDFCDDC41DA92F4BED50AE85761"/>
            </w:placeholder>
            <w:showingPlcHdr/>
          </w:sdtPr>
          <w:sdtContent>
            <w:tc>
              <w:tcPr>
                <w:tcW w:w="9769" w:type="dxa"/>
              </w:tcPr>
              <w:p w14:paraId="5E6B4D8F" w14:textId="33BE30AD" w:rsidR="00F00721" w:rsidRPr="00102F43" w:rsidRDefault="00315062" w:rsidP="006D259E">
                <w:pPr>
                  <w:ind w:left="360" w:hanging="360"/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98D52A" w14:textId="27A8E15F" w:rsidR="00F00721" w:rsidRPr="00102F43" w:rsidRDefault="00F00721" w:rsidP="006071F4">
      <w:pPr>
        <w:rPr>
          <w:rFonts w:cs="Arial"/>
          <w:szCs w:val="22"/>
        </w:rPr>
      </w:pPr>
    </w:p>
    <w:p w14:paraId="0A368727" w14:textId="77777777" w:rsidR="00C460FF" w:rsidRDefault="00677CB9" w:rsidP="006071F4">
      <w:pPr>
        <w:rPr>
          <w:rFonts w:cs="Arial"/>
          <w:b/>
          <w:szCs w:val="22"/>
        </w:rPr>
      </w:pPr>
      <w:r w:rsidRPr="00102F43">
        <w:rPr>
          <w:rFonts w:cs="Arial"/>
          <w:b/>
          <w:szCs w:val="22"/>
        </w:rPr>
        <w:t xml:space="preserve">Curriculum </w:t>
      </w:r>
      <w:r w:rsidR="00F0748E" w:rsidRPr="00102F43">
        <w:rPr>
          <w:rFonts w:cs="Arial"/>
          <w:b/>
          <w:szCs w:val="22"/>
        </w:rPr>
        <w:t>Organization and Fellow Experiences</w:t>
      </w:r>
    </w:p>
    <w:p w14:paraId="68EB8871" w14:textId="77777777" w:rsidR="00A264CA" w:rsidRPr="00102F43" w:rsidRDefault="00A264CA" w:rsidP="006071F4">
      <w:pPr>
        <w:rPr>
          <w:rFonts w:cs="Arial"/>
          <w:szCs w:val="22"/>
        </w:rPr>
      </w:pPr>
    </w:p>
    <w:p w14:paraId="33C89649" w14:textId="610159FD" w:rsidR="00FA6F95" w:rsidRPr="00E46124" w:rsidRDefault="00FA6F95" w:rsidP="00FA6F95">
      <w:pPr>
        <w:pStyle w:val="ListParagraph"/>
        <w:numPr>
          <w:ilvl w:val="0"/>
          <w:numId w:val="15"/>
        </w:numPr>
        <w:rPr>
          <w:szCs w:val="22"/>
        </w:rPr>
      </w:pPr>
      <w:r>
        <w:rPr>
          <w:szCs w:val="22"/>
        </w:rPr>
        <w:t xml:space="preserve">Describe how the program will provide fellows with clinical experiences/rotations of sufficient duration and with sufficient continuity </w:t>
      </w:r>
      <w:r w:rsidR="00533452">
        <w:rPr>
          <w:szCs w:val="22"/>
        </w:rPr>
        <w:t>of</w:t>
      </w:r>
      <w:r>
        <w:rPr>
          <w:szCs w:val="22"/>
        </w:rPr>
        <w:t xml:space="preserve"> supervising faculty </w:t>
      </w:r>
      <w:r w:rsidR="00533452">
        <w:rPr>
          <w:szCs w:val="22"/>
        </w:rPr>
        <w:t xml:space="preserve">members </w:t>
      </w:r>
      <w:r>
        <w:rPr>
          <w:szCs w:val="22"/>
        </w:rPr>
        <w:t>that the progressive learning needed to support fellow development is not compromised.</w:t>
      </w:r>
      <w:r w:rsidRPr="00E46124">
        <w:rPr>
          <w:szCs w:val="22"/>
        </w:rPr>
        <w:t xml:space="preserve"> [PR </w:t>
      </w:r>
      <w:r w:rsidR="00F57FFB" w:rsidRPr="00F57FFB">
        <w:rPr>
          <w:szCs w:val="22"/>
        </w:rPr>
        <w:t>4.11.a.</w:t>
      </w:r>
      <w:r w:rsidRPr="00E46124">
        <w:rPr>
          <w:szCs w:val="22"/>
        </w:rPr>
        <w:t>]</w:t>
      </w:r>
      <w:r w:rsidR="00160C1B">
        <w:rPr>
          <w:szCs w:val="22"/>
        </w:rPr>
        <w:t xml:space="preserve"> (Limit response to 400 words)</w:t>
      </w:r>
    </w:p>
    <w:p w14:paraId="313A4A02" w14:textId="77777777" w:rsidR="00FA6F95" w:rsidRPr="00102F43" w:rsidRDefault="00FA6F95" w:rsidP="00FA6F95">
      <w:pPr>
        <w:ind w:left="720" w:hanging="720"/>
        <w:rPr>
          <w:rFonts w:cs="Arial"/>
          <w:bCs/>
          <w:szCs w:val="22"/>
        </w:rPr>
      </w:pPr>
    </w:p>
    <w:tbl>
      <w:tblPr>
        <w:tblW w:w="4839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46"/>
      </w:tblGrid>
      <w:tr w:rsidR="00FA6F95" w:rsidRPr="00102F43" w14:paraId="46B462B4" w14:textId="77777777" w:rsidTr="006433BE">
        <w:sdt>
          <w:sdtPr>
            <w:id w:val="-1932352695"/>
            <w:placeholder>
              <w:docPart w:val="7264CEFECA114D27A6FB79B1C7F074A1"/>
            </w:placeholder>
            <w:showingPlcHdr/>
          </w:sdtPr>
          <w:sdtContent>
            <w:tc>
              <w:tcPr>
                <w:tcW w:w="9746" w:type="dxa"/>
              </w:tcPr>
              <w:p w14:paraId="24360040" w14:textId="3F97D949" w:rsidR="00FA6F95" w:rsidRPr="00102F43" w:rsidRDefault="00315062" w:rsidP="006433BE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C81C8AC" w14:textId="77777777" w:rsidR="00FA6F95" w:rsidRPr="00FA6F95" w:rsidRDefault="00FA6F95" w:rsidP="00FA6F95">
      <w:pPr>
        <w:rPr>
          <w:szCs w:val="22"/>
        </w:rPr>
      </w:pPr>
    </w:p>
    <w:p w14:paraId="2EDE521F" w14:textId="582977C7" w:rsidR="00EB5C79" w:rsidRPr="002B1E64" w:rsidRDefault="002727B8" w:rsidP="002B1E64">
      <w:pPr>
        <w:pStyle w:val="ListParagraph"/>
        <w:numPr>
          <w:ilvl w:val="0"/>
          <w:numId w:val="15"/>
        </w:numPr>
        <w:rPr>
          <w:szCs w:val="22"/>
        </w:rPr>
      </w:pPr>
      <w:r w:rsidRPr="002B1E64">
        <w:rPr>
          <w:szCs w:val="22"/>
        </w:rPr>
        <w:t>Clinical Experience</w:t>
      </w:r>
      <w:r w:rsidR="00C460FF" w:rsidRPr="002B1E64">
        <w:rPr>
          <w:szCs w:val="22"/>
        </w:rPr>
        <w:t xml:space="preserve">: </w:t>
      </w:r>
      <w:r w:rsidR="00677CB9" w:rsidRPr="002B1E64">
        <w:rPr>
          <w:szCs w:val="22"/>
        </w:rPr>
        <w:t>Indicate whether clinical experiences will be provided in each of the specified areas:</w:t>
      </w:r>
    </w:p>
    <w:p w14:paraId="257B2656" w14:textId="77777777" w:rsidR="00677CB9" w:rsidRPr="00102F43" w:rsidRDefault="00677CB9" w:rsidP="006071F4">
      <w:pPr>
        <w:rPr>
          <w:rFonts w:cs="Arial"/>
          <w:szCs w:val="22"/>
        </w:rPr>
      </w:pPr>
    </w:p>
    <w:tbl>
      <w:tblPr>
        <w:tblW w:w="4828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6930"/>
        <w:gridCol w:w="924"/>
        <w:gridCol w:w="925"/>
        <w:gridCol w:w="925"/>
      </w:tblGrid>
      <w:tr w:rsidR="00677CB9" w:rsidRPr="00102F43" w14:paraId="422DABBE" w14:textId="77777777" w:rsidTr="3C6655CA">
        <w:trPr>
          <w:cantSplit/>
          <w:tblHeader/>
        </w:trPr>
        <w:tc>
          <w:tcPr>
            <w:tcW w:w="6930" w:type="dxa"/>
          </w:tcPr>
          <w:p w14:paraId="007A76EE" w14:textId="77777777" w:rsidR="00677CB9" w:rsidRPr="00102F43" w:rsidRDefault="00677CB9" w:rsidP="006071F4">
            <w:pPr>
              <w:rPr>
                <w:rFonts w:cs="Arial"/>
                <w:b/>
                <w:szCs w:val="22"/>
              </w:rPr>
            </w:pPr>
            <w:r w:rsidRPr="00102F43">
              <w:rPr>
                <w:rFonts w:cs="Arial"/>
                <w:b/>
                <w:szCs w:val="22"/>
              </w:rPr>
              <w:t xml:space="preserve">List all </w:t>
            </w:r>
            <w:r w:rsidR="00AA7DD2" w:rsidRPr="00102F43">
              <w:rPr>
                <w:rFonts w:cs="Arial"/>
                <w:b/>
                <w:szCs w:val="22"/>
              </w:rPr>
              <w:t>sites</w:t>
            </w:r>
            <w:r w:rsidRPr="00102F43">
              <w:rPr>
                <w:rFonts w:cs="Arial"/>
                <w:b/>
                <w:szCs w:val="22"/>
              </w:rPr>
              <w:t xml:space="preserve"> that apply</w:t>
            </w:r>
          </w:p>
        </w:tc>
        <w:tc>
          <w:tcPr>
            <w:tcW w:w="924" w:type="dxa"/>
          </w:tcPr>
          <w:p w14:paraId="75313916" w14:textId="77777777" w:rsidR="00677CB9" w:rsidRPr="00102F43" w:rsidRDefault="00EB5C79" w:rsidP="006071F4">
            <w:pPr>
              <w:jc w:val="center"/>
              <w:rPr>
                <w:rFonts w:cs="Arial"/>
                <w:b/>
                <w:szCs w:val="22"/>
              </w:rPr>
            </w:pPr>
            <w:r w:rsidRPr="00102F43">
              <w:rPr>
                <w:rFonts w:cs="Arial"/>
                <w:b/>
                <w:szCs w:val="22"/>
              </w:rPr>
              <w:t>Site #</w:t>
            </w:r>
          </w:p>
        </w:tc>
        <w:tc>
          <w:tcPr>
            <w:tcW w:w="925" w:type="dxa"/>
          </w:tcPr>
          <w:p w14:paraId="7C67FCC6" w14:textId="77777777" w:rsidR="00677CB9" w:rsidRPr="00102F43" w:rsidRDefault="00677CB9" w:rsidP="006071F4">
            <w:pPr>
              <w:jc w:val="center"/>
              <w:rPr>
                <w:rFonts w:cs="Arial"/>
                <w:b/>
                <w:szCs w:val="22"/>
              </w:rPr>
            </w:pPr>
            <w:r w:rsidRPr="00102F43">
              <w:rPr>
                <w:rFonts w:cs="Arial"/>
                <w:b/>
                <w:szCs w:val="22"/>
              </w:rPr>
              <w:t>Y</w:t>
            </w:r>
          </w:p>
        </w:tc>
        <w:tc>
          <w:tcPr>
            <w:tcW w:w="925" w:type="dxa"/>
          </w:tcPr>
          <w:p w14:paraId="3C592001" w14:textId="77777777" w:rsidR="00677CB9" w:rsidRPr="00102F43" w:rsidRDefault="00677CB9" w:rsidP="006071F4">
            <w:pPr>
              <w:jc w:val="center"/>
              <w:rPr>
                <w:rFonts w:cs="Arial"/>
                <w:b/>
                <w:szCs w:val="22"/>
              </w:rPr>
            </w:pPr>
            <w:r w:rsidRPr="00102F43">
              <w:rPr>
                <w:rFonts w:cs="Arial"/>
                <w:b/>
                <w:szCs w:val="22"/>
              </w:rPr>
              <w:t>N</w:t>
            </w:r>
          </w:p>
        </w:tc>
      </w:tr>
      <w:tr w:rsidR="00677CB9" w:rsidRPr="00102F43" w14:paraId="782D4995" w14:textId="77777777" w:rsidTr="3C6655CA">
        <w:trPr>
          <w:cantSplit/>
        </w:trPr>
        <w:tc>
          <w:tcPr>
            <w:tcW w:w="6930" w:type="dxa"/>
          </w:tcPr>
          <w:p w14:paraId="6D2268A5" w14:textId="77777777" w:rsidR="00EB5C79" w:rsidRPr="00102F43" w:rsidRDefault="00AF7695" w:rsidP="006071F4">
            <w:pPr>
              <w:ind w:left="342" w:hanging="342"/>
              <w:rPr>
                <w:rFonts w:cs="Arial"/>
                <w:b/>
                <w:szCs w:val="22"/>
              </w:rPr>
            </w:pPr>
            <w:r w:rsidRPr="00102F43">
              <w:rPr>
                <w:rFonts w:cs="Arial"/>
                <w:b/>
                <w:szCs w:val="22"/>
              </w:rPr>
              <w:t xml:space="preserve">Outpatient </w:t>
            </w:r>
            <w:r w:rsidR="00677CB9" w:rsidRPr="00102F43">
              <w:rPr>
                <w:rFonts w:cs="Arial"/>
                <w:b/>
                <w:szCs w:val="22"/>
              </w:rPr>
              <w:t>(Continuity Clinic)</w:t>
            </w:r>
          </w:p>
          <w:p w14:paraId="5C156CDD" w14:textId="77777777" w:rsidR="00677CB9" w:rsidRPr="00102F43" w:rsidRDefault="00677CB9" w:rsidP="006071F4">
            <w:pPr>
              <w:rPr>
                <w:rFonts w:cs="Arial"/>
                <w:szCs w:val="22"/>
              </w:rPr>
            </w:pPr>
          </w:p>
          <w:p w14:paraId="3CFE3BEB" w14:textId="765DF2B0" w:rsidR="00677CB9" w:rsidRPr="00102F43" w:rsidRDefault="00677CB9" w:rsidP="00F31888">
            <w:pPr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>Will fellow</w:t>
            </w:r>
            <w:r w:rsidR="008155D7">
              <w:rPr>
                <w:rFonts w:cs="Arial"/>
                <w:szCs w:val="22"/>
              </w:rPr>
              <w:t>s</w:t>
            </w:r>
            <w:r w:rsidRPr="00102F43">
              <w:rPr>
                <w:rFonts w:cs="Arial"/>
                <w:szCs w:val="22"/>
              </w:rPr>
              <w:t xml:space="preserve"> attend a supervised outpatient clinic, </w:t>
            </w:r>
            <w:r w:rsidR="00F31888">
              <w:rPr>
                <w:rFonts w:cs="Arial"/>
                <w:szCs w:val="22"/>
              </w:rPr>
              <w:t xml:space="preserve">at least one half-day </w:t>
            </w:r>
            <w:r w:rsidRPr="00102F43">
              <w:rPr>
                <w:rFonts w:cs="Arial"/>
                <w:szCs w:val="22"/>
              </w:rPr>
              <w:t>weekly</w:t>
            </w:r>
            <w:r w:rsidR="00F31888">
              <w:rPr>
                <w:rFonts w:cs="Arial"/>
                <w:szCs w:val="22"/>
              </w:rPr>
              <w:t xml:space="preserve"> when averaged throughout the year</w:t>
            </w:r>
            <w:r w:rsidRPr="00102F43">
              <w:rPr>
                <w:rFonts w:cs="Arial"/>
                <w:szCs w:val="22"/>
              </w:rPr>
              <w:t>?</w:t>
            </w:r>
            <w:r w:rsidR="00EB5C79" w:rsidRPr="00102F43">
              <w:rPr>
                <w:rFonts w:cs="Arial"/>
                <w:szCs w:val="22"/>
              </w:rPr>
              <w:t xml:space="preserve"> </w:t>
            </w:r>
            <w:r w:rsidRPr="00102F43">
              <w:rPr>
                <w:rFonts w:cs="Arial"/>
                <w:szCs w:val="22"/>
              </w:rPr>
              <w:t>(50 different patients</w:t>
            </w:r>
            <w:r w:rsidR="008155D7">
              <w:rPr>
                <w:rFonts w:cs="Arial"/>
                <w:szCs w:val="22"/>
              </w:rPr>
              <w:t xml:space="preserve"> per fellow</w:t>
            </w:r>
            <w:r w:rsidRPr="00102F43">
              <w:rPr>
                <w:rFonts w:cs="Arial"/>
                <w:szCs w:val="22"/>
              </w:rPr>
              <w:t xml:space="preserve"> for wh</w:t>
            </w:r>
            <w:r w:rsidR="008155D7">
              <w:rPr>
                <w:rFonts w:cs="Arial"/>
                <w:szCs w:val="22"/>
              </w:rPr>
              <w:t>om</w:t>
            </w:r>
            <w:r w:rsidRPr="00102F43">
              <w:rPr>
                <w:rFonts w:cs="Arial"/>
                <w:szCs w:val="22"/>
              </w:rPr>
              <w:t xml:space="preserve"> the fellow has primary responsibility</w:t>
            </w:r>
            <w:r w:rsidR="0030646D">
              <w:rPr>
                <w:rFonts w:cs="Arial"/>
                <w:szCs w:val="22"/>
              </w:rPr>
              <w:t>,</w:t>
            </w:r>
            <w:r w:rsidR="0030646D" w:rsidRPr="00102F43">
              <w:rPr>
                <w:rFonts w:cs="Arial"/>
                <w:szCs w:val="22"/>
              </w:rPr>
              <w:t xml:space="preserve"> followed over at least </w:t>
            </w:r>
            <w:r w:rsidR="0030646D">
              <w:rPr>
                <w:rFonts w:cs="Arial"/>
                <w:szCs w:val="22"/>
              </w:rPr>
              <w:t>two</w:t>
            </w:r>
            <w:r w:rsidR="0030646D" w:rsidRPr="00102F43">
              <w:rPr>
                <w:rFonts w:cs="Arial"/>
                <w:szCs w:val="22"/>
              </w:rPr>
              <w:t xml:space="preserve"> months</w:t>
            </w:r>
            <w:r w:rsidRPr="00102F43">
              <w:rPr>
                <w:rFonts w:cs="Arial"/>
                <w:szCs w:val="22"/>
              </w:rPr>
              <w:t>)</w:t>
            </w:r>
            <w:r w:rsidR="00B56546" w:rsidRPr="00102F43">
              <w:rPr>
                <w:rFonts w:cs="Arial"/>
                <w:szCs w:val="22"/>
              </w:rPr>
              <w:t xml:space="preserve"> </w:t>
            </w:r>
            <w:r w:rsidR="00F30EE1" w:rsidRPr="00102F43">
              <w:rPr>
                <w:rFonts w:cs="Arial"/>
                <w:szCs w:val="22"/>
              </w:rPr>
              <w:t>[</w:t>
            </w:r>
            <w:r w:rsidR="00B56546" w:rsidRPr="00102F43">
              <w:rPr>
                <w:rFonts w:cs="Arial"/>
                <w:szCs w:val="22"/>
              </w:rPr>
              <w:t xml:space="preserve">PR </w:t>
            </w:r>
            <w:r w:rsidR="00F57FFB" w:rsidRPr="00F57FFB">
              <w:rPr>
                <w:rFonts w:cs="Arial"/>
                <w:szCs w:val="22"/>
              </w:rPr>
              <w:t>4.11.a.1.a.</w:t>
            </w:r>
            <w:r w:rsidR="00F31888">
              <w:rPr>
                <w:rFonts w:cs="Arial"/>
                <w:szCs w:val="22"/>
              </w:rPr>
              <w:t xml:space="preserve"> and </w:t>
            </w:r>
            <w:r w:rsidR="00D9547D" w:rsidRPr="00D9547D">
              <w:rPr>
                <w:rFonts w:cs="Arial"/>
                <w:szCs w:val="22"/>
              </w:rPr>
              <w:t>4.11.</w:t>
            </w:r>
            <w:proofErr w:type="gramStart"/>
            <w:r w:rsidR="00D9547D" w:rsidRPr="00D9547D">
              <w:rPr>
                <w:rFonts w:cs="Arial"/>
                <w:szCs w:val="22"/>
              </w:rPr>
              <w:t>a.1</w:t>
            </w:r>
            <w:proofErr w:type="gramEnd"/>
            <w:r w:rsidR="00D9547D" w:rsidRPr="00D9547D">
              <w:rPr>
                <w:rFonts w:cs="Arial"/>
                <w:szCs w:val="22"/>
              </w:rPr>
              <w:t>.b.</w:t>
            </w:r>
            <w:r w:rsidR="00F30EE1" w:rsidRPr="00102F43">
              <w:rPr>
                <w:rFonts w:cs="Arial"/>
                <w:szCs w:val="22"/>
              </w:rPr>
              <w:t>]</w:t>
            </w:r>
          </w:p>
        </w:tc>
        <w:sdt>
          <w:sdtPr>
            <w:rPr>
              <w:rFonts w:cs="Arial"/>
              <w:szCs w:val="22"/>
            </w:rPr>
            <w:id w:val="-1477065002"/>
            <w:placeholder>
              <w:docPart w:val="97A99AB1349E48298780BBD1D9979604"/>
            </w:placeholder>
            <w:showingPlcHdr/>
          </w:sdtPr>
          <w:sdtContent>
            <w:tc>
              <w:tcPr>
                <w:tcW w:w="924" w:type="dxa"/>
              </w:tcPr>
              <w:p w14:paraId="004D73DA" w14:textId="70DB0E6B" w:rsidR="00677CB9" w:rsidRPr="00102F43" w:rsidRDefault="007D7437" w:rsidP="00F54905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316177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36621EA1" w14:textId="3A9D3764" w:rsidR="00677CB9" w:rsidRPr="00102F43" w:rsidRDefault="00315062" w:rsidP="006071F4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91944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6D3DD550" w14:textId="140F2B74" w:rsidR="00677CB9" w:rsidRPr="00102F43" w:rsidRDefault="00315062" w:rsidP="006071F4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7D7437" w:rsidRPr="00102F43" w14:paraId="1C41A0D8" w14:textId="77777777" w:rsidTr="3C6655CA">
        <w:trPr>
          <w:cantSplit/>
        </w:trPr>
        <w:tc>
          <w:tcPr>
            <w:tcW w:w="6930" w:type="dxa"/>
          </w:tcPr>
          <w:p w14:paraId="7C6CCC24" w14:textId="77777777" w:rsidR="007D7437" w:rsidRPr="00102F43" w:rsidRDefault="007D7437" w:rsidP="007D7437">
            <w:pPr>
              <w:ind w:left="342" w:hanging="342"/>
              <w:rPr>
                <w:rFonts w:cs="Arial"/>
                <w:b/>
                <w:szCs w:val="22"/>
              </w:rPr>
            </w:pPr>
            <w:r w:rsidRPr="00102F43">
              <w:rPr>
                <w:rFonts w:cs="Arial"/>
                <w:b/>
                <w:szCs w:val="22"/>
              </w:rPr>
              <w:lastRenderedPageBreak/>
              <w:t>Inpatient (Chronic Pain)</w:t>
            </w:r>
          </w:p>
          <w:p w14:paraId="74E07A62" w14:textId="77777777" w:rsidR="007D7437" w:rsidRPr="00102F43" w:rsidRDefault="007D7437" w:rsidP="007D7437">
            <w:pPr>
              <w:rPr>
                <w:rFonts w:cs="Arial"/>
                <w:szCs w:val="22"/>
              </w:rPr>
            </w:pPr>
          </w:p>
          <w:p w14:paraId="62C404CD" w14:textId="51D8B837" w:rsidR="007D7437" w:rsidRPr="00102F43" w:rsidRDefault="007D7437" w:rsidP="007D7437">
            <w:pPr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 xml:space="preserve">Will fellows </w:t>
            </w:r>
            <w:r>
              <w:rPr>
                <w:rFonts w:cs="Arial"/>
                <w:szCs w:val="22"/>
              </w:rPr>
              <w:t xml:space="preserve">have </w:t>
            </w:r>
            <w:proofErr w:type="gramStart"/>
            <w:r w:rsidRPr="00F31888">
              <w:rPr>
                <w:rFonts w:cs="Arial"/>
                <w:szCs w:val="22"/>
              </w:rPr>
              <w:t>assessment</w:t>
            </w:r>
            <w:proofErr w:type="gramEnd"/>
            <w:r w:rsidRPr="00F31888">
              <w:rPr>
                <w:rFonts w:cs="Arial"/>
                <w:szCs w:val="22"/>
              </w:rPr>
              <w:t xml:space="preserve"> and management of patients with chronic pain</w:t>
            </w:r>
            <w:r>
              <w:rPr>
                <w:rFonts w:cs="Arial"/>
                <w:szCs w:val="22"/>
              </w:rPr>
              <w:t xml:space="preserve">, seeing </w:t>
            </w:r>
            <w:r w:rsidRPr="00F31888">
              <w:rPr>
                <w:rFonts w:cs="Arial"/>
                <w:szCs w:val="22"/>
              </w:rPr>
              <w:t>patients through a consultation team or on a designated inpatient pain medicine service</w:t>
            </w:r>
            <w:r w:rsidRPr="00102F43">
              <w:rPr>
                <w:rFonts w:cs="Arial"/>
                <w:szCs w:val="22"/>
              </w:rPr>
              <w:t xml:space="preserve">? (15 new patients assessed in this setting) [PR </w:t>
            </w:r>
            <w:r w:rsidR="00D9547D" w:rsidRPr="00D9547D">
              <w:rPr>
                <w:rFonts w:cs="Arial"/>
                <w:szCs w:val="22"/>
              </w:rPr>
              <w:t>4.11.a.2.a.</w:t>
            </w:r>
            <w:r w:rsidRPr="00102F43">
              <w:rPr>
                <w:rFonts w:cs="Arial"/>
                <w:szCs w:val="22"/>
              </w:rPr>
              <w:t>-</w:t>
            </w:r>
            <w:r w:rsidRPr="00C47B75">
              <w:rPr>
                <w:rFonts w:cs="Arial"/>
                <w:szCs w:val="22"/>
              </w:rPr>
              <w:t xml:space="preserve"> </w:t>
            </w:r>
            <w:r w:rsidR="00D9547D" w:rsidRPr="00D9547D">
              <w:rPr>
                <w:rFonts w:cs="Arial"/>
                <w:szCs w:val="22"/>
              </w:rPr>
              <w:t>4.11.a.2.</w:t>
            </w:r>
            <w:proofErr w:type="gramStart"/>
            <w:r w:rsidR="00D9547D" w:rsidRPr="00D9547D">
              <w:rPr>
                <w:rFonts w:cs="Arial"/>
                <w:szCs w:val="22"/>
              </w:rPr>
              <w:t>a.1</w:t>
            </w:r>
            <w:proofErr w:type="gramEnd"/>
            <w:r w:rsidR="00D9547D" w:rsidRPr="00D9547D">
              <w:rPr>
                <w:rFonts w:cs="Arial"/>
                <w:szCs w:val="22"/>
              </w:rPr>
              <w:t>.</w:t>
            </w:r>
            <w:r w:rsidRPr="00102F43">
              <w:rPr>
                <w:rFonts w:cs="Arial"/>
                <w:szCs w:val="22"/>
              </w:rPr>
              <w:t>]</w:t>
            </w:r>
          </w:p>
        </w:tc>
        <w:sdt>
          <w:sdtPr>
            <w:rPr>
              <w:rFonts w:cs="Arial"/>
              <w:szCs w:val="22"/>
            </w:rPr>
            <w:id w:val="-1442457265"/>
            <w:placeholder>
              <w:docPart w:val="85B5A498087946CEB70165008A58294E"/>
            </w:placeholder>
            <w:showingPlcHdr/>
          </w:sdtPr>
          <w:sdtContent>
            <w:tc>
              <w:tcPr>
                <w:tcW w:w="924" w:type="dxa"/>
              </w:tcPr>
              <w:p w14:paraId="14F9086A" w14:textId="48DFA8BB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 w:rsidRPr="00A1440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85748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30C4791D" w14:textId="3F1A43D1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90071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7C67269F" w14:textId="6DA8749A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7D7437" w:rsidRPr="00102F43" w14:paraId="10E28DD3" w14:textId="77777777" w:rsidTr="3C6655CA">
        <w:trPr>
          <w:cantSplit/>
        </w:trPr>
        <w:tc>
          <w:tcPr>
            <w:tcW w:w="6930" w:type="dxa"/>
          </w:tcPr>
          <w:p w14:paraId="1CC43458" w14:textId="77777777" w:rsidR="007D7437" w:rsidRPr="00102F43" w:rsidRDefault="007D7437" w:rsidP="007D7437">
            <w:pPr>
              <w:rPr>
                <w:rFonts w:cs="Arial"/>
                <w:b/>
                <w:szCs w:val="22"/>
              </w:rPr>
            </w:pPr>
            <w:r w:rsidRPr="00102F43">
              <w:rPr>
                <w:rFonts w:cs="Arial"/>
                <w:b/>
                <w:szCs w:val="22"/>
              </w:rPr>
              <w:t>Acute Pain (Inpatient)</w:t>
            </w:r>
          </w:p>
          <w:p w14:paraId="2E18DE73" w14:textId="77777777" w:rsidR="007D7437" w:rsidRPr="00102F43" w:rsidRDefault="007D7437" w:rsidP="007D7437">
            <w:pPr>
              <w:rPr>
                <w:rFonts w:cs="Arial"/>
                <w:szCs w:val="22"/>
              </w:rPr>
            </w:pPr>
          </w:p>
          <w:p w14:paraId="0B1AAA63" w14:textId="677E6589" w:rsidR="007D7437" w:rsidRPr="00102F43" w:rsidRDefault="007D7437" w:rsidP="007D7437">
            <w:pPr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 xml:space="preserve">Will fellows </w:t>
            </w:r>
            <w:r>
              <w:rPr>
                <w:rFonts w:cs="Arial"/>
                <w:szCs w:val="22"/>
              </w:rPr>
              <w:t>have</w:t>
            </w:r>
            <w:r w:rsidRPr="00102F43">
              <w:rPr>
                <w:rFonts w:cs="Arial"/>
                <w:szCs w:val="22"/>
              </w:rPr>
              <w:t xml:space="preserve"> </w:t>
            </w:r>
            <w:proofErr w:type="gramStart"/>
            <w:r w:rsidRPr="00102F43">
              <w:rPr>
                <w:rFonts w:cs="Arial"/>
                <w:szCs w:val="22"/>
              </w:rPr>
              <w:t>a supervised</w:t>
            </w:r>
            <w:proofErr w:type="gramEnd"/>
            <w:r w:rsidRPr="00102F43">
              <w:rPr>
                <w:rFonts w:cs="Arial"/>
                <w:szCs w:val="22"/>
              </w:rPr>
              <w:t xml:space="preserve"> experience in the assessment and management of a minimum of 50 new patients with acute pain? [PR </w:t>
            </w:r>
            <w:r w:rsidR="00B14E9B" w:rsidRPr="00B14E9B">
              <w:rPr>
                <w:rFonts w:cs="Arial"/>
                <w:szCs w:val="22"/>
              </w:rPr>
              <w:t>4.11.a.3.a.</w:t>
            </w:r>
            <w:r>
              <w:rPr>
                <w:rFonts w:cs="Arial"/>
                <w:szCs w:val="22"/>
              </w:rPr>
              <w:t>-</w:t>
            </w:r>
            <w:r w:rsidR="00B14E9B">
              <w:t xml:space="preserve"> </w:t>
            </w:r>
            <w:r w:rsidR="00B14E9B" w:rsidRPr="00B14E9B">
              <w:rPr>
                <w:rFonts w:cs="Arial"/>
                <w:szCs w:val="22"/>
              </w:rPr>
              <w:t>4.11.a.3.</w:t>
            </w:r>
            <w:proofErr w:type="gramStart"/>
            <w:r w:rsidR="00B14E9B" w:rsidRPr="00B14E9B">
              <w:rPr>
                <w:rFonts w:cs="Arial"/>
                <w:szCs w:val="22"/>
              </w:rPr>
              <w:t>a.1</w:t>
            </w:r>
            <w:proofErr w:type="gramEnd"/>
            <w:r w:rsidR="00B14E9B" w:rsidRPr="00B14E9B">
              <w:rPr>
                <w:rFonts w:cs="Arial"/>
                <w:szCs w:val="22"/>
              </w:rPr>
              <w:t>.</w:t>
            </w:r>
            <w:r w:rsidRPr="00102F43">
              <w:rPr>
                <w:rFonts w:cs="Arial"/>
                <w:szCs w:val="22"/>
              </w:rPr>
              <w:t>]</w:t>
            </w:r>
          </w:p>
        </w:tc>
        <w:sdt>
          <w:sdtPr>
            <w:rPr>
              <w:rFonts w:cs="Arial"/>
              <w:szCs w:val="22"/>
            </w:rPr>
            <w:id w:val="-749434"/>
            <w:placeholder>
              <w:docPart w:val="BD542E27B0EF4B8CB601C94E96299E25"/>
            </w:placeholder>
            <w:showingPlcHdr/>
          </w:sdtPr>
          <w:sdtContent>
            <w:tc>
              <w:tcPr>
                <w:tcW w:w="924" w:type="dxa"/>
              </w:tcPr>
              <w:p w14:paraId="19074BD1" w14:textId="641CB70E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 w:rsidRPr="00A1440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45117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47F45F13" w14:textId="28D8930E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79039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04F0470E" w14:textId="16F657C5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7D7437" w:rsidRPr="00102F43" w14:paraId="737AE019" w14:textId="77777777" w:rsidTr="3C6655CA">
        <w:trPr>
          <w:cantSplit/>
        </w:trPr>
        <w:tc>
          <w:tcPr>
            <w:tcW w:w="6930" w:type="dxa"/>
          </w:tcPr>
          <w:p w14:paraId="7E50E444" w14:textId="3F5AF76F" w:rsidR="007D7437" w:rsidRPr="00102F43" w:rsidRDefault="007D7437" w:rsidP="007D7437">
            <w:pPr>
              <w:ind w:left="342" w:hanging="342"/>
              <w:rPr>
                <w:rFonts w:cs="Arial"/>
                <w:b/>
                <w:szCs w:val="22"/>
              </w:rPr>
            </w:pPr>
            <w:r w:rsidRPr="00102F43">
              <w:rPr>
                <w:rFonts w:cs="Arial"/>
                <w:b/>
                <w:szCs w:val="22"/>
              </w:rPr>
              <w:t>Cancer</w:t>
            </w:r>
            <w:r>
              <w:rPr>
                <w:rFonts w:cs="Arial"/>
                <w:b/>
                <w:szCs w:val="22"/>
              </w:rPr>
              <w:t xml:space="preserve"> Pain</w:t>
            </w:r>
          </w:p>
          <w:p w14:paraId="00520030" w14:textId="77777777" w:rsidR="007D7437" w:rsidRPr="00102F43" w:rsidRDefault="007D7437" w:rsidP="007D7437">
            <w:pPr>
              <w:rPr>
                <w:rFonts w:cs="Arial"/>
                <w:szCs w:val="22"/>
              </w:rPr>
            </w:pPr>
          </w:p>
          <w:p w14:paraId="64DDF219" w14:textId="0C8366B1" w:rsidR="007D7437" w:rsidRPr="00102F43" w:rsidRDefault="007D7437" w:rsidP="007D7437">
            <w:pPr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 xml:space="preserve">Will </w:t>
            </w:r>
            <w:r>
              <w:rPr>
                <w:rFonts w:cs="Arial"/>
                <w:szCs w:val="22"/>
              </w:rPr>
              <w:t>fellows have</w:t>
            </w:r>
            <w:r w:rsidRPr="00102F43">
              <w:rPr>
                <w:rFonts w:cs="Arial"/>
                <w:szCs w:val="22"/>
              </w:rPr>
              <w:t xml:space="preserve"> </w:t>
            </w:r>
            <w:proofErr w:type="gramStart"/>
            <w:r w:rsidRPr="00102F43">
              <w:rPr>
                <w:rFonts w:cs="Arial"/>
                <w:szCs w:val="22"/>
              </w:rPr>
              <w:t>a supervised</w:t>
            </w:r>
            <w:proofErr w:type="gramEnd"/>
            <w:r w:rsidRPr="00102F43">
              <w:rPr>
                <w:rFonts w:cs="Arial"/>
                <w:szCs w:val="22"/>
              </w:rPr>
              <w:t xml:space="preserve"> longitudinal experience for an ambulatory or inpatient population requir</w:t>
            </w:r>
            <w:r>
              <w:rPr>
                <w:rFonts w:cs="Arial"/>
                <w:szCs w:val="22"/>
              </w:rPr>
              <w:t>ing</w:t>
            </w:r>
            <w:r w:rsidRPr="00102F43">
              <w:rPr>
                <w:rFonts w:cs="Arial"/>
                <w:szCs w:val="22"/>
              </w:rPr>
              <w:t xml:space="preserve"> care for cancer pain?</w:t>
            </w:r>
          </w:p>
          <w:p w14:paraId="319D9FEC" w14:textId="11CE2588" w:rsidR="007D7437" w:rsidRPr="00102F43" w:rsidRDefault="7695AA8B" w:rsidP="3C6655CA">
            <w:pPr>
              <w:rPr>
                <w:rFonts w:cs="Arial"/>
              </w:rPr>
            </w:pPr>
            <w:r w:rsidRPr="3C6655CA">
              <w:rPr>
                <w:rFonts w:cs="Arial"/>
              </w:rPr>
              <w:t xml:space="preserve"> [PR </w:t>
            </w:r>
            <w:r w:rsidR="00B14E9B" w:rsidRPr="00B14E9B">
              <w:rPr>
                <w:rFonts w:cs="Arial"/>
              </w:rPr>
              <w:t>4.11.a.4.a.</w:t>
            </w:r>
            <w:r w:rsidRPr="3C6655CA">
              <w:rPr>
                <w:rFonts w:cs="Arial"/>
              </w:rPr>
              <w:t>]</w:t>
            </w:r>
          </w:p>
        </w:tc>
        <w:sdt>
          <w:sdtPr>
            <w:rPr>
              <w:rFonts w:cs="Arial"/>
              <w:szCs w:val="22"/>
            </w:rPr>
            <w:id w:val="-752349451"/>
            <w:placeholder>
              <w:docPart w:val="8B85011B6470454FB0C8DA7727FFA0D3"/>
            </w:placeholder>
            <w:showingPlcHdr/>
          </w:sdtPr>
          <w:sdtContent>
            <w:tc>
              <w:tcPr>
                <w:tcW w:w="924" w:type="dxa"/>
              </w:tcPr>
              <w:p w14:paraId="070CE5BF" w14:textId="146116F5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 w:rsidRPr="00A1440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225182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14D68F08" w14:textId="071CBD71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38225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0639D3B1" w14:textId="024C4BF6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7D7437" w:rsidRPr="00102F43" w14:paraId="19F9B58E" w14:textId="77777777" w:rsidTr="3C6655CA">
        <w:trPr>
          <w:cantSplit/>
        </w:trPr>
        <w:tc>
          <w:tcPr>
            <w:tcW w:w="6930" w:type="dxa"/>
          </w:tcPr>
          <w:p w14:paraId="4BF42521" w14:textId="77777777" w:rsidR="007D7437" w:rsidRPr="00102F43" w:rsidRDefault="007D7437" w:rsidP="007D7437">
            <w:pPr>
              <w:ind w:left="342" w:hanging="342"/>
              <w:rPr>
                <w:rFonts w:cs="Arial"/>
                <w:b/>
                <w:szCs w:val="22"/>
              </w:rPr>
            </w:pPr>
            <w:r w:rsidRPr="00102F43">
              <w:rPr>
                <w:rFonts w:cs="Arial"/>
                <w:b/>
                <w:szCs w:val="22"/>
              </w:rPr>
              <w:t>Palliative Care</w:t>
            </w:r>
          </w:p>
          <w:p w14:paraId="70413B2D" w14:textId="77777777" w:rsidR="007D7437" w:rsidRPr="00102F43" w:rsidRDefault="007D7437" w:rsidP="007D7437">
            <w:pPr>
              <w:rPr>
                <w:rFonts w:cs="Arial"/>
                <w:szCs w:val="22"/>
              </w:rPr>
            </w:pPr>
          </w:p>
          <w:p w14:paraId="11882589" w14:textId="315EFE5B" w:rsidR="007D7437" w:rsidRPr="00102F43" w:rsidRDefault="007D7437" w:rsidP="007D7437">
            <w:pPr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 xml:space="preserve">Will </w:t>
            </w:r>
            <w:r>
              <w:rPr>
                <w:rFonts w:cs="Arial"/>
                <w:szCs w:val="22"/>
              </w:rPr>
              <w:t>fellows have</w:t>
            </w:r>
            <w:r w:rsidRPr="00102F43">
              <w:rPr>
                <w:rFonts w:cs="Arial"/>
                <w:szCs w:val="22"/>
              </w:rPr>
              <w:t xml:space="preserve"> </w:t>
            </w:r>
            <w:proofErr w:type="gramStart"/>
            <w:r w:rsidRPr="00102F43">
              <w:rPr>
                <w:rFonts w:cs="Arial"/>
                <w:szCs w:val="22"/>
              </w:rPr>
              <w:t>a supervised</w:t>
            </w:r>
            <w:proofErr w:type="gramEnd"/>
            <w:r w:rsidRPr="00102F43">
              <w:rPr>
                <w:rFonts w:cs="Arial"/>
                <w:szCs w:val="22"/>
              </w:rPr>
              <w:t xml:space="preserve"> longitudinal experience in an ambulatory or inpatient population requir</w:t>
            </w:r>
            <w:r>
              <w:rPr>
                <w:rFonts w:cs="Arial"/>
                <w:szCs w:val="22"/>
              </w:rPr>
              <w:t>ing</w:t>
            </w:r>
            <w:r w:rsidRPr="00102F43">
              <w:rPr>
                <w:rFonts w:cs="Arial"/>
                <w:szCs w:val="22"/>
              </w:rPr>
              <w:t xml:space="preserve"> palliative care?</w:t>
            </w:r>
          </w:p>
          <w:p w14:paraId="2F14B9BC" w14:textId="1865885E" w:rsidR="007D7437" w:rsidRPr="00102F43" w:rsidRDefault="007D7437" w:rsidP="007D7437">
            <w:pPr>
              <w:rPr>
                <w:rFonts w:cs="Arial"/>
                <w:szCs w:val="22"/>
              </w:rPr>
            </w:pPr>
            <w:r w:rsidRPr="00102F43">
              <w:rPr>
                <w:rFonts w:cs="Arial"/>
                <w:szCs w:val="22"/>
              </w:rPr>
              <w:t xml:space="preserve"> [PR </w:t>
            </w:r>
            <w:r w:rsidR="00B14E9B" w:rsidRPr="00B14E9B">
              <w:rPr>
                <w:rFonts w:cs="Arial"/>
                <w:szCs w:val="22"/>
              </w:rPr>
              <w:t>4.11.a.5.a.</w:t>
            </w:r>
            <w:r w:rsidRPr="00102F43">
              <w:rPr>
                <w:rFonts w:cs="Arial"/>
                <w:szCs w:val="22"/>
              </w:rPr>
              <w:t>]</w:t>
            </w:r>
          </w:p>
        </w:tc>
        <w:sdt>
          <w:sdtPr>
            <w:rPr>
              <w:rFonts w:cs="Arial"/>
              <w:szCs w:val="22"/>
            </w:rPr>
            <w:id w:val="1814444279"/>
            <w:placeholder>
              <w:docPart w:val="1E769B3B4F564D61ABDCAA4C72D6DC07"/>
            </w:placeholder>
            <w:showingPlcHdr/>
          </w:sdtPr>
          <w:sdtContent>
            <w:tc>
              <w:tcPr>
                <w:tcW w:w="924" w:type="dxa"/>
              </w:tcPr>
              <w:p w14:paraId="49262748" w14:textId="55CF9CC5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 w:rsidRPr="00A1440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201183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57BDC1A8" w14:textId="120A5254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64477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25BB3555" w14:textId="49AFB2AE" w:rsidR="007D7437" w:rsidRPr="00102F43" w:rsidRDefault="007D7437" w:rsidP="007D7437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677CB9" w:rsidRPr="00102F43" w14:paraId="11691004" w14:textId="77777777" w:rsidTr="3C6655CA">
        <w:trPr>
          <w:cantSplit/>
        </w:trPr>
        <w:tc>
          <w:tcPr>
            <w:tcW w:w="9704" w:type="dxa"/>
            <w:gridSpan w:val="4"/>
          </w:tcPr>
          <w:p w14:paraId="73AD5B55" w14:textId="77777777" w:rsidR="00677CB9" w:rsidRPr="00102F43" w:rsidRDefault="004A0318" w:rsidP="3C6655CA">
            <w:pPr>
              <w:rPr>
                <w:rFonts w:cs="Arial"/>
              </w:rPr>
            </w:pPr>
            <w:r w:rsidRPr="3C6655CA">
              <w:rPr>
                <w:rFonts w:cs="Arial"/>
              </w:rPr>
              <w:t>If the program elects to offer a track in advanced interventional pain medicine, briefly describe both didactic and clinical experiences that will be offered.</w:t>
            </w:r>
            <w:r w:rsidR="00AC69C7" w:rsidRPr="3C6655CA">
              <w:rPr>
                <w:rFonts w:cs="Arial"/>
              </w:rPr>
              <w:t xml:space="preserve"> (Limit response to 400 words)</w:t>
            </w:r>
          </w:p>
          <w:p w14:paraId="5C95B0BB" w14:textId="77777777" w:rsidR="00677CB9" w:rsidRPr="00102F43" w:rsidRDefault="00677CB9" w:rsidP="006071F4">
            <w:pPr>
              <w:rPr>
                <w:rFonts w:cs="Arial"/>
                <w:szCs w:val="22"/>
              </w:rPr>
            </w:pPr>
          </w:p>
          <w:sdt>
            <w:sdtPr>
              <w:rPr>
                <w:rFonts w:cs="Arial"/>
                <w:szCs w:val="22"/>
              </w:rPr>
              <w:id w:val="-7906229"/>
              <w:placeholder>
                <w:docPart w:val="3042F1F0BDB6456499A3A373F5F426AA"/>
              </w:placeholder>
              <w:showingPlcHdr/>
            </w:sdtPr>
            <w:sdtContent>
              <w:p w14:paraId="75A9E2A7" w14:textId="03234BCB" w:rsidR="004A0318" w:rsidRPr="00102F43" w:rsidRDefault="00315062" w:rsidP="006071F4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427AD4F" w14:textId="13BAF653" w:rsidR="00F0748E" w:rsidRDefault="00F0748E" w:rsidP="006071F4">
      <w:pPr>
        <w:rPr>
          <w:rFonts w:ascii="Arial Bold" w:hAnsi="Arial Bold" w:cs="Arial"/>
          <w:b/>
          <w:smallCaps/>
          <w:szCs w:val="22"/>
        </w:rPr>
      </w:pPr>
    </w:p>
    <w:p w14:paraId="7658FE69" w14:textId="1810B04D" w:rsidR="00F31888" w:rsidRPr="00C460FF" w:rsidRDefault="00F31888" w:rsidP="00F31888">
      <w:pPr>
        <w:rPr>
          <w:rFonts w:cs="Arial"/>
          <w:b/>
          <w:smallCaps/>
          <w:szCs w:val="22"/>
        </w:rPr>
      </w:pPr>
      <w:r>
        <w:rPr>
          <w:rFonts w:cs="Arial"/>
          <w:b/>
          <w:smallCaps/>
          <w:szCs w:val="22"/>
        </w:rPr>
        <w:t>Fellow Scholarly Activity</w:t>
      </w:r>
    </w:p>
    <w:p w14:paraId="0688883A" w14:textId="62285794" w:rsidR="00F31888" w:rsidRDefault="00F31888" w:rsidP="006071F4">
      <w:pPr>
        <w:rPr>
          <w:rFonts w:ascii="Arial Bold" w:hAnsi="Arial Bold" w:cs="Arial"/>
          <w:b/>
          <w:smallCaps/>
          <w:szCs w:val="22"/>
        </w:rPr>
      </w:pPr>
    </w:p>
    <w:p w14:paraId="5AE1C6D2" w14:textId="4124B801" w:rsidR="00F31888" w:rsidRPr="00E46124" w:rsidRDefault="00F31888" w:rsidP="00F31888">
      <w:pPr>
        <w:pStyle w:val="ListParagraph"/>
        <w:numPr>
          <w:ilvl w:val="0"/>
          <w:numId w:val="17"/>
        </w:numPr>
        <w:ind w:left="450"/>
        <w:rPr>
          <w:szCs w:val="22"/>
        </w:rPr>
      </w:pPr>
      <w:r>
        <w:rPr>
          <w:szCs w:val="22"/>
        </w:rPr>
        <w:t xml:space="preserve">Provide an example of a scholarly project that fellows will </w:t>
      </w:r>
      <w:proofErr w:type="gramStart"/>
      <w:r>
        <w:rPr>
          <w:szCs w:val="22"/>
        </w:rPr>
        <w:t>complete, and</w:t>
      </w:r>
      <w:proofErr w:type="gramEnd"/>
      <w:r>
        <w:rPr>
          <w:szCs w:val="22"/>
        </w:rPr>
        <w:t xml:space="preserve"> describe the method of dissemination of the results of the project. </w:t>
      </w:r>
      <w:r w:rsidR="002B1E64">
        <w:rPr>
          <w:szCs w:val="22"/>
        </w:rPr>
        <w:t xml:space="preserve">[Limit response to 250 </w:t>
      </w:r>
      <w:proofErr w:type="gramStart"/>
      <w:r w:rsidR="002B1E64">
        <w:rPr>
          <w:szCs w:val="22"/>
        </w:rPr>
        <w:t>words]</w:t>
      </w:r>
      <w:r>
        <w:rPr>
          <w:szCs w:val="22"/>
        </w:rPr>
        <w:t>[</w:t>
      </w:r>
      <w:proofErr w:type="gramEnd"/>
      <w:r>
        <w:rPr>
          <w:szCs w:val="22"/>
        </w:rPr>
        <w:t xml:space="preserve">PR </w:t>
      </w:r>
      <w:r w:rsidR="001063C5" w:rsidRPr="001063C5">
        <w:rPr>
          <w:szCs w:val="22"/>
        </w:rPr>
        <w:t>4.15.</w:t>
      </w:r>
      <w:r>
        <w:rPr>
          <w:szCs w:val="22"/>
        </w:rPr>
        <w:t xml:space="preserve"> and </w:t>
      </w:r>
      <w:r w:rsidR="001063C5" w:rsidRPr="001063C5">
        <w:rPr>
          <w:szCs w:val="22"/>
        </w:rPr>
        <w:t>4.15.a.</w:t>
      </w:r>
      <w:r>
        <w:rPr>
          <w:szCs w:val="22"/>
        </w:rPr>
        <w:t>]</w:t>
      </w:r>
    </w:p>
    <w:p w14:paraId="22955496" w14:textId="77777777" w:rsidR="00F31888" w:rsidRPr="00102F43" w:rsidRDefault="00F31888" w:rsidP="00F31888">
      <w:pPr>
        <w:ind w:left="720" w:hanging="720"/>
        <w:rPr>
          <w:rFonts w:cs="Arial"/>
          <w:bCs/>
          <w:szCs w:val="22"/>
        </w:rPr>
      </w:pPr>
    </w:p>
    <w:tbl>
      <w:tblPr>
        <w:tblW w:w="4839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46"/>
      </w:tblGrid>
      <w:tr w:rsidR="00F31888" w:rsidRPr="00102F43" w14:paraId="44122FEF" w14:textId="77777777" w:rsidTr="006433BE">
        <w:sdt>
          <w:sdtPr>
            <w:rPr>
              <w:rFonts w:cs="Arial"/>
              <w:szCs w:val="22"/>
            </w:rPr>
            <w:id w:val="1195423095"/>
            <w:placeholder>
              <w:docPart w:val="C2AE29F7926E44EEAAD6D3D076E69C2D"/>
            </w:placeholder>
            <w:showingPlcHdr/>
          </w:sdtPr>
          <w:sdtContent>
            <w:tc>
              <w:tcPr>
                <w:tcW w:w="9746" w:type="dxa"/>
              </w:tcPr>
              <w:p w14:paraId="55DAC05A" w14:textId="7D67255A" w:rsidR="00F31888" w:rsidRPr="00102F43" w:rsidRDefault="007D7437" w:rsidP="006433BE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22EAAE" w14:textId="77777777" w:rsidR="00F31888" w:rsidRDefault="00F31888" w:rsidP="006071F4">
      <w:pPr>
        <w:rPr>
          <w:rFonts w:ascii="Arial Bold" w:hAnsi="Arial Bold" w:cs="Arial"/>
          <w:b/>
          <w:smallCaps/>
          <w:szCs w:val="22"/>
        </w:rPr>
      </w:pPr>
    </w:p>
    <w:p w14:paraId="51306E1D" w14:textId="4C6A7353" w:rsidR="00CB7D3F" w:rsidRPr="00C460FF" w:rsidRDefault="00CB7D3F" w:rsidP="006071F4">
      <w:pPr>
        <w:rPr>
          <w:rFonts w:cs="Arial"/>
          <w:b/>
          <w:smallCaps/>
          <w:szCs w:val="22"/>
        </w:rPr>
      </w:pPr>
      <w:r w:rsidRPr="00C460FF">
        <w:rPr>
          <w:rFonts w:cs="Arial"/>
          <w:b/>
          <w:smallCaps/>
          <w:szCs w:val="22"/>
        </w:rPr>
        <w:t>Evaluation</w:t>
      </w:r>
    </w:p>
    <w:p w14:paraId="49FD3423" w14:textId="77777777" w:rsidR="004A0318" w:rsidRPr="00102F43" w:rsidRDefault="004A0318" w:rsidP="006071F4">
      <w:pPr>
        <w:ind w:left="360" w:hanging="360"/>
        <w:jc w:val="both"/>
        <w:rPr>
          <w:rFonts w:cs="Arial"/>
          <w:szCs w:val="22"/>
        </w:rPr>
      </w:pPr>
    </w:p>
    <w:p w14:paraId="5AB0D644" w14:textId="0322A66E" w:rsidR="00FA6F95" w:rsidRPr="00E46124" w:rsidRDefault="00FA6F95" w:rsidP="00F31888">
      <w:pPr>
        <w:pStyle w:val="ListParagraph"/>
        <w:numPr>
          <w:ilvl w:val="0"/>
          <w:numId w:val="18"/>
        </w:numPr>
        <w:ind w:left="360"/>
        <w:rPr>
          <w:szCs w:val="22"/>
        </w:rPr>
      </w:pPr>
      <w:r w:rsidRPr="00E46124">
        <w:rPr>
          <w:szCs w:val="22"/>
        </w:rPr>
        <w:t xml:space="preserve">Describe </w:t>
      </w:r>
      <w:r>
        <w:rPr>
          <w:szCs w:val="22"/>
        </w:rPr>
        <w:t xml:space="preserve">how fellows will be evaluated on attitude, interpersonal relationship skills, </w:t>
      </w:r>
      <w:proofErr w:type="gramStart"/>
      <w:r>
        <w:rPr>
          <w:szCs w:val="22"/>
        </w:rPr>
        <w:t>fund of</w:t>
      </w:r>
      <w:proofErr w:type="gramEnd"/>
      <w:r>
        <w:rPr>
          <w:szCs w:val="22"/>
        </w:rPr>
        <w:t xml:space="preserve"> knowledge, manual skills, decision-making skills, and critical analysis of clinical </w:t>
      </w:r>
      <w:proofErr w:type="gramStart"/>
      <w:r>
        <w:rPr>
          <w:szCs w:val="22"/>
        </w:rPr>
        <w:t>situations</w:t>
      </w:r>
      <w:r w:rsidR="00B848EB">
        <w:rPr>
          <w:szCs w:val="22"/>
        </w:rPr>
        <w:t>.</w:t>
      </w:r>
      <w:r w:rsidR="002B1E64">
        <w:rPr>
          <w:szCs w:val="22"/>
        </w:rPr>
        <w:t>[</w:t>
      </w:r>
      <w:proofErr w:type="gramEnd"/>
      <w:r w:rsidR="002B1E64">
        <w:rPr>
          <w:szCs w:val="22"/>
        </w:rPr>
        <w:t>Limit response to 250 words]</w:t>
      </w:r>
      <w:r w:rsidRPr="00E46124">
        <w:rPr>
          <w:szCs w:val="22"/>
        </w:rPr>
        <w:t xml:space="preserve"> [PR </w:t>
      </w:r>
      <w:r w:rsidR="00E33CC0" w:rsidRPr="00E33CC0">
        <w:rPr>
          <w:szCs w:val="22"/>
        </w:rPr>
        <w:t>5.1.h.</w:t>
      </w:r>
      <w:r w:rsidRPr="00E46124">
        <w:rPr>
          <w:szCs w:val="22"/>
        </w:rPr>
        <w:t>]</w:t>
      </w:r>
    </w:p>
    <w:p w14:paraId="4D18D641" w14:textId="77777777" w:rsidR="00FA6F95" w:rsidRPr="00102F43" w:rsidRDefault="00FA6F95" w:rsidP="00FA6F95">
      <w:pPr>
        <w:ind w:left="720" w:hanging="720"/>
        <w:rPr>
          <w:rFonts w:cs="Arial"/>
          <w:bCs/>
          <w:szCs w:val="22"/>
        </w:rPr>
      </w:pPr>
    </w:p>
    <w:tbl>
      <w:tblPr>
        <w:tblW w:w="4839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46"/>
      </w:tblGrid>
      <w:tr w:rsidR="00FA6F95" w:rsidRPr="00102F43" w14:paraId="55635300" w14:textId="77777777" w:rsidTr="006433BE">
        <w:sdt>
          <w:sdtPr>
            <w:rPr>
              <w:rFonts w:cs="Arial"/>
              <w:szCs w:val="22"/>
            </w:rPr>
            <w:id w:val="1590124714"/>
            <w:placeholder>
              <w:docPart w:val="30E9AF25DEA747D79A36D033F17118AD"/>
            </w:placeholder>
            <w:showingPlcHdr/>
          </w:sdtPr>
          <w:sdtContent>
            <w:tc>
              <w:tcPr>
                <w:tcW w:w="9746" w:type="dxa"/>
              </w:tcPr>
              <w:p w14:paraId="4CE05680" w14:textId="57943DF1" w:rsidR="00FA6F95" w:rsidRPr="00102F43" w:rsidRDefault="007D7437" w:rsidP="006433BE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74136B" w14:textId="77777777" w:rsidR="00FA6F95" w:rsidRPr="00102F43" w:rsidRDefault="00FA6F95" w:rsidP="00FA6F95">
      <w:pPr>
        <w:rPr>
          <w:rFonts w:cs="Arial"/>
          <w:szCs w:val="22"/>
        </w:rPr>
      </w:pPr>
    </w:p>
    <w:p w14:paraId="11C6083F" w14:textId="12C71840" w:rsidR="004A0318" w:rsidRPr="00E46124" w:rsidRDefault="004A0318" w:rsidP="00F31888">
      <w:pPr>
        <w:pStyle w:val="ListParagraph"/>
        <w:numPr>
          <w:ilvl w:val="0"/>
          <w:numId w:val="18"/>
        </w:numPr>
        <w:ind w:left="360"/>
        <w:rPr>
          <w:szCs w:val="22"/>
        </w:rPr>
      </w:pPr>
      <w:r w:rsidRPr="00E46124">
        <w:rPr>
          <w:szCs w:val="22"/>
        </w:rPr>
        <w:t xml:space="preserve">Describe the </w:t>
      </w:r>
      <w:r w:rsidR="00EB5700" w:rsidRPr="00E46124">
        <w:rPr>
          <w:szCs w:val="22"/>
        </w:rPr>
        <w:t xml:space="preserve">continuous quality improvement </w:t>
      </w:r>
      <w:r w:rsidRPr="00E46124">
        <w:rPr>
          <w:szCs w:val="22"/>
        </w:rPr>
        <w:t>program that will be provided during the 12-month program. Will fellows regularly participate in quality assurance activities?</w:t>
      </w:r>
      <w:r w:rsidR="00FB20FF" w:rsidRPr="00E46124">
        <w:rPr>
          <w:szCs w:val="22"/>
        </w:rPr>
        <w:t xml:space="preserve"> </w:t>
      </w:r>
      <w:r w:rsidR="002B1E64">
        <w:rPr>
          <w:szCs w:val="22"/>
        </w:rPr>
        <w:t xml:space="preserve">[Limit response to 250 </w:t>
      </w:r>
      <w:proofErr w:type="gramStart"/>
      <w:r w:rsidR="002B1E64">
        <w:rPr>
          <w:szCs w:val="22"/>
        </w:rPr>
        <w:t>words]</w:t>
      </w:r>
      <w:r w:rsidR="00F30EE1" w:rsidRPr="00E46124">
        <w:rPr>
          <w:szCs w:val="22"/>
        </w:rPr>
        <w:t>[</w:t>
      </w:r>
      <w:proofErr w:type="gramEnd"/>
      <w:r w:rsidR="00FB20FF" w:rsidRPr="00E46124">
        <w:rPr>
          <w:szCs w:val="22"/>
        </w:rPr>
        <w:t xml:space="preserve">PR </w:t>
      </w:r>
      <w:r w:rsidR="00E33CC0" w:rsidRPr="00E33CC0">
        <w:rPr>
          <w:szCs w:val="22"/>
        </w:rPr>
        <w:t>5.1.i.</w:t>
      </w:r>
      <w:r w:rsidR="00F30EE1" w:rsidRPr="00E46124">
        <w:rPr>
          <w:szCs w:val="22"/>
        </w:rPr>
        <w:t>]</w:t>
      </w:r>
    </w:p>
    <w:p w14:paraId="75371114" w14:textId="75E007E7" w:rsidR="004A0318" w:rsidRPr="00102F43" w:rsidRDefault="004A0318" w:rsidP="006071F4">
      <w:pPr>
        <w:ind w:left="720" w:hanging="720"/>
        <w:rPr>
          <w:rFonts w:cs="Arial"/>
          <w:bCs/>
          <w:szCs w:val="22"/>
        </w:rPr>
      </w:pPr>
    </w:p>
    <w:tbl>
      <w:tblPr>
        <w:tblW w:w="4839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46"/>
      </w:tblGrid>
      <w:tr w:rsidR="00A264CA" w:rsidRPr="00102F43" w14:paraId="2FE4FA15" w14:textId="77777777" w:rsidTr="00E46124">
        <w:sdt>
          <w:sdtPr>
            <w:rPr>
              <w:rFonts w:cs="Arial"/>
              <w:szCs w:val="22"/>
            </w:rPr>
            <w:id w:val="-1949078225"/>
            <w:placeholder>
              <w:docPart w:val="07104FDE339849B7A1347A4182807876"/>
            </w:placeholder>
            <w:showingPlcHdr/>
          </w:sdtPr>
          <w:sdtContent>
            <w:tc>
              <w:tcPr>
                <w:tcW w:w="9746" w:type="dxa"/>
              </w:tcPr>
              <w:p w14:paraId="5C97354F" w14:textId="7863BD5B" w:rsidR="00A264CA" w:rsidRPr="00102F43" w:rsidRDefault="007D7437" w:rsidP="006071F4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F26113C" w14:textId="77777777" w:rsidR="00FA6F95" w:rsidRPr="00102F43" w:rsidRDefault="00FA6F95" w:rsidP="006071F4">
      <w:pPr>
        <w:rPr>
          <w:rFonts w:cs="Arial"/>
          <w:szCs w:val="22"/>
        </w:rPr>
      </w:pPr>
    </w:p>
    <w:p w14:paraId="7A3A3BC2" w14:textId="77777777" w:rsidR="00F0748E" w:rsidRPr="00D3305E" w:rsidRDefault="00D3305E" w:rsidP="00F0748E">
      <w:pPr>
        <w:rPr>
          <w:rFonts w:ascii="Arial Bold" w:hAnsi="Arial Bold" w:cs="Arial"/>
          <w:b/>
          <w:smallCaps/>
          <w:szCs w:val="22"/>
        </w:rPr>
      </w:pPr>
      <w:r w:rsidRPr="00D3305E">
        <w:rPr>
          <w:rFonts w:cs="Arial"/>
          <w:b/>
          <w:smallCaps/>
          <w:szCs w:val="22"/>
        </w:rPr>
        <w:t>The</w:t>
      </w:r>
      <w:r w:rsidR="0048112D" w:rsidRPr="00D3305E">
        <w:rPr>
          <w:rFonts w:cs="Arial"/>
          <w:b/>
          <w:smallCaps/>
          <w:szCs w:val="22"/>
        </w:rPr>
        <w:t xml:space="preserve"> Learning and Working Environment</w:t>
      </w:r>
    </w:p>
    <w:p w14:paraId="27137A7D" w14:textId="77777777" w:rsidR="00CB7D3F" w:rsidRPr="00D3305E" w:rsidRDefault="00CB7D3F" w:rsidP="006071F4">
      <w:pPr>
        <w:rPr>
          <w:rFonts w:cs="Arial"/>
          <w:szCs w:val="22"/>
        </w:rPr>
      </w:pPr>
    </w:p>
    <w:p w14:paraId="314ECE60" w14:textId="3AB37570" w:rsidR="004A0318" w:rsidRPr="00E46124" w:rsidRDefault="004A0318" w:rsidP="00E46124">
      <w:pPr>
        <w:pStyle w:val="ListParagraph"/>
        <w:numPr>
          <w:ilvl w:val="0"/>
          <w:numId w:val="16"/>
        </w:numPr>
        <w:ind w:left="360"/>
        <w:rPr>
          <w:szCs w:val="22"/>
        </w:rPr>
      </w:pPr>
      <w:r w:rsidRPr="00E46124">
        <w:rPr>
          <w:szCs w:val="22"/>
        </w:rPr>
        <w:lastRenderedPageBreak/>
        <w:t>Explain how the program will ensure continuity of care experiences for fellows during 24-hour call assignments. Include information as to the level of responsibility expected of fellows on call.</w:t>
      </w:r>
      <w:r w:rsidR="008052B2">
        <w:rPr>
          <w:szCs w:val="22"/>
        </w:rPr>
        <w:t xml:space="preserve"> [Limit response to 250 words]</w:t>
      </w:r>
      <w:r w:rsidR="00FB20FF" w:rsidRPr="00E46124">
        <w:rPr>
          <w:szCs w:val="22"/>
        </w:rPr>
        <w:t xml:space="preserve"> </w:t>
      </w:r>
      <w:r w:rsidR="00F30EE1" w:rsidRPr="00E46124">
        <w:rPr>
          <w:szCs w:val="22"/>
        </w:rPr>
        <w:t>[</w:t>
      </w:r>
      <w:r w:rsidR="00FB20FF" w:rsidRPr="00E46124">
        <w:rPr>
          <w:szCs w:val="22"/>
        </w:rPr>
        <w:t xml:space="preserve">PR </w:t>
      </w:r>
      <w:r w:rsidR="00E33CC0" w:rsidRPr="00E33CC0">
        <w:rPr>
          <w:szCs w:val="22"/>
        </w:rPr>
        <w:t>6.16.</w:t>
      </w:r>
      <w:r w:rsidR="00D3305E" w:rsidRPr="00E46124">
        <w:rPr>
          <w:szCs w:val="22"/>
        </w:rPr>
        <w:t>]</w:t>
      </w:r>
    </w:p>
    <w:p w14:paraId="374FFEDC" w14:textId="1FD496CC" w:rsidR="004A0318" w:rsidRPr="00102F43" w:rsidRDefault="004A0318" w:rsidP="006071F4">
      <w:pPr>
        <w:ind w:left="720" w:hanging="720"/>
        <w:rPr>
          <w:rFonts w:cs="Arial"/>
          <w:bCs/>
          <w:szCs w:val="22"/>
        </w:rPr>
      </w:pPr>
    </w:p>
    <w:tbl>
      <w:tblPr>
        <w:tblW w:w="4839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46"/>
      </w:tblGrid>
      <w:tr w:rsidR="00A264CA" w:rsidRPr="00102F43" w14:paraId="4429BC88" w14:textId="77777777" w:rsidTr="00E46124">
        <w:sdt>
          <w:sdtPr>
            <w:rPr>
              <w:rFonts w:cs="Arial"/>
              <w:szCs w:val="22"/>
            </w:rPr>
            <w:id w:val="1812210397"/>
            <w:placeholder>
              <w:docPart w:val="10A8425BE3B0490083C9B2DEB0B751A3"/>
            </w:placeholder>
            <w:showingPlcHdr/>
          </w:sdtPr>
          <w:sdtContent>
            <w:tc>
              <w:tcPr>
                <w:tcW w:w="9746" w:type="dxa"/>
              </w:tcPr>
              <w:p w14:paraId="12F10A6D" w14:textId="673322C0" w:rsidR="00A264CA" w:rsidRPr="00102F43" w:rsidRDefault="007D7437" w:rsidP="006071F4">
                <w:pPr>
                  <w:rPr>
                    <w:rFonts w:cs="Arial"/>
                    <w:szCs w:val="22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88268BB" w14:textId="536C0CB5" w:rsidR="00E66A56" w:rsidRDefault="00E66A56" w:rsidP="006071F4">
      <w:pPr>
        <w:rPr>
          <w:rFonts w:cs="Arial"/>
          <w:szCs w:val="22"/>
        </w:rPr>
      </w:pPr>
    </w:p>
    <w:sectPr w:rsidR="00E66A56" w:rsidSect="00E20F2B">
      <w:footerReference w:type="default" r:id="rId10"/>
      <w:type w:val="continuous"/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4405" w14:textId="77777777" w:rsidR="00412FFF" w:rsidRDefault="00412FFF" w:rsidP="00D13B6D">
      <w:r>
        <w:separator/>
      </w:r>
    </w:p>
  </w:endnote>
  <w:endnote w:type="continuationSeparator" w:id="0">
    <w:p w14:paraId="655BD572" w14:textId="77777777" w:rsidR="00412FFF" w:rsidRDefault="00412FFF" w:rsidP="00D1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1DBD" w14:textId="4E53BDE5" w:rsidR="005122AD" w:rsidRPr="001E07F8" w:rsidRDefault="005122AD" w:rsidP="001E07F8">
    <w:pPr>
      <w:pStyle w:val="Footer"/>
      <w:tabs>
        <w:tab w:val="clear" w:pos="4320"/>
        <w:tab w:val="clear" w:pos="8640"/>
        <w:tab w:val="right" w:pos="10080"/>
      </w:tabs>
      <w:rPr>
        <w:color w:val="auto"/>
        <w:sz w:val="18"/>
        <w:szCs w:val="18"/>
      </w:rPr>
    </w:pPr>
    <w:r w:rsidRPr="001E07F8">
      <w:rPr>
        <w:sz w:val="18"/>
        <w:szCs w:val="18"/>
      </w:rPr>
      <w:t>Pain Medicine</w:t>
    </w:r>
    <w:r w:rsidRPr="001E07F8">
      <w:rPr>
        <w:sz w:val="18"/>
        <w:szCs w:val="18"/>
      </w:rPr>
      <w:tab/>
    </w:r>
    <w:r>
      <w:rPr>
        <w:sz w:val="18"/>
        <w:szCs w:val="18"/>
      </w:rPr>
      <w:t>0</w:t>
    </w:r>
    <w:r w:rsidR="005C2A09">
      <w:rPr>
        <w:sz w:val="18"/>
        <w:szCs w:val="18"/>
      </w:rPr>
      <w:t>9</w:t>
    </w:r>
    <w:r>
      <w:rPr>
        <w:sz w:val="18"/>
        <w:szCs w:val="18"/>
      </w:rPr>
      <w:t>/20</w:t>
    </w:r>
    <w:r w:rsidR="008672C4">
      <w:rPr>
        <w:sz w:val="18"/>
        <w:szCs w:val="18"/>
      </w:rPr>
      <w:t>2</w:t>
    </w:r>
    <w:r w:rsidR="004E6BB1">
      <w:rPr>
        <w:sz w:val="18"/>
        <w:szCs w:val="18"/>
      </w:rPr>
      <w:t>5</w:t>
    </w:r>
  </w:p>
  <w:p w14:paraId="0C19ACA9" w14:textId="7CCB6336" w:rsidR="005122AD" w:rsidRPr="001E07F8" w:rsidRDefault="005122AD" w:rsidP="001E07F8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>
      <w:rPr>
        <w:sz w:val="18"/>
        <w:szCs w:val="18"/>
      </w:rPr>
      <w:t>©20</w:t>
    </w:r>
    <w:r w:rsidR="008672C4">
      <w:rPr>
        <w:sz w:val="18"/>
        <w:szCs w:val="18"/>
      </w:rPr>
      <w:t>2</w:t>
    </w:r>
    <w:r w:rsidR="004E6BB1">
      <w:rPr>
        <w:sz w:val="18"/>
        <w:szCs w:val="18"/>
      </w:rPr>
      <w:t>5</w:t>
    </w:r>
    <w:r w:rsidRPr="001E07F8">
      <w:rPr>
        <w:sz w:val="18"/>
        <w:szCs w:val="18"/>
      </w:rPr>
      <w:t xml:space="preserve"> Accreditation Council for Graduate Medical Education (ACGME)</w:t>
    </w:r>
    <w:r w:rsidRPr="001E07F8">
      <w:rPr>
        <w:sz w:val="18"/>
        <w:szCs w:val="18"/>
      </w:rPr>
      <w:tab/>
      <w:t xml:space="preserve">Page </w:t>
    </w:r>
    <w:r w:rsidRPr="001E07F8">
      <w:rPr>
        <w:b/>
        <w:sz w:val="18"/>
        <w:szCs w:val="18"/>
      </w:rPr>
      <w:fldChar w:fldCharType="begin"/>
    </w:r>
    <w:r w:rsidRPr="001E07F8">
      <w:rPr>
        <w:b/>
        <w:sz w:val="18"/>
        <w:szCs w:val="18"/>
      </w:rPr>
      <w:instrText xml:space="preserve"> PAGE </w:instrText>
    </w:r>
    <w:r w:rsidRPr="001E07F8">
      <w:rPr>
        <w:b/>
        <w:sz w:val="18"/>
        <w:szCs w:val="18"/>
      </w:rPr>
      <w:fldChar w:fldCharType="separate"/>
    </w:r>
    <w:r w:rsidR="00012D6A">
      <w:rPr>
        <w:b/>
        <w:noProof/>
        <w:sz w:val="18"/>
        <w:szCs w:val="18"/>
      </w:rPr>
      <w:t>13</w:t>
    </w:r>
    <w:r w:rsidRPr="001E07F8">
      <w:rPr>
        <w:b/>
        <w:sz w:val="18"/>
        <w:szCs w:val="18"/>
      </w:rPr>
      <w:fldChar w:fldCharType="end"/>
    </w:r>
    <w:r w:rsidRPr="001E07F8">
      <w:rPr>
        <w:sz w:val="18"/>
        <w:szCs w:val="18"/>
      </w:rPr>
      <w:t xml:space="preserve"> of </w:t>
    </w:r>
    <w:r w:rsidRPr="001E07F8">
      <w:rPr>
        <w:b/>
        <w:sz w:val="18"/>
        <w:szCs w:val="18"/>
      </w:rPr>
      <w:fldChar w:fldCharType="begin"/>
    </w:r>
    <w:r w:rsidRPr="001E07F8">
      <w:rPr>
        <w:b/>
        <w:sz w:val="18"/>
        <w:szCs w:val="18"/>
      </w:rPr>
      <w:instrText xml:space="preserve"> NUMPAGES  </w:instrText>
    </w:r>
    <w:r w:rsidRPr="001E07F8">
      <w:rPr>
        <w:b/>
        <w:sz w:val="18"/>
        <w:szCs w:val="18"/>
      </w:rPr>
      <w:fldChar w:fldCharType="separate"/>
    </w:r>
    <w:r w:rsidR="00012D6A">
      <w:rPr>
        <w:b/>
        <w:noProof/>
        <w:sz w:val="18"/>
        <w:szCs w:val="18"/>
      </w:rPr>
      <w:t>13</w:t>
    </w:r>
    <w:r w:rsidRPr="001E07F8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B1C10" w14:textId="77777777" w:rsidR="00412FFF" w:rsidRDefault="00412FFF" w:rsidP="00D13B6D">
      <w:r>
        <w:separator/>
      </w:r>
    </w:p>
  </w:footnote>
  <w:footnote w:type="continuationSeparator" w:id="0">
    <w:p w14:paraId="36E23AD9" w14:textId="77777777" w:rsidR="00412FFF" w:rsidRDefault="00412FFF" w:rsidP="00D13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7B8"/>
    <w:multiLevelType w:val="hybridMultilevel"/>
    <w:tmpl w:val="D8C6B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1799"/>
    <w:multiLevelType w:val="hybridMultilevel"/>
    <w:tmpl w:val="2176F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49D8"/>
    <w:multiLevelType w:val="hybridMultilevel"/>
    <w:tmpl w:val="8CE00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643F8"/>
    <w:multiLevelType w:val="hybridMultilevel"/>
    <w:tmpl w:val="9A7C37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A3265A"/>
    <w:multiLevelType w:val="hybridMultilevel"/>
    <w:tmpl w:val="092647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55649"/>
    <w:multiLevelType w:val="hybridMultilevel"/>
    <w:tmpl w:val="DE8E7046"/>
    <w:lvl w:ilvl="0" w:tplc="CCE28124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844E6"/>
    <w:multiLevelType w:val="hybridMultilevel"/>
    <w:tmpl w:val="24F2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82A6E"/>
    <w:multiLevelType w:val="hybridMultilevel"/>
    <w:tmpl w:val="65B68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02DC5"/>
    <w:multiLevelType w:val="hybridMultilevel"/>
    <w:tmpl w:val="C5B40B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4376A8"/>
    <w:multiLevelType w:val="hybridMultilevel"/>
    <w:tmpl w:val="967454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75B05"/>
    <w:multiLevelType w:val="hybridMultilevel"/>
    <w:tmpl w:val="4108609C"/>
    <w:lvl w:ilvl="0" w:tplc="D47AF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F691C"/>
    <w:multiLevelType w:val="hybridMultilevel"/>
    <w:tmpl w:val="F0B86048"/>
    <w:lvl w:ilvl="0" w:tplc="56BCD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91994"/>
    <w:multiLevelType w:val="hybridMultilevel"/>
    <w:tmpl w:val="5A0E4176"/>
    <w:lvl w:ilvl="0" w:tplc="4DE83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44521"/>
    <w:multiLevelType w:val="hybridMultilevel"/>
    <w:tmpl w:val="B7ACD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868607">
    <w:abstractNumId w:val="5"/>
  </w:num>
  <w:num w:numId="2" w16cid:durableId="646401444">
    <w:abstractNumId w:val="3"/>
  </w:num>
  <w:num w:numId="3" w16cid:durableId="1165588060">
    <w:abstractNumId w:val="13"/>
  </w:num>
  <w:num w:numId="4" w16cid:durableId="338968109">
    <w:abstractNumId w:val="2"/>
  </w:num>
  <w:num w:numId="5" w16cid:durableId="507335518">
    <w:abstractNumId w:val="14"/>
  </w:num>
  <w:num w:numId="6" w16cid:durableId="408120026">
    <w:abstractNumId w:val="6"/>
  </w:num>
  <w:num w:numId="7" w16cid:durableId="1015419938">
    <w:abstractNumId w:val="15"/>
  </w:num>
  <w:num w:numId="8" w16cid:durableId="902325496">
    <w:abstractNumId w:val="12"/>
  </w:num>
  <w:num w:numId="9" w16cid:durableId="29307301">
    <w:abstractNumId w:val="10"/>
  </w:num>
  <w:num w:numId="10" w16cid:durableId="673070642">
    <w:abstractNumId w:val="4"/>
  </w:num>
  <w:num w:numId="11" w16cid:durableId="1030255196">
    <w:abstractNumId w:val="0"/>
  </w:num>
  <w:num w:numId="12" w16cid:durableId="897976959">
    <w:abstractNumId w:val="1"/>
  </w:num>
  <w:num w:numId="13" w16cid:durableId="1778796333">
    <w:abstractNumId w:val="17"/>
  </w:num>
  <w:num w:numId="14" w16cid:durableId="118454620">
    <w:abstractNumId w:val="8"/>
  </w:num>
  <w:num w:numId="15" w16cid:durableId="1987278326">
    <w:abstractNumId w:val="9"/>
  </w:num>
  <w:num w:numId="16" w16cid:durableId="1627200473">
    <w:abstractNumId w:val="7"/>
  </w:num>
  <w:num w:numId="17" w16cid:durableId="1123696520">
    <w:abstractNumId w:val="16"/>
  </w:num>
  <w:num w:numId="18" w16cid:durableId="73381467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CYLp6sJRQSmOvw9MRnHWjf+gi7pTqeqP/1VyAxQp6JvhKt7qPIgYUIw3V+HMaXoIP+g/HZsOq7reVK4ac5Uv9w==" w:salt="Uqq6IogUrqA0mevNLcKmkQ==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E65"/>
    <w:rsid w:val="00001B4F"/>
    <w:rsid w:val="00011006"/>
    <w:rsid w:val="00012D6A"/>
    <w:rsid w:val="00013D8C"/>
    <w:rsid w:val="00017928"/>
    <w:rsid w:val="000248FB"/>
    <w:rsid w:val="000316B8"/>
    <w:rsid w:val="00031A80"/>
    <w:rsid w:val="00035BDD"/>
    <w:rsid w:val="00036469"/>
    <w:rsid w:val="00043911"/>
    <w:rsid w:val="00047F2A"/>
    <w:rsid w:val="00051A6B"/>
    <w:rsid w:val="0006011C"/>
    <w:rsid w:val="000607C8"/>
    <w:rsid w:val="00060908"/>
    <w:rsid w:val="00062D10"/>
    <w:rsid w:val="00065CBC"/>
    <w:rsid w:val="000662A5"/>
    <w:rsid w:val="00066592"/>
    <w:rsid w:val="00067B9F"/>
    <w:rsid w:val="000713E6"/>
    <w:rsid w:val="00073428"/>
    <w:rsid w:val="000849FB"/>
    <w:rsid w:val="00090B04"/>
    <w:rsid w:val="00096ECF"/>
    <w:rsid w:val="00097406"/>
    <w:rsid w:val="00097714"/>
    <w:rsid w:val="00097F3B"/>
    <w:rsid w:val="000A33B8"/>
    <w:rsid w:val="000A49A3"/>
    <w:rsid w:val="000B6316"/>
    <w:rsid w:val="000B6839"/>
    <w:rsid w:val="000B7324"/>
    <w:rsid w:val="000C03D3"/>
    <w:rsid w:val="000C349C"/>
    <w:rsid w:val="000C43D1"/>
    <w:rsid w:val="000C4EAD"/>
    <w:rsid w:val="000D2C93"/>
    <w:rsid w:val="000D4AD5"/>
    <w:rsid w:val="000D76CA"/>
    <w:rsid w:val="000E540A"/>
    <w:rsid w:val="000E6333"/>
    <w:rsid w:val="00102292"/>
    <w:rsid w:val="00102F43"/>
    <w:rsid w:val="00106184"/>
    <w:rsid w:val="001063C5"/>
    <w:rsid w:val="001100DD"/>
    <w:rsid w:val="0011227D"/>
    <w:rsid w:val="001165D3"/>
    <w:rsid w:val="0011699C"/>
    <w:rsid w:val="00121A73"/>
    <w:rsid w:val="00121C2F"/>
    <w:rsid w:val="00126DAB"/>
    <w:rsid w:val="00126F24"/>
    <w:rsid w:val="001272D5"/>
    <w:rsid w:val="00132BDF"/>
    <w:rsid w:val="00136941"/>
    <w:rsid w:val="00143E49"/>
    <w:rsid w:val="00153E93"/>
    <w:rsid w:val="00154E00"/>
    <w:rsid w:val="00157996"/>
    <w:rsid w:val="00160C1B"/>
    <w:rsid w:val="00161005"/>
    <w:rsid w:val="00176B22"/>
    <w:rsid w:val="00196B16"/>
    <w:rsid w:val="001A1A3C"/>
    <w:rsid w:val="001A5A89"/>
    <w:rsid w:val="001B480E"/>
    <w:rsid w:val="001B4DB0"/>
    <w:rsid w:val="001C39DF"/>
    <w:rsid w:val="001C4557"/>
    <w:rsid w:val="001C4D38"/>
    <w:rsid w:val="001C5078"/>
    <w:rsid w:val="001C51E6"/>
    <w:rsid w:val="001D23E7"/>
    <w:rsid w:val="001D4346"/>
    <w:rsid w:val="001E0219"/>
    <w:rsid w:val="001E07F8"/>
    <w:rsid w:val="001E573B"/>
    <w:rsid w:val="001E65F4"/>
    <w:rsid w:val="001F0A53"/>
    <w:rsid w:val="001F1B01"/>
    <w:rsid w:val="001F4552"/>
    <w:rsid w:val="001F6D79"/>
    <w:rsid w:val="00202B36"/>
    <w:rsid w:val="00205593"/>
    <w:rsid w:val="0020589B"/>
    <w:rsid w:val="002073EF"/>
    <w:rsid w:val="00216FEE"/>
    <w:rsid w:val="00221B27"/>
    <w:rsid w:val="0022535E"/>
    <w:rsid w:val="00227B92"/>
    <w:rsid w:val="0023299C"/>
    <w:rsid w:val="00234F6C"/>
    <w:rsid w:val="00237726"/>
    <w:rsid w:val="00242325"/>
    <w:rsid w:val="00244C82"/>
    <w:rsid w:val="002512CE"/>
    <w:rsid w:val="00252E4F"/>
    <w:rsid w:val="00253FCC"/>
    <w:rsid w:val="00254022"/>
    <w:rsid w:val="0025411B"/>
    <w:rsid w:val="00255769"/>
    <w:rsid w:val="00255EEC"/>
    <w:rsid w:val="0026085A"/>
    <w:rsid w:val="00264B2E"/>
    <w:rsid w:val="00265A34"/>
    <w:rsid w:val="002706FC"/>
    <w:rsid w:val="002727B8"/>
    <w:rsid w:val="0027348F"/>
    <w:rsid w:val="00274E56"/>
    <w:rsid w:val="002804A3"/>
    <w:rsid w:val="00283B4F"/>
    <w:rsid w:val="0028576A"/>
    <w:rsid w:val="00290D6E"/>
    <w:rsid w:val="00291A2E"/>
    <w:rsid w:val="002A2494"/>
    <w:rsid w:val="002A3289"/>
    <w:rsid w:val="002B1E64"/>
    <w:rsid w:val="002B2C29"/>
    <w:rsid w:val="002B698B"/>
    <w:rsid w:val="002B70AF"/>
    <w:rsid w:val="002C180E"/>
    <w:rsid w:val="002C1EB3"/>
    <w:rsid w:val="002C49F0"/>
    <w:rsid w:val="002D073D"/>
    <w:rsid w:val="002D1C37"/>
    <w:rsid w:val="002D5636"/>
    <w:rsid w:val="002D7335"/>
    <w:rsid w:val="00302942"/>
    <w:rsid w:val="00306221"/>
    <w:rsid w:val="0030646D"/>
    <w:rsid w:val="003103D4"/>
    <w:rsid w:val="00313F3C"/>
    <w:rsid w:val="00315062"/>
    <w:rsid w:val="00320283"/>
    <w:rsid w:val="003265FF"/>
    <w:rsid w:val="00327A65"/>
    <w:rsid w:val="00341355"/>
    <w:rsid w:val="00344129"/>
    <w:rsid w:val="003474A7"/>
    <w:rsid w:val="0037172C"/>
    <w:rsid w:val="00377E07"/>
    <w:rsid w:val="003877B3"/>
    <w:rsid w:val="00391FEC"/>
    <w:rsid w:val="0039528F"/>
    <w:rsid w:val="003A3B83"/>
    <w:rsid w:val="003A4230"/>
    <w:rsid w:val="003A4FF7"/>
    <w:rsid w:val="003B23FC"/>
    <w:rsid w:val="003B2D2C"/>
    <w:rsid w:val="003B3D34"/>
    <w:rsid w:val="003D0B68"/>
    <w:rsid w:val="003D42AC"/>
    <w:rsid w:val="003D5D00"/>
    <w:rsid w:val="003D5EF7"/>
    <w:rsid w:val="003D64BD"/>
    <w:rsid w:val="003E3060"/>
    <w:rsid w:val="003E56B8"/>
    <w:rsid w:val="004042A0"/>
    <w:rsid w:val="00412FFF"/>
    <w:rsid w:val="004242EC"/>
    <w:rsid w:val="004345FB"/>
    <w:rsid w:val="004503CF"/>
    <w:rsid w:val="00455B46"/>
    <w:rsid w:val="00463844"/>
    <w:rsid w:val="00470469"/>
    <w:rsid w:val="00473CA0"/>
    <w:rsid w:val="0048060B"/>
    <w:rsid w:val="0048112D"/>
    <w:rsid w:val="004945DF"/>
    <w:rsid w:val="00494832"/>
    <w:rsid w:val="00494F00"/>
    <w:rsid w:val="004A0318"/>
    <w:rsid w:val="004A35DA"/>
    <w:rsid w:val="004A4DD2"/>
    <w:rsid w:val="004A606B"/>
    <w:rsid w:val="004B0C92"/>
    <w:rsid w:val="004C1196"/>
    <w:rsid w:val="004C37BE"/>
    <w:rsid w:val="004C475A"/>
    <w:rsid w:val="004C4EBF"/>
    <w:rsid w:val="004C6DC4"/>
    <w:rsid w:val="004D4292"/>
    <w:rsid w:val="004D4D9D"/>
    <w:rsid w:val="004E0912"/>
    <w:rsid w:val="004E1BF8"/>
    <w:rsid w:val="004E3D26"/>
    <w:rsid w:val="004E55B1"/>
    <w:rsid w:val="004E582D"/>
    <w:rsid w:val="004E67E9"/>
    <w:rsid w:val="004E6BB1"/>
    <w:rsid w:val="004F0D37"/>
    <w:rsid w:val="004F17EE"/>
    <w:rsid w:val="004F442C"/>
    <w:rsid w:val="004F7EC3"/>
    <w:rsid w:val="005002AE"/>
    <w:rsid w:val="00503F50"/>
    <w:rsid w:val="0050463D"/>
    <w:rsid w:val="005063B6"/>
    <w:rsid w:val="005074AC"/>
    <w:rsid w:val="005122AD"/>
    <w:rsid w:val="0051525C"/>
    <w:rsid w:val="0052055C"/>
    <w:rsid w:val="00521794"/>
    <w:rsid w:val="00524410"/>
    <w:rsid w:val="00527414"/>
    <w:rsid w:val="005275DA"/>
    <w:rsid w:val="0053011C"/>
    <w:rsid w:val="00533452"/>
    <w:rsid w:val="0053463A"/>
    <w:rsid w:val="00534B82"/>
    <w:rsid w:val="005359B7"/>
    <w:rsid w:val="00554792"/>
    <w:rsid w:val="00555324"/>
    <w:rsid w:val="005553A8"/>
    <w:rsid w:val="0056537B"/>
    <w:rsid w:val="005746F6"/>
    <w:rsid w:val="0057558E"/>
    <w:rsid w:val="00575C80"/>
    <w:rsid w:val="0058325C"/>
    <w:rsid w:val="005841D0"/>
    <w:rsid w:val="00587527"/>
    <w:rsid w:val="0058782B"/>
    <w:rsid w:val="00594995"/>
    <w:rsid w:val="005A2922"/>
    <w:rsid w:val="005A5DE8"/>
    <w:rsid w:val="005B1852"/>
    <w:rsid w:val="005B1AEB"/>
    <w:rsid w:val="005B2E23"/>
    <w:rsid w:val="005B4A33"/>
    <w:rsid w:val="005C2501"/>
    <w:rsid w:val="005C2A09"/>
    <w:rsid w:val="005C7735"/>
    <w:rsid w:val="005D2627"/>
    <w:rsid w:val="005D406B"/>
    <w:rsid w:val="005E30C9"/>
    <w:rsid w:val="005E3D00"/>
    <w:rsid w:val="005E5AE0"/>
    <w:rsid w:val="005F5E07"/>
    <w:rsid w:val="006045C7"/>
    <w:rsid w:val="006060E6"/>
    <w:rsid w:val="006065E9"/>
    <w:rsid w:val="006071F4"/>
    <w:rsid w:val="0061071A"/>
    <w:rsid w:val="00621927"/>
    <w:rsid w:val="00634143"/>
    <w:rsid w:val="006373AC"/>
    <w:rsid w:val="006406CB"/>
    <w:rsid w:val="006433BE"/>
    <w:rsid w:val="006433C1"/>
    <w:rsid w:val="0064509F"/>
    <w:rsid w:val="00651FFF"/>
    <w:rsid w:val="00665700"/>
    <w:rsid w:val="00667021"/>
    <w:rsid w:val="00667A2E"/>
    <w:rsid w:val="00671E03"/>
    <w:rsid w:val="0067273E"/>
    <w:rsid w:val="00674A5C"/>
    <w:rsid w:val="00677CB9"/>
    <w:rsid w:val="00680D2A"/>
    <w:rsid w:val="006A0CF4"/>
    <w:rsid w:val="006A1FEB"/>
    <w:rsid w:val="006A3B25"/>
    <w:rsid w:val="006B4B5B"/>
    <w:rsid w:val="006B4F9A"/>
    <w:rsid w:val="006C0B13"/>
    <w:rsid w:val="006C198A"/>
    <w:rsid w:val="006C53BA"/>
    <w:rsid w:val="006D12F8"/>
    <w:rsid w:val="006D2227"/>
    <w:rsid w:val="006D259E"/>
    <w:rsid w:val="006D5843"/>
    <w:rsid w:val="006D5D8A"/>
    <w:rsid w:val="006D68B0"/>
    <w:rsid w:val="006D7391"/>
    <w:rsid w:val="006F2E86"/>
    <w:rsid w:val="006F68A4"/>
    <w:rsid w:val="0070051D"/>
    <w:rsid w:val="0070057C"/>
    <w:rsid w:val="007006B5"/>
    <w:rsid w:val="00700FEF"/>
    <w:rsid w:val="00702454"/>
    <w:rsid w:val="007028E5"/>
    <w:rsid w:val="007070DA"/>
    <w:rsid w:val="00707CE9"/>
    <w:rsid w:val="00710162"/>
    <w:rsid w:val="0071214F"/>
    <w:rsid w:val="00713920"/>
    <w:rsid w:val="00723188"/>
    <w:rsid w:val="00725B0E"/>
    <w:rsid w:val="00731B71"/>
    <w:rsid w:val="00733C10"/>
    <w:rsid w:val="007372FA"/>
    <w:rsid w:val="00740F2C"/>
    <w:rsid w:val="00742E90"/>
    <w:rsid w:val="00743966"/>
    <w:rsid w:val="0075078B"/>
    <w:rsid w:val="00750F62"/>
    <w:rsid w:val="00751976"/>
    <w:rsid w:val="00760AD1"/>
    <w:rsid w:val="00760B5B"/>
    <w:rsid w:val="00761FEC"/>
    <w:rsid w:val="00766242"/>
    <w:rsid w:val="00766638"/>
    <w:rsid w:val="0078475D"/>
    <w:rsid w:val="00785297"/>
    <w:rsid w:val="00791CB4"/>
    <w:rsid w:val="00794ADD"/>
    <w:rsid w:val="007A0129"/>
    <w:rsid w:val="007A227D"/>
    <w:rsid w:val="007A4802"/>
    <w:rsid w:val="007C0D0B"/>
    <w:rsid w:val="007C0D32"/>
    <w:rsid w:val="007C1D68"/>
    <w:rsid w:val="007C22A3"/>
    <w:rsid w:val="007C55FA"/>
    <w:rsid w:val="007D4E21"/>
    <w:rsid w:val="007D5245"/>
    <w:rsid w:val="007D7437"/>
    <w:rsid w:val="007F3891"/>
    <w:rsid w:val="00801297"/>
    <w:rsid w:val="00801AAD"/>
    <w:rsid w:val="00801F74"/>
    <w:rsid w:val="008046DB"/>
    <w:rsid w:val="008052B2"/>
    <w:rsid w:val="0080633F"/>
    <w:rsid w:val="008078A2"/>
    <w:rsid w:val="00812470"/>
    <w:rsid w:val="00814C51"/>
    <w:rsid w:val="008155D7"/>
    <w:rsid w:val="008160B3"/>
    <w:rsid w:val="00820840"/>
    <w:rsid w:val="0082222D"/>
    <w:rsid w:val="008223FB"/>
    <w:rsid w:val="00833ED7"/>
    <w:rsid w:val="00834129"/>
    <w:rsid w:val="00844882"/>
    <w:rsid w:val="008454BF"/>
    <w:rsid w:val="00846944"/>
    <w:rsid w:val="008479C7"/>
    <w:rsid w:val="008550B0"/>
    <w:rsid w:val="008642DB"/>
    <w:rsid w:val="008672C4"/>
    <w:rsid w:val="00870BEB"/>
    <w:rsid w:val="008710CF"/>
    <w:rsid w:val="00871B7C"/>
    <w:rsid w:val="00874C1A"/>
    <w:rsid w:val="00875FD3"/>
    <w:rsid w:val="008769EA"/>
    <w:rsid w:val="0088504E"/>
    <w:rsid w:val="00885CAF"/>
    <w:rsid w:val="00891CFC"/>
    <w:rsid w:val="00893846"/>
    <w:rsid w:val="00893886"/>
    <w:rsid w:val="008A1FD6"/>
    <w:rsid w:val="008B4817"/>
    <w:rsid w:val="008B6F6A"/>
    <w:rsid w:val="008B7246"/>
    <w:rsid w:val="008B7E3F"/>
    <w:rsid w:val="008C0223"/>
    <w:rsid w:val="008C562A"/>
    <w:rsid w:val="008C6BE9"/>
    <w:rsid w:val="008D526F"/>
    <w:rsid w:val="008D6A36"/>
    <w:rsid w:val="008D74D7"/>
    <w:rsid w:val="008E3953"/>
    <w:rsid w:val="008E7221"/>
    <w:rsid w:val="008F1D63"/>
    <w:rsid w:val="008F1EA0"/>
    <w:rsid w:val="008F4D89"/>
    <w:rsid w:val="008F680D"/>
    <w:rsid w:val="0090269A"/>
    <w:rsid w:val="00905C63"/>
    <w:rsid w:val="00906C5D"/>
    <w:rsid w:val="00913CC1"/>
    <w:rsid w:val="009210DF"/>
    <w:rsid w:val="009211BD"/>
    <w:rsid w:val="00922FAC"/>
    <w:rsid w:val="00923524"/>
    <w:rsid w:val="0092434C"/>
    <w:rsid w:val="00926EB0"/>
    <w:rsid w:val="00932687"/>
    <w:rsid w:val="00933EAB"/>
    <w:rsid w:val="00937C9E"/>
    <w:rsid w:val="00941133"/>
    <w:rsid w:val="0094487E"/>
    <w:rsid w:val="00946B2D"/>
    <w:rsid w:val="00950EEB"/>
    <w:rsid w:val="00954830"/>
    <w:rsid w:val="00956676"/>
    <w:rsid w:val="009618CE"/>
    <w:rsid w:val="00962255"/>
    <w:rsid w:val="009626C2"/>
    <w:rsid w:val="00970595"/>
    <w:rsid w:val="00973612"/>
    <w:rsid w:val="00974B36"/>
    <w:rsid w:val="00975D2E"/>
    <w:rsid w:val="00975EC2"/>
    <w:rsid w:val="009768CD"/>
    <w:rsid w:val="00976D03"/>
    <w:rsid w:val="009774D8"/>
    <w:rsid w:val="0098193E"/>
    <w:rsid w:val="009835E7"/>
    <w:rsid w:val="00987CEB"/>
    <w:rsid w:val="009A204C"/>
    <w:rsid w:val="009A3991"/>
    <w:rsid w:val="009A7507"/>
    <w:rsid w:val="009B3341"/>
    <w:rsid w:val="009C0F01"/>
    <w:rsid w:val="009C127D"/>
    <w:rsid w:val="009D7763"/>
    <w:rsid w:val="009E0CEC"/>
    <w:rsid w:val="009E0EC2"/>
    <w:rsid w:val="009E16C2"/>
    <w:rsid w:val="009E4EE1"/>
    <w:rsid w:val="009E5E68"/>
    <w:rsid w:val="009F0D08"/>
    <w:rsid w:val="009F0F60"/>
    <w:rsid w:val="009F230A"/>
    <w:rsid w:val="00A021AD"/>
    <w:rsid w:val="00A03BC3"/>
    <w:rsid w:val="00A0635C"/>
    <w:rsid w:val="00A06A37"/>
    <w:rsid w:val="00A07D65"/>
    <w:rsid w:val="00A07FDF"/>
    <w:rsid w:val="00A14834"/>
    <w:rsid w:val="00A148E5"/>
    <w:rsid w:val="00A2030C"/>
    <w:rsid w:val="00A20474"/>
    <w:rsid w:val="00A264CA"/>
    <w:rsid w:val="00A309C0"/>
    <w:rsid w:val="00A3393B"/>
    <w:rsid w:val="00A3649C"/>
    <w:rsid w:val="00A37B01"/>
    <w:rsid w:val="00A40204"/>
    <w:rsid w:val="00A51E7D"/>
    <w:rsid w:val="00A53CB1"/>
    <w:rsid w:val="00A5604A"/>
    <w:rsid w:val="00A6207D"/>
    <w:rsid w:val="00A658A8"/>
    <w:rsid w:val="00A65B17"/>
    <w:rsid w:val="00A72F47"/>
    <w:rsid w:val="00A7355E"/>
    <w:rsid w:val="00A75D61"/>
    <w:rsid w:val="00A84078"/>
    <w:rsid w:val="00A87995"/>
    <w:rsid w:val="00A9230F"/>
    <w:rsid w:val="00AA11D8"/>
    <w:rsid w:val="00AA1892"/>
    <w:rsid w:val="00AA37A7"/>
    <w:rsid w:val="00AA5E16"/>
    <w:rsid w:val="00AA7DD2"/>
    <w:rsid w:val="00AB14D8"/>
    <w:rsid w:val="00AB4D9E"/>
    <w:rsid w:val="00AC0DB2"/>
    <w:rsid w:val="00AC202D"/>
    <w:rsid w:val="00AC69C7"/>
    <w:rsid w:val="00AD2008"/>
    <w:rsid w:val="00AE2BD6"/>
    <w:rsid w:val="00AE57EC"/>
    <w:rsid w:val="00AF0BFD"/>
    <w:rsid w:val="00AF2458"/>
    <w:rsid w:val="00AF4393"/>
    <w:rsid w:val="00AF6421"/>
    <w:rsid w:val="00AF7695"/>
    <w:rsid w:val="00B0190E"/>
    <w:rsid w:val="00B019F2"/>
    <w:rsid w:val="00B01A40"/>
    <w:rsid w:val="00B0528D"/>
    <w:rsid w:val="00B11B75"/>
    <w:rsid w:val="00B12C04"/>
    <w:rsid w:val="00B1478E"/>
    <w:rsid w:val="00B14E9B"/>
    <w:rsid w:val="00B16BD2"/>
    <w:rsid w:val="00B25A5E"/>
    <w:rsid w:val="00B2610B"/>
    <w:rsid w:val="00B316A5"/>
    <w:rsid w:val="00B34069"/>
    <w:rsid w:val="00B343AD"/>
    <w:rsid w:val="00B3528F"/>
    <w:rsid w:val="00B426A6"/>
    <w:rsid w:val="00B46382"/>
    <w:rsid w:val="00B46791"/>
    <w:rsid w:val="00B5023E"/>
    <w:rsid w:val="00B508E6"/>
    <w:rsid w:val="00B5248B"/>
    <w:rsid w:val="00B52D99"/>
    <w:rsid w:val="00B534D9"/>
    <w:rsid w:val="00B56546"/>
    <w:rsid w:val="00B60EF5"/>
    <w:rsid w:val="00B71C19"/>
    <w:rsid w:val="00B72BA2"/>
    <w:rsid w:val="00B772B9"/>
    <w:rsid w:val="00B848EB"/>
    <w:rsid w:val="00B87CD6"/>
    <w:rsid w:val="00B92EB0"/>
    <w:rsid w:val="00B94190"/>
    <w:rsid w:val="00B9532C"/>
    <w:rsid w:val="00BA0B29"/>
    <w:rsid w:val="00BA5E8C"/>
    <w:rsid w:val="00BA77FE"/>
    <w:rsid w:val="00BA79E3"/>
    <w:rsid w:val="00BA7A8F"/>
    <w:rsid w:val="00BB02DC"/>
    <w:rsid w:val="00BB2590"/>
    <w:rsid w:val="00BB45EB"/>
    <w:rsid w:val="00BB64CB"/>
    <w:rsid w:val="00BB6D33"/>
    <w:rsid w:val="00BC5245"/>
    <w:rsid w:val="00BD152F"/>
    <w:rsid w:val="00BD1704"/>
    <w:rsid w:val="00BD328C"/>
    <w:rsid w:val="00BD47DB"/>
    <w:rsid w:val="00BE2F82"/>
    <w:rsid w:val="00BF5C16"/>
    <w:rsid w:val="00BF7483"/>
    <w:rsid w:val="00C00967"/>
    <w:rsid w:val="00C06F2E"/>
    <w:rsid w:val="00C10D51"/>
    <w:rsid w:val="00C11505"/>
    <w:rsid w:val="00C17463"/>
    <w:rsid w:val="00C31DA3"/>
    <w:rsid w:val="00C35E84"/>
    <w:rsid w:val="00C43085"/>
    <w:rsid w:val="00C439BB"/>
    <w:rsid w:val="00C43B78"/>
    <w:rsid w:val="00C460FF"/>
    <w:rsid w:val="00C4637B"/>
    <w:rsid w:val="00C4726E"/>
    <w:rsid w:val="00C476A3"/>
    <w:rsid w:val="00C47B75"/>
    <w:rsid w:val="00C55835"/>
    <w:rsid w:val="00C55D5A"/>
    <w:rsid w:val="00C61A13"/>
    <w:rsid w:val="00C66036"/>
    <w:rsid w:val="00C82DBF"/>
    <w:rsid w:val="00C83519"/>
    <w:rsid w:val="00C84844"/>
    <w:rsid w:val="00C96893"/>
    <w:rsid w:val="00CA1BD8"/>
    <w:rsid w:val="00CA5031"/>
    <w:rsid w:val="00CA6EB9"/>
    <w:rsid w:val="00CB11AA"/>
    <w:rsid w:val="00CB75FA"/>
    <w:rsid w:val="00CB7D3F"/>
    <w:rsid w:val="00CC22BA"/>
    <w:rsid w:val="00CC2F60"/>
    <w:rsid w:val="00CC452D"/>
    <w:rsid w:val="00CC76F7"/>
    <w:rsid w:val="00CD2633"/>
    <w:rsid w:val="00CD3F13"/>
    <w:rsid w:val="00CD5334"/>
    <w:rsid w:val="00CD624A"/>
    <w:rsid w:val="00CD6607"/>
    <w:rsid w:val="00CD7AA3"/>
    <w:rsid w:val="00CD7B7D"/>
    <w:rsid w:val="00CE40B2"/>
    <w:rsid w:val="00D05AA1"/>
    <w:rsid w:val="00D07203"/>
    <w:rsid w:val="00D079C5"/>
    <w:rsid w:val="00D10EA5"/>
    <w:rsid w:val="00D11E4E"/>
    <w:rsid w:val="00D12DC9"/>
    <w:rsid w:val="00D13272"/>
    <w:rsid w:val="00D13B6D"/>
    <w:rsid w:val="00D26D1E"/>
    <w:rsid w:val="00D3305E"/>
    <w:rsid w:val="00D35018"/>
    <w:rsid w:val="00D37D89"/>
    <w:rsid w:val="00D42D5E"/>
    <w:rsid w:val="00D439B8"/>
    <w:rsid w:val="00D44A9F"/>
    <w:rsid w:val="00D513C6"/>
    <w:rsid w:val="00D51BC5"/>
    <w:rsid w:val="00D54024"/>
    <w:rsid w:val="00D54C1C"/>
    <w:rsid w:val="00D55349"/>
    <w:rsid w:val="00D5549B"/>
    <w:rsid w:val="00D57381"/>
    <w:rsid w:val="00D60D81"/>
    <w:rsid w:val="00D61DEE"/>
    <w:rsid w:val="00D651DC"/>
    <w:rsid w:val="00D66B07"/>
    <w:rsid w:val="00D7341E"/>
    <w:rsid w:val="00D80CF4"/>
    <w:rsid w:val="00D830CA"/>
    <w:rsid w:val="00D83F6F"/>
    <w:rsid w:val="00D8467B"/>
    <w:rsid w:val="00D86BAA"/>
    <w:rsid w:val="00D873D1"/>
    <w:rsid w:val="00D91E65"/>
    <w:rsid w:val="00D9547D"/>
    <w:rsid w:val="00DA2D27"/>
    <w:rsid w:val="00DA3B66"/>
    <w:rsid w:val="00DA5FC7"/>
    <w:rsid w:val="00DB0283"/>
    <w:rsid w:val="00DB308C"/>
    <w:rsid w:val="00DB3851"/>
    <w:rsid w:val="00DB6743"/>
    <w:rsid w:val="00DB6999"/>
    <w:rsid w:val="00DC16A9"/>
    <w:rsid w:val="00DC35B8"/>
    <w:rsid w:val="00DE0168"/>
    <w:rsid w:val="00DE134A"/>
    <w:rsid w:val="00DE29D1"/>
    <w:rsid w:val="00DF5C58"/>
    <w:rsid w:val="00DF6074"/>
    <w:rsid w:val="00E04029"/>
    <w:rsid w:val="00E04ACA"/>
    <w:rsid w:val="00E06CB7"/>
    <w:rsid w:val="00E20F2B"/>
    <w:rsid w:val="00E213C4"/>
    <w:rsid w:val="00E24B89"/>
    <w:rsid w:val="00E25066"/>
    <w:rsid w:val="00E255C7"/>
    <w:rsid w:val="00E33CC0"/>
    <w:rsid w:val="00E33F51"/>
    <w:rsid w:val="00E37850"/>
    <w:rsid w:val="00E43D47"/>
    <w:rsid w:val="00E46124"/>
    <w:rsid w:val="00E52031"/>
    <w:rsid w:val="00E53C80"/>
    <w:rsid w:val="00E53D11"/>
    <w:rsid w:val="00E6320A"/>
    <w:rsid w:val="00E65840"/>
    <w:rsid w:val="00E6585F"/>
    <w:rsid w:val="00E66A56"/>
    <w:rsid w:val="00E718A8"/>
    <w:rsid w:val="00E73AB1"/>
    <w:rsid w:val="00E80D51"/>
    <w:rsid w:val="00E81708"/>
    <w:rsid w:val="00E837C2"/>
    <w:rsid w:val="00E906D9"/>
    <w:rsid w:val="00E90806"/>
    <w:rsid w:val="00E90F98"/>
    <w:rsid w:val="00E91A12"/>
    <w:rsid w:val="00E93F5E"/>
    <w:rsid w:val="00E966B4"/>
    <w:rsid w:val="00EA21EF"/>
    <w:rsid w:val="00EA267A"/>
    <w:rsid w:val="00EA35D5"/>
    <w:rsid w:val="00EA79E2"/>
    <w:rsid w:val="00EB131D"/>
    <w:rsid w:val="00EB2964"/>
    <w:rsid w:val="00EB5700"/>
    <w:rsid w:val="00EB5C79"/>
    <w:rsid w:val="00EB7521"/>
    <w:rsid w:val="00EC059C"/>
    <w:rsid w:val="00EC0EBC"/>
    <w:rsid w:val="00EC12E0"/>
    <w:rsid w:val="00EC220F"/>
    <w:rsid w:val="00EC7ABA"/>
    <w:rsid w:val="00ED0D1B"/>
    <w:rsid w:val="00ED6724"/>
    <w:rsid w:val="00EE5006"/>
    <w:rsid w:val="00EE6B5E"/>
    <w:rsid w:val="00EF018E"/>
    <w:rsid w:val="00F006F1"/>
    <w:rsid w:val="00F00721"/>
    <w:rsid w:val="00F04BFF"/>
    <w:rsid w:val="00F064FC"/>
    <w:rsid w:val="00F0748E"/>
    <w:rsid w:val="00F11DF2"/>
    <w:rsid w:val="00F12E1E"/>
    <w:rsid w:val="00F140A7"/>
    <w:rsid w:val="00F272DC"/>
    <w:rsid w:val="00F27B19"/>
    <w:rsid w:val="00F30EE1"/>
    <w:rsid w:val="00F3139F"/>
    <w:rsid w:val="00F31888"/>
    <w:rsid w:val="00F325D7"/>
    <w:rsid w:val="00F33729"/>
    <w:rsid w:val="00F44678"/>
    <w:rsid w:val="00F510FA"/>
    <w:rsid w:val="00F5314C"/>
    <w:rsid w:val="00F54905"/>
    <w:rsid w:val="00F54B43"/>
    <w:rsid w:val="00F550A9"/>
    <w:rsid w:val="00F57FFB"/>
    <w:rsid w:val="00F61E7C"/>
    <w:rsid w:val="00F64BBD"/>
    <w:rsid w:val="00F65135"/>
    <w:rsid w:val="00F71E96"/>
    <w:rsid w:val="00F77142"/>
    <w:rsid w:val="00F81EA4"/>
    <w:rsid w:val="00F860C6"/>
    <w:rsid w:val="00F86F11"/>
    <w:rsid w:val="00F914E4"/>
    <w:rsid w:val="00FA1608"/>
    <w:rsid w:val="00FA1936"/>
    <w:rsid w:val="00FA1E35"/>
    <w:rsid w:val="00FA2002"/>
    <w:rsid w:val="00FA3C65"/>
    <w:rsid w:val="00FA6F95"/>
    <w:rsid w:val="00FB0769"/>
    <w:rsid w:val="00FB20FF"/>
    <w:rsid w:val="00FB5C79"/>
    <w:rsid w:val="00FB5F52"/>
    <w:rsid w:val="00FC0E39"/>
    <w:rsid w:val="00FC7280"/>
    <w:rsid w:val="00FD61A5"/>
    <w:rsid w:val="00FE090A"/>
    <w:rsid w:val="00FE4569"/>
    <w:rsid w:val="00FE4BC7"/>
    <w:rsid w:val="00FE69C7"/>
    <w:rsid w:val="00FF7BEA"/>
    <w:rsid w:val="0801D503"/>
    <w:rsid w:val="08664D43"/>
    <w:rsid w:val="08C10974"/>
    <w:rsid w:val="0BFB7133"/>
    <w:rsid w:val="0C5DA834"/>
    <w:rsid w:val="0E639A56"/>
    <w:rsid w:val="15D7B75F"/>
    <w:rsid w:val="160709D0"/>
    <w:rsid w:val="31A901F7"/>
    <w:rsid w:val="3A735836"/>
    <w:rsid w:val="3C6655CA"/>
    <w:rsid w:val="40D8E209"/>
    <w:rsid w:val="45DEA6F7"/>
    <w:rsid w:val="4DB5D2CF"/>
    <w:rsid w:val="574159C8"/>
    <w:rsid w:val="5774F6C5"/>
    <w:rsid w:val="5F04E925"/>
    <w:rsid w:val="6332C969"/>
    <w:rsid w:val="66AF7024"/>
    <w:rsid w:val="6EA159AC"/>
    <w:rsid w:val="7695AA8B"/>
    <w:rsid w:val="794AF16E"/>
    <w:rsid w:val="7CED8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CF210B"/>
  <w15:chartTrackingRefBased/>
  <w15:docId w15:val="{97A40D0F-A16F-4158-BCA7-2C003E05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318"/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next w:val="Normal"/>
    <w:autoRedefine/>
    <w:semiHidden/>
    <w:pPr>
      <w:spacing w:before="120"/>
      <w:ind w:left="240"/>
    </w:pPr>
    <w:rPr>
      <w:rFonts w:ascii="Arial" w:hAnsi="Arial"/>
      <w:b/>
      <w:bCs/>
      <w:sz w:val="18"/>
      <w:szCs w:val="26"/>
    </w:rPr>
  </w:style>
  <w:style w:type="table" w:styleId="TableGrid">
    <w:name w:val="Table Grid"/>
    <w:basedOn w:val="TableNormal"/>
    <w:rsid w:val="00E9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2">
    <w:name w:val="Body Text 22"/>
    <w:rsid w:val="00554792"/>
  </w:style>
  <w:style w:type="paragraph" w:styleId="BodyTextIndent3">
    <w:name w:val="Body Text Indent 3"/>
    <w:basedOn w:val="Normal"/>
    <w:link w:val="BodyTextIndent3Char"/>
    <w:rsid w:val="00554792"/>
    <w:pPr>
      <w:spacing w:after="120"/>
      <w:ind w:left="360"/>
    </w:pPr>
    <w:rPr>
      <w:rFonts w:ascii="Times New Roman" w:hAnsi="Times New Roman"/>
      <w:color w:val="auto"/>
      <w:sz w:val="16"/>
      <w:szCs w:val="16"/>
    </w:rPr>
  </w:style>
  <w:style w:type="paragraph" w:styleId="BodyTextIndent2">
    <w:name w:val="Body Text Indent 2"/>
    <w:basedOn w:val="Normal"/>
    <w:rsid w:val="00A20474"/>
    <w:pPr>
      <w:spacing w:after="120" w:line="480" w:lineRule="auto"/>
      <w:ind w:left="360"/>
    </w:pPr>
  </w:style>
  <w:style w:type="character" w:customStyle="1" w:styleId="BodyTextIn">
    <w:name w:val="Body Text In"/>
    <w:rsid w:val="00D13B6D"/>
  </w:style>
  <w:style w:type="paragraph" w:styleId="Header">
    <w:name w:val="header"/>
    <w:basedOn w:val="Normal"/>
    <w:link w:val="HeaderChar"/>
    <w:rsid w:val="00035B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35B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5BDD"/>
  </w:style>
  <w:style w:type="paragraph" w:styleId="BalloonText">
    <w:name w:val="Balloon Text"/>
    <w:basedOn w:val="Normal"/>
    <w:semiHidden/>
    <w:rsid w:val="00976D03"/>
    <w:rPr>
      <w:rFonts w:ascii="Tahoma" w:hAnsi="Tahoma" w:cs="Tahoma"/>
      <w:sz w:val="16"/>
      <w:szCs w:val="16"/>
    </w:rPr>
  </w:style>
  <w:style w:type="character" w:styleId="Hyperlink">
    <w:name w:val="Hyperlink"/>
    <w:rsid w:val="00157996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2B70AF"/>
    <w:rPr>
      <w:rFonts w:cs="Arial"/>
      <w:color w:val="auto"/>
    </w:rPr>
  </w:style>
  <w:style w:type="paragraph" w:customStyle="1" w:styleId="ACGMEReport">
    <w:name w:val="ACGME Report"/>
    <w:link w:val="ACGMEReportChar"/>
    <w:rsid w:val="00302942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302942"/>
    <w:rPr>
      <w:rFonts w:eastAsia="Arial" w:cs="Wingdings"/>
      <w:bCs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302942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302942"/>
    <w:rPr>
      <w:rFonts w:eastAsia="Arial" w:cs="Arial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302942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302942"/>
    <w:rPr>
      <w:rFonts w:eastAsia="Arial" w:cs="Arial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E6B5E"/>
    <w:pPr>
      <w:ind w:left="720"/>
      <w:contextualSpacing/>
    </w:pPr>
    <w:rPr>
      <w:rFonts w:cs="Arial"/>
      <w:color w:val="auto"/>
      <w:szCs w:val="18"/>
    </w:rPr>
  </w:style>
  <w:style w:type="paragraph" w:styleId="NoSpacing">
    <w:name w:val="No Spacing"/>
    <w:basedOn w:val="Normal"/>
    <w:uiPriority w:val="1"/>
    <w:qFormat/>
    <w:rsid w:val="00F860C6"/>
    <w:rPr>
      <w:rFonts w:cs="Arial"/>
      <w:color w:val="auto"/>
      <w:szCs w:val="22"/>
    </w:rPr>
  </w:style>
  <w:style w:type="character" w:styleId="CommentReference">
    <w:name w:val="annotation reference"/>
    <w:rsid w:val="00B5654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56546"/>
    <w:rPr>
      <w:rFonts w:cs="Times New Roman"/>
      <w:b/>
      <w:bCs/>
      <w:color w:val="000000"/>
      <w:sz w:val="20"/>
    </w:rPr>
  </w:style>
  <w:style w:type="character" w:customStyle="1" w:styleId="CommentTextChar">
    <w:name w:val="Comment Text Char"/>
    <w:link w:val="CommentText"/>
    <w:semiHidden/>
    <w:rsid w:val="00B56546"/>
    <w:rPr>
      <w:rFonts w:ascii="Arial" w:hAnsi="Arial" w:cs="Arial"/>
      <w:sz w:val="22"/>
    </w:rPr>
  </w:style>
  <w:style w:type="character" w:customStyle="1" w:styleId="CommentSubjectChar">
    <w:name w:val="Comment Subject Char"/>
    <w:link w:val="CommentSubject"/>
    <w:rsid w:val="00B56546"/>
    <w:rPr>
      <w:rFonts w:ascii="Arial" w:hAnsi="Arial" w:cs="Arial"/>
      <w:b/>
      <w:bCs/>
      <w:color w:val="000000"/>
      <w:sz w:val="22"/>
    </w:rPr>
  </w:style>
  <w:style w:type="character" w:customStyle="1" w:styleId="FooterChar">
    <w:name w:val="Footer Char"/>
    <w:link w:val="Footer"/>
    <w:rsid w:val="00A264CA"/>
    <w:rPr>
      <w:rFonts w:ascii="Arial" w:hAnsi="Arial"/>
      <w:color w:val="000000"/>
      <w:sz w:val="22"/>
    </w:rPr>
  </w:style>
  <w:style w:type="character" w:customStyle="1" w:styleId="BodyTextIndent3Char">
    <w:name w:val="Body Text Indent 3 Char"/>
    <w:link w:val="BodyTextIndent3"/>
    <w:rsid w:val="00EF018E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C439BB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439BB"/>
    <w:rPr>
      <w:rFonts w:ascii="Arial" w:hAnsi="Arial"/>
      <w:color w:val="000000"/>
      <w:sz w:val="22"/>
    </w:rPr>
  </w:style>
  <w:style w:type="character" w:styleId="PlaceholderText">
    <w:name w:val="Placeholder Text"/>
    <w:basedOn w:val="DefaultParagraphFont"/>
    <w:uiPriority w:val="99"/>
    <w:rsid w:val="00723188"/>
    <w:rPr>
      <w:color w:val="808080"/>
    </w:rPr>
  </w:style>
  <w:style w:type="character" w:customStyle="1" w:styleId="HeaderChar">
    <w:name w:val="Header Char"/>
    <w:link w:val="Header"/>
    <w:rsid w:val="00DB6999"/>
    <w:rPr>
      <w:rFonts w:ascii="Arial" w:hAnsi="Arial"/>
      <w:color w:val="000000"/>
      <w:sz w:val="22"/>
    </w:rPr>
  </w:style>
  <w:style w:type="paragraph" w:customStyle="1" w:styleId="Default">
    <w:name w:val="Default"/>
    <w:rsid w:val="00313F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17463"/>
    <w:rPr>
      <w:rFonts w:ascii="Arial" w:hAnsi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00158635954570AB02AD3507566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FBD0E-5ABC-411F-AF98-331B67FE6DCD}"/>
      </w:docPartPr>
      <w:docPartBody>
        <w:p w:rsidR="008D5AF9" w:rsidRDefault="008D5AF9" w:rsidP="008D5AF9">
          <w:pPr>
            <w:pStyle w:val="3600158635954570AB02AD3507566F5E1"/>
          </w:pPr>
          <w:r w:rsidRPr="00B93861">
            <w:rPr>
              <w:rStyle w:val="PlaceholderText"/>
            </w:rPr>
            <w:t>#</w:t>
          </w:r>
        </w:p>
      </w:docPartBody>
    </w:docPart>
    <w:docPart>
      <w:docPartPr>
        <w:name w:val="3621D84DA4B44F3ABC20C80941030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8725B-1DC8-402E-9FDC-892BF5196BF0}"/>
      </w:docPartPr>
      <w:docPartBody>
        <w:p w:rsidR="008D5AF9" w:rsidRDefault="008D5AF9" w:rsidP="008D5AF9">
          <w:pPr>
            <w:pStyle w:val="3621D84DA4B44F3ABC20C809410304A21"/>
          </w:pPr>
          <w:r w:rsidRPr="00B93861">
            <w:rPr>
              <w:rStyle w:val="PlaceholderText"/>
            </w:rPr>
            <w:t>#</w:t>
          </w:r>
        </w:p>
      </w:docPartBody>
    </w:docPart>
    <w:docPart>
      <w:docPartPr>
        <w:name w:val="6B3B797E1ABB4D9DBC2A68E87C4F2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A5B9A-356B-4D52-A8B2-34EE6247505F}"/>
      </w:docPartPr>
      <w:docPartBody>
        <w:p w:rsidR="008D5AF9" w:rsidRDefault="008D5AF9" w:rsidP="008D5AF9">
          <w:pPr>
            <w:pStyle w:val="6B3B797E1ABB4D9DBC2A68E87C4F25B01"/>
          </w:pPr>
          <w:r w:rsidRPr="00B93861">
            <w:rPr>
              <w:rStyle w:val="PlaceholderText"/>
            </w:rPr>
            <w:t>#</w:t>
          </w:r>
        </w:p>
      </w:docPartBody>
    </w:docPart>
    <w:docPart>
      <w:docPartPr>
        <w:name w:val="7ECA8FFF686C484987C13634CA3E1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8E151-42E1-4D76-AEB3-8E62ADC02AC0}"/>
      </w:docPartPr>
      <w:docPartBody>
        <w:p w:rsidR="008D5AF9" w:rsidRDefault="008D5AF9" w:rsidP="008D5AF9">
          <w:pPr>
            <w:pStyle w:val="7ECA8FFF686C484987C13634CA3E193B1"/>
          </w:pPr>
          <w:r w:rsidRPr="00B93861">
            <w:rPr>
              <w:rStyle w:val="PlaceholderText"/>
            </w:rPr>
            <w:t>#</w:t>
          </w:r>
        </w:p>
      </w:docPartBody>
    </w:docPart>
    <w:docPart>
      <w:docPartPr>
        <w:name w:val="08D1C3A2D78D4B11A2A8A2364C802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2453B-5F9B-4085-8BEE-664D2002FF38}"/>
      </w:docPartPr>
      <w:docPartBody>
        <w:p w:rsidR="008D5AF9" w:rsidRDefault="008D5AF9" w:rsidP="008D5AF9">
          <w:pPr>
            <w:pStyle w:val="08D1C3A2D78D4B11A2A8A2364C8023631"/>
          </w:pPr>
          <w:r w:rsidRPr="00B93861">
            <w:rPr>
              <w:rStyle w:val="PlaceholderText"/>
            </w:rPr>
            <w:t>#</w:t>
          </w:r>
        </w:p>
      </w:docPartBody>
    </w:docPart>
    <w:docPart>
      <w:docPartPr>
        <w:name w:val="825422E78BDA4054B671A3317767B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C5E1D-6017-424F-898A-439C34E0B678}"/>
      </w:docPartPr>
      <w:docPartBody>
        <w:p w:rsidR="008D5AF9" w:rsidRDefault="008D5AF9" w:rsidP="008D5AF9">
          <w:pPr>
            <w:pStyle w:val="825422E78BDA4054B671A3317767B2771"/>
          </w:pPr>
          <w:r w:rsidRPr="00B93861">
            <w:rPr>
              <w:rStyle w:val="PlaceholderText"/>
            </w:rPr>
            <w:t>#</w:t>
          </w:r>
        </w:p>
      </w:docPartBody>
    </w:docPart>
    <w:docPart>
      <w:docPartPr>
        <w:name w:val="1C45B1CF9FCF4D00AB8EDED6A714A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D457D-1979-4DCE-99B0-7901BFDD4EAF}"/>
      </w:docPartPr>
      <w:docPartBody>
        <w:p w:rsidR="008D5AF9" w:rsidRDefault="008D5AF9" w:rsidP="008D5AF9">
          <w:pPr>
            <w:pStyle w:val="1C45B1CF9FCF4D00AB8EDED6A714A6201"/>
          </w:pPr>
          <w:r w:rsidRPr="00B93861">
            <w:rPr>
              <w:rStyle w:val="PlaceholderText"/>
            </w:rPr>
            <w:t>#</w:t>
          </w:r>
        </w:p>
      </w:docPartBody>
    </w:docPart>
    <w:docPart>
      <w:docPartPr>
        <w:name w:val="B7A5BA59DF4F46FF8BD3AE042130C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0254C-82FB-467B-ACDC-1E6018E4E2E2}"/>
      </w:docPartPr>
      <w:docPartBody>
        <w:p w:rsidR="008D5AF9" w:rsidRDefault="008D5AF9" w:rsidP="008D5AF9">
          <w:pPr>
            <w:pStyle w:val="B7A5BA59DF4F46FF8BD3AE042130C2251"/>
          </w:pPr>
          <w:r w:rsidRPr="00B93861">
            <w:rPr>
              <w:rStyle w:val="PlaceholderText"/>
            </w:rPr>
            <w:t>#</w:t>
          </w:r>
        </w:p>
      </w:docPartBody>
    </w:docPart>
    <w:docPart>
      <w:docPartPr>
        <w:name w:val="8EF2F0F0BF4A4C83BCF64BEC10845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BEE6A-4F75-433B-AB94-DF3A79FC0220}"/>
      </w:docPartPr>
      <w:docPartBody>
        <w:p w:rsidR="008D5AF9" w:rsidRDefault="008D5AF9" w:rsidP="008D5AF9">
          <w:pPr>
            <w:pStyle w:val="8EF2F0F0BF4A4C83BCF64BEC108454C71"/>
          </w:pPr>
          <w:r w:rsidRPr="00B93861">
            <w:rPr>
              <w:rStyle w:val="PlaceholderText"/>
            </w:rPr>
            <w:t>#</w:t>
          </w:r>
        </w:p>
      </w:docPartBody>
    </w:docPart>
    <w:docPart>
      <w:docPartPr>
        <w:name w:val="9F9EA65C3C30434CB2A3732828811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96448-DE7C-4782-B055-A82C0337F934}"/>
      </w:docPartPr>
      <w:docPartBody>
        <w:p w:rsidR="008D5AF9" w:rsidRDefault="008D5AF9" w:rsidP="008D5AF9">
          <w:pPr>
            <w:pStyle w:val="9F9EA65C3C30434CB2A3732828811E481"/>
          </w:pPr>
          <w:r w:rsidRPr="00B93861">
            <w:rPr>
              <w:rStyle w:val="PlaceholderText"/>
            </w:rPr>
            <w:t>#</w:t>
          </w:r>
        </w:p>
      </w:docPartBody>
    </w:docPart>
    <w:docPart>
      <w:docPartPr>
        <w:name w:val="1584F3B6C52E416EA057BB23E4DF6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1320A-DE9E-421E-BB2B-92558FD4A2F6}"/>
      </w:docPartPr>
      <w:docPartBody>
        <w:p w:rsidR="008D5AF9" w:rsidRDefault="008D5AF9" w:rsidP="008D5AF9">
          <w:pPr>
            <w:pStyle w:val="1584F3B6C52E416EA057BB23E4DF600F1"/>
          </w:pPr>
          <w:r w:rsidRPr="00B93861">
            <w:rPr>
              <w:rStyle w:val="PlaceholderText"/>
            </w:rPr>
            <w:t>#</w:t>
          </w:r>
        </w:p>
      </w:docPartBody>
    </w:docPart>
    <w:docPart>
      <w:docPartPr>
        <w:name w:val="06C57779F19A4979AC71732B8F5F8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CFDE0-7021-424D-A642-7562C00EA539}"/>
      </w:docPartPr>
      <w:docPartBody>
        <w:p w:rsidR="008D5AF9" w:rsidRDefault="008D5AF9" w:rsidP="008D5AF9">
          <w:pPr>
            <w:pStyle w:val="06C57779F19A4979AC71732B8F5F8AF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104A9A5924DEB8D3697705BF02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2C530-F76E-47BE-B429-392389E0F0B8}"/>
      </w:docPartPr>
      <w:docPartBody>
        <w:p w:rsidR="008D5AF9" w:rsidRDefault="008D5AF9" w:rsidP="008D5AF9">
          <w:pPr>
            <w:pStyle w:val="A87104A9A5924DEB8D3697705BF02CC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A57FFC7334CFB9A6B7C54E787A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EE684-E5A4-4F9F-A8AD-527F628CC7D4}"/>
      </w:docPartPr>
      <w:docPartBody>
        <w:p w:rsidR="008D5AF9" w:rsidRDefault="008D5AF9" w:rsidP="008D5AF9">
          <w:pPr>
            <w:pStyle w:val="508A57FFC7334CFB9A6B7C54E787AC4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707A51CB54292AEAC626EDDC4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09C23-2286-4FE5-ADAC-FDD54DB47A4E}"/>
      </w:docPartPr>
      <w:docPartBody>
        <w:p w:rsidR="008D5AF9" w:rsidRDefault="008D5AF9" w:rsidP="008D5AF9">
          <w:pPr>
            <w:pStyle w:val="8B1707A51CB54292AEAC626EDDC4B11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C5FB7A855488D9AF3303AE4C27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5A574-F775-484F-B73C-25A9D7C44412}"/>
      </w:docPartPr>
      <w:docPartBody>
        <w:p w:rsidR="008D5AF9" w:rsidRDefault="008D5AF9" w:rsidP="008D5AF9">
          <w:pPr>
            <w:pStyle w:val="3BFC5FB7A855488D9AF3303AE4C27C8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F186F5E0940E89E6888706D225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A9362-09A0-4AC3-A46D-4981DE67DA7C}"/>
      </w:docPartPr>
      <w:docPartBody>
        <w:p w:rsidR="008D5AF9" w:rsidRDefault="008D5AF9" w:rsidP="008D5AF9">
          <w:pPr>
            <w:pStyle w:val="D92F186F5E0940E89E6888706D22549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9CD40357D44A5CB714971949067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A83F4-F5AF-45D1-B4C6-15C216649419}"/>
      </w:docPartPr>
      <w:docPartBody>
        <w:p w:rsidR="008D5AF9" w:rsidRDefault="008D5AF9" w:rsidP="008D5AF9">
          <w:pPr>
            <w:pStyle w:val="699CD40357D44A5CB714971949067F6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7ABF2AB714D6A9A8B3C13A34DE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26025-95F7-4ECC-8E92-D46A6925308C}"/>
      </w:docPartPr>
      <w:docPartBody>
        <w:p w:rsidR="008D5AF9" w:rsidRDefault="008D5AF9" w:rsidP="008D5AF9">
          <w:pPr>
            <w:pStyle w:val="8C37ABF2AB714D6A9A8B3C13A34DE68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2652D336464DBF8D826552A1EC1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8102D-F20A-4708-9359-FED9342F8B4E}"/>
      </w:docPartPr>
      <w:docPartBody>
        <w:p w:rsidR="008D5AF9" w:rsidRDefault="008D5AF9" w:rsidP="008D5AF9">
          <w:pPr>
            <w:pStyle w:val="ED2652D336464DBF8D826552A1EC125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6CD1BDB75458E8A318EB324839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E776B-E321-44F6-ABBC-800E7C87BAA6}"/>
      </w:docPartPr>
      <w:docPartBody>
        <w:p w:rsidR="008D5AF9" w:rsidRDefault="008D5AF9" w:rsidP="008D5AF9">
          <w:pPr>
            <w:pStyle w:val="8B36CD1BDB75458E8A318EB32483970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6B4DB25DC342229C8AAA4E09C84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15EE0-9EBC-4066-8424-D9E679DB88A2}"/>
      </w:docPartPr>
      <w:docPartBody>
        <w:p w:rsidR="008D5AF9" w:rsidRDefault="008D5AF9" w:rsidP="008D5AF9">
          <w:pPr>
            <w:pStyle w:val="346B4DB25DC342229C8AAA4E09C8477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DF5571F2148248187AC9E094C9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F0FC3-8493-4A92-8568-288DD705C4F5}"/>
      </w:docPartPr>
      <w:docPartBody>
        <w:p w:rsidR="008D5AF9" w:rsidRDefault="008D5AF9" w:rsidP="008D5AF9">
          <w:pPr>
            <w:pStyle w:val="CF8DF5571F2148248187AC9E094C938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201A2B619483F9C312270992D0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67995-D33A-4F89-8632-452F2D40999B}"/>
      </w:docPartPr>
      <w:docPartBody>
        <w:p w:rsidR="008D5AF9" w:rsidRDefault="008D5AF9" w:rsidP="008D5AF9">
          <w:pPr>
            <w:pStyle w:val="D35201A2B619483F9C312270992D01A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CE26AC1934D0998A1A6562EEDD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87BD5-B9A5-45F8-878D-C28752EB69A5}"/>
      </w:docPartPr>
      <w:docPartBody>
        <w:p w:rsidR="008D5AF9" w:rsidRDefault="008D5AF9" w:rsidP="008D5AF9">
          <w:pPr>
            <w:pStyle w:val="8F9CE26AC1934D0998A1A6562EEDD5E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667AC2925C41EF92EBDDAED5EDF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9949F-2D40-466A-AE8C-D7B9BD0C67DB}"/>
      </w:docPartPr>
      <w:docPartBody>
        <w:p w:rsidR="008D5AF9" w:rsidRDefault="008D5AF9" w:rsidP="008D5AF9">
          <w:pPr>
            <w:pStyle w:val="F0667AC2925C41EF92EBDDAED5EDFC6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355F0825B4ACC93BF1F6A9AABA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71C8A-7055-4777-BC3F-8E0649CAB1AA}"/>
      </w:docPartPr>
      <w:docPartBody>
        <w:p w:rsidR="008D5AF9" w:rsidRDefault="008D5AF9" w:rsidP="008D5AF9">
          <w:pPr>
            <w:pStyle w:val="313355F0825B4ACC93BF1F6A9AABA15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4E0E4EED4475AAD4B32C519C1B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BC16B-214E-4121-8F60-A2C8A6AAEFDB}"/>
      </w:docPartPr>
      <w:docPartBody>
        <w:p w:rsidR="008D5AF9" w:rsidRDefault="008D5AF9" w:rsidP="008D5AF9">
          <w:pPr>
            <w:pStyle w:val="4EC4E0E4EED4475AAD4B32C519C1BBD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2B506BD7C41608C712DA7E6CF3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6009C-8C2B-4B8D-B980-7D518DFA270C}"/>
      </w:docPartPr>
      <w:docPartBody>
        <w:p w:rsidR="008D5AF9" w:rsidRDefault="008D5AF9" w:rsidP="008D5AF9">
          <w:pPr>
            <w:pStyle w:val="4A72B506BD7C41608C712DA7E6CF338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05764C830F433AB49EB5F5888DF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794EA-F2ED-48AF-B543-FEBF9DD09CDC}"/>
      </w:docPartPr>
      <w:docPartBody>
        <w:p w:rsidR="008D5AF9" w:rsidRDefault="008D5AF9" w:rsidP="008D5AF9">
          <w:pPr>
            <w:pStyle w:val="7505764C830F433AB49EB5F5888DF23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7C93D3B4749DD8453E9B91A674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B3F6E-C48F-4544-A071-8CA64044B122}"/>
      </w:docPartPr>
      <w:docPartBody>
        <w:p w:rsidR="008D5AF9" w:rsidRDefault="008D5AF9" w:rsidP="008D5AF9">
          <w:pPr>
            <w:pStyle w:val="8117C93D3B4749DD8453E9B91A674A3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7B803CA70F41709122192BF74A3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9CD97-B757-4F32-BE4C-42FDA1F30C76}"/>
      </w:docPartPr>
      <w:docPartBody>
        <w:p w:rsidR="008D5AF9" w:rsidRDefault="008D5AF9" w:rsidP="008D5AF9">
          <w:pPr>
            <w:pStyle w:val="817B803CA70F41709122192BF74A3D6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8E6A01C914303B1780933237D2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900B-9EF6-407A-9DF1-CC4F4238993A}"/>
      </w:docPartPr>
      <w:docPartBody>
        <w:p w:rsidR="008D5AF9" w:rsidRDefault="008D5AF9" w:rsidP="008D5AF9">
          <w:pPr>
            <w:pStyle w:val="FCA8E6A01C914303B1780933237D293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EC44397ED44689B1C9402796BD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AB701-584A-4471-AF2C-92416E52BC72}"/>
      </w:docPartPr>
      <w:docPartBody>
        <w:p w:rsidR="008D5AF9" w:rsidRDefault="008D5AF9" w:rsidP="008D5AF9">
          <w:pPr>
            <w:pStyle w:val="D09EC44397ED44689B1C9402796BDEE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797F2C03B4E6A880BA17B21ECE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CEB73-8711-48B8-88C3-E3C14ECE60AE}"/>
      </w:docPartPr>
      <w:docPartBody>
        <w:p w:rsidR="008D5AF9" w:rsidRDefault="008D5AF9" w:rsidP="008D5AF9">
          <w:pPr>
            <w:pStyle w:val="F00797F2C03B4E6A880BA17B21ECE02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07E398038481D8006E2DAE9CFC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81CF2-D56A-4092-A649-DD3C713081E9}"/>
      </w:docPartPr>
      <w:docPartBody>
        <w:p w:rsidR="008D5AF9" w:rsidRDefault="008D5AF9" w:rsidP="008D5AF9">
          <w:pPr>
            <w:pStyle w:val="EF207E398038481D8006E2DAE9CFC4B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F90F5DCD24EEDBE609C87BF19C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4E669-69FD-4E30-BFDD-ED06306F6EFE}"/>
      </w:docPartPr>
      <w:docPartBody>
        <w:p w:rsidR="008D5AF9" w:rsidRDefault="008D5AF9" w:rsidP="008D5AF9">
          <w:pPr>
            <w:pStyle w:val="37AF90F5DCD24EEDBE609C87BF19CA7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78AE0EA3AB464FA6A82FCA40FDC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AE481-ED60-445F-83B3-B27AECE93EFA}"/>
      </w:docPartPr>
      <w:docPartBody>
        <w:p w:rsidR="008D5AF9" w:rsidRDefault="008D5AF9" w:rsidP="008D5AF9">
          <w:pPr>
            <w:pStyle w:val="C478AE0EA3AB464FA6A82FCA40FDCE2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C8C0555C14BDF9A6AEBD6A4653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43007-A89E-4991-8E54-47C6D462816A}"/>
      </w:docPartPr>
      <w:docPartBody>
        <w:p w:rsidR="008D5AF9" w:rsidRDefault="008D5AF9" w:rsidP="008D5AF9">
          <w:pPr>
            <w:pStyle w:val="877C8C0555C14BDF9A6AEBD6A465306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A3059A216446691FC4217D4305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4102F-8752-4D9C-BD41-08397681859A}"/>
      </w:docPartPr>
      <w:docPartBody>
        <w:p w:rsidR="008D5AF9" w:rsidRDefault="008D5AF9" w:rsidP="008D5AF9">
          <w:pPr>
            <w:pStyle w:val="78AA3059A216446691FC4217D4305F2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0C1C0BC9F41658B269EBB2ECC7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F11BF-0D20-4CD9-BD1B-7DBB5F6084B7}"/>
      </w:docPartPr>
      <w:docPartBody>
        <w:p w:rsidR="008D5AF9" w:rsidRDefault="008D5AF9" w:rsidP="008D5AF9">
          <w:pPr>
            <w:pStyle w:val="E180C1C0BC9F41658B269EBB2ECC73B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30EF889F04A4794FE516350C2C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C8068-AA2C-4BAB-8F26-7055E954E78E}"/>
      </w:docPartPr>
      <w:docPartBody>
        <w:p w:rsidR="008D5AF9" w:rsidRDefault="008D5AF9" w:rsidP="008D5AF9">
          <w:pPr>
            <w:pStyle w:val="F1430EF889F04A4794FE516350C2C36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8881C345F24BC89E0F8FB77C00F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E2268-709F-4465-82E0-07D04EB404BB}"/>
      </w:docPartPr>
      <w:docPartBody>
        <w:p w:rsidR="008D5AF9" w:rsidRDefault="008D5AF9" w:rsidP="008D5AF9">
          <w:pPr>
            <w:pStyle w:val="A98881C345F24BC89E0F8FB77C00F91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AD6B33FEBB4E99A551817241F18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365CE-13D0-4EDD-99F0-8895894B5818}"/>
      </w:docPartPr>
      <w:docPartBody>
        <w:p w:rsidR="008D5AF9" w:rsidRDefault="008D5AF9" w:rsidP="008D5AF9">
          <w:pPr>
            <w:pStyle w:val="D2AD6B33FEBB4E99A551817241F181D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0576E7EDF40F2B2174F75E364F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D2E36-1EFC-4221-9DD7-DBDF72C14DDE}"/>
      </w:docPartPr>
      <w:docPartBody>
        <w:p w:rsidR="008D5AF9" w:rsidRDefault="008D5AF9" w:rsidP="008D5AF9">
          <w:pPr>
            <w:pStyle w:val="9AB0576E7EDF40F2B2174F75E364F69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46C8FF9A94859B32966BF2CA04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266D1-06D4-497A-8EC6-E79229E6A733}"/>
      </w:docPartPr>
      <w:docPartBody>
        <w:p w:rsidR="008D5AF9" w:rsidRDefault="008D5AF9" w:rsidP="008D5AF9">
          <w:pPr>
            <w:pStyle w:val="4D546C8FF9A94859B32966BF2CA046D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7ED31AB7C84C4E9370EB999145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3C2E8-D915-4FD8-87A9-8A33C4469781}"/>
      </w:docPartPr>
      <w:docPartBody>
        <w:p w:rsidR="008D5AF9" w:rsidRDefault="008D5AF9" w:rsidP="008D5AF9">
          <w:pPr>
            <w:pStyle w:val="687ED31AB7C84C4E9370EB999145902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A75990447A41E9BEB5391BD9DAF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53FE6-8725-49B4-A25F-C4F68687A419}"/>
      </w:docPartPr>
      <w:docPartBody>
        <w:p w:rsidR="008D5AF9" w:rsidRDefault="008D5AF9" w:rsidP="008D5AF9">
          <w:pPr>
            <w:pStyle w:val="19A75990447A41E9BEB5391BD9DAF1A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CFE76492747BEBCAA658632137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94981-26B6-47E5-9B8D-68E8EBCAB5D9}"/>
      </w:docPartPr>
      <w:docPartBody>
        <w:p w:rsidR="008D5AF9" w:rsidRDefault="008D5AF9" w:rsidP="008D5AF9">
          <w:pPr>
            <w:pStyle w:val="8CFCFE76492747BEBCAA65863213735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454E5C428A4B13AA8181EE0E711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98B13-DFC1-4CE6-9FBE-E873F25D5FFE}"/>
      </w:docPartPr>
      <w:docPartBody>
        <w:p w:rsidR="008D5AF9" w:rsidRDefault="008D5AF9" w:rsidP="008D5AF9">
          <w:pPr>
            <w:pStyle w:val="5E454E5C428A4B13AA8181EE0E71174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46473D5B84CF8884B4EC8B1B72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4E000-3912-4236-A43A-F0B71D03F42E}"/>
      </w:docPartPr>
      <w:docPartBody>
        <w:p w:rsidR="008D5AF9" w:rsidRDefault="008D5AF9" w:rsidP="008D5AF9">
          <w:pPr>
            <w:pStyle w:val="D3246473D5B84CF8884B4EC8B1B72F6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EEE6E9C53D4F438F823E364C042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203FB-BD54-4E46-88D3-A2D7F2CC70B4}"/>
      </w:docPartPr>
      <w:docPartBody>
        <w:p w:rsidR="008D5AF9" w:rsidRDefault="008D5AF9" w:rsidP="008D5AF9">
          <w:pPr>
            <w:pStyle w:val="B7EEE6E9C53D4F438F823E364C042A4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2AAEBECCD4691BC91C536193FF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8CDE-B32B-4F1D-92C3-F2C9325622CD}"/>
      </w:docPartPr>
      <w:docPartBody>
        <w:p w:rsidR="008D5AF9" w:rsidRDefault="008D5AF9" w:rsidP="008D5AF9">
          <w:pPr>
            <w:pStyle w:val="4E12AAEBECCD4691BC91C536193FF51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1EB6CEDF340598C1A9EDF6539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D93A1-5DA7-451D-ADD0-FDACEAA3293A}"/>
      </w:docPartPr>
      <w:docPartBody>
        <w:p w:rsidR="008D5AF9" w:rsidRDefault="008D5AF9" w:rsidP="008D5AF9">
          <w:pPr>
            <w:pStyle w:val="8531EB6CEDF340598C1A9EDF65391F0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7E98A4B0740009C3B9158374E1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BA177-E20A-48B8-B181-E0D87C695B37}"/>
      </w:docPartPr>
      <w:docPartBody>
        <w:p w:rsidR="008D5AF9" w:rsidRDefault="008D5AF9" w:rsidP="008D5AF9">
          <w:pPr>
            <w:pStyle w:val="6F47E98A4B0740009C3B9158374E1F2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4D3B55D3CA4380B1BE47BBF43C3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61306-B647-4669-86F4-D09C191695DB}"/>
      </w:docPartPr>
      <w:docPartBody>
        <w:p w:rsidR="008D5AF9" w:rsidRDefault="008D5AF9" w:rsidP="008D5AF9">
          <w:pPr>
            <w:pStyle w:val="E44D3B55D3CA4380B1BE47BBF43C307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DB5C087FCB4D4DB513AF04983C5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F41F-67D3-41A3-BBC3-2A3650FEC00F}"/>
      </w:docPartPr>
      <w:docPartBody>
        <w:p w:rsidR="008D5AF9" w:rsidRDefault="008D5AF9" w:rsidP="008D5AF9">
          <w:pPr>
            <w:pStyle w:val="63DB5C087FCB4D4DB513AF04983C573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6E2867CE54985BD71F14F69D2A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AA512-A37C-4121-8806-C44BD36F2E7B}"/>
      </w:docPartPr>
      <w:docPartBody>
        <w:p w:rsidR="008D5AF9" w:rsidRDefault="008D5AF9" w:rsidP="008D5AF9">
          <w:pPr>
            <w:pStyle w:val="AE46E2867CE54985BD71F14F69D2AD4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515ADA00344A88464A2C07C92F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07090-F87B-4B34-A484-1C07E61CCAD7}"/>
      </w:docPartPr>
      <w:docPartBody>
        <w:p w:rsidR="008D5AF9" w:rsidRDefault="008D5AF9" w:rsidP="008D5AF9">
          <w:pPr>
            <w:pStyle w:val="5B7515ADA00344A88464A2C07C92F82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94F43EBEB4CEF898FE3933ED92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35A37-BC2E-4526-BF79-AE4FA6B91237}"/>
      </w:docPartPr>
      <w:docPartBody>
        <w:p w:rsidR="008D5AF9" w:rsidRDefault="008D5AF9" w:rsidP="008D5AF9">
          <w:pPr>
            <w:pStyle w:val="7BF94F43EBEB4CEF898FE3933ED928B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A967F36298492D8F09E7D454DF7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19868-0C1E-4B25-A218-A721A46F0B52}"/>
      </w:docPartPr>
      <w:docPartBody>
        <w:p w:rsidR="008D5AF9" w:rsidRDefault="008D5AF9" w:rsidP="008D5AF9">
          <w:pPr>
            <w:pStyle w:val="4DA967F36298492D8F09E7D454DF7A2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6D768208BA405585FBA5E500149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AC81A-17B1-4910-84FE-695FE958BF02}"/>
      </w:docPartPr>
      <w:docPartBody>
        <w:p w:rsidR="008D5AF9" w:rsidRDefault="008D5AF9" w:rsidP="008D5AF9">
          <w:pPr>
            <w:pStyle w:val="E76D768208BA405585FBA5E50014979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03892EF6F4E0AA2C0038DE79B3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0B4C4-6896-4A3B-8884-72E4EFE97E83}"/>
      </w:docPartPr>
      <w:docPartBody>
        <w:p w:rsidR="008D5AF9" w:rsidRDefault="008D5AF9" w:rsidP="008D5AF9">
          <w:pPr>
            <w:pStyle w:val="90203892EF6F4E0AA2C0038DE79B315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CA24EEF614507B2318D81A41F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9D80-8FAD-4697-82D9-CE11C727EEEA}"/>
      </w:docPartPr>
      <w:docPartBody>
        <w:p w:rsidR="008D5AF9" w:rsidRDefault="008D5AF9" w:rsidP="008D5AF9">
          <w:pPr>
            <w:pStyle w:val="E90CA24EEF614507B2318D81A41FC50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F0FAD70E3F462593F86C9C55AFF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F338C-A51D-4417-AAE2-9FF3E4E3D810}"/>
      </w:docPartPr>
      <w:docPartBody>
        <w:p w:rsidR="008D5AF9" w:rsidRDefault="008D5AF9" w:rsidP="008D5AF9">
          <w:pPr>
            <w:pStyle w:val="E5F0FAD70E3F462593F86C9C55AFF85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81BF8C3394F38A887540825F91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CD45B-927C-40E7-99FB-A296215E6CC8}"/>
      </w:docPartPr>
      <w:docPartBody>
        <w:p w:rsidR="008D5AF9" w:rsidRDefault="008D5AF9" w:rsidP="008D5AF9">
          <w:pPr>
            <w:pStyle w:val="F6C81BF8C3394F38A887540825F919B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9FA71B29F4326A06A1857022AD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315BD-E1F9-4E29-9E6D-2688B5E78E44}"/>
      </w:docPartPr>
      <w:docPartBody>
        <w:p w:rsidR="008D5AF9" w:rsidRDefault="008D5AF9" w:rsidP="008D5AF9">
          <w:pPr>
            <w:pStyle w:val="AEC9FA71B29F4326A06A1857022ADB6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7A0B4C9C0411784D0A35A4EBAE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531C2-9C8D-490B-928D-ABEAF4A63219}"/>
      </w:docPartPr>
      <w:docPartBody>
        <w:p w:rsidR="008D5AF9" w:rsidRDefault="008D5AF9" w:rsidP="008D5AF9">
          <w:pPr>
            <w:pStyle w:val="9337A0B4C9C0411784D0A35A4EBAE4E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F4430722814CD7BE396EC920CCA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AE5A-16FC-4051-B784-8E4705FCE2B4}"/>
      </w:docPartPr>
      <w:docPartBody>
        <w:p w:rsidR="008D5AF9" w:rsidRDefault="008D5AF9" w:rsidP="008D5AF9">
          <w:pPr>
            <w:pStyle w:val="1BF4430722814CD7BE396EC920CCAA2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0914A4E66147FC865704CD6C769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86705-3B08-4B10-8E2D-829EF64DD604}"/>
      </w:docPartPr>
      <w:docPartBody>
        <w:p w:rsidR="008D5AF9" w:rsidRDefault="008D5AF9" w:rsidP="008D5AF9">
          <w:pPr>
            <w:pStyle w:val="CC0914A4E66147FC865704CD6C769E5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64D7311464ADFBADB42A07CFF9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A6047-289B-45C7-BD55-511F6EE96333}"/>
      </w:docPartPr>
      <w:docPartBody>
        <w:p w:rsidR="008D5AF9" w:rsidRDefault="008D5AF9" w:rsidP="008D5AF9">
          <w:pPr>
            <w:pStyle w:val="9A564D7311464ADFBADB42A07CFF9F4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BB25B70B5F46A8B29D459A0A3B8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30CDA-DC59-4068-BEC5-26DFAE311E37}"/>
      </w:docPartPr>
      <w:docPartBody>
        <w:p w:rsidR="008D5AF9" w:rsidRDefault="008D5AF9" w:rsidP="008D5AF9">
          <w:pPr>
            <w:pStyle w:val="90BB25B70B5F46A8B29D459A0A3B897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27BB4DF4884AAAB49909F3BF81D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8E865-701E-48D3-853B-9479358254B9}"/>
      </w:docPartPr>
      <w:docPartBody>
        <w:p w:rsidR="008D5AF9" w:rsidRDefault="008D5AF9" w:rsidP="008D5AF9">
          <w:pPr>
            <w:pStyle w:val="E327BB4DF4884AAAB49909F3BF81DAC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7794113E6142CE96EE17DC2F270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3DFB0-C146-473D-ABA2-F856EF82AB7A}"/>
      </w:docPartPr>
      <w:docPartBody>
        <w:p w:rsidR="008D5AF9" w:rsidRDefault="008D5AF9" w:rsidP="008D5AF9">
          <w:pPr>
            <w:pStyle w:val="D17794113E6142CE96EE17DC2F27089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ED47E2C2D942C9A3E0B29707B2D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00601-9CF7-4E14-B443-2A4B232E912D}"/>
      </w:docPartPr>
      <w:docPartBody>
        <w:p w:rsidR="008D5AF9" w:rsidRDefault="008D5AF9" w:rsidP="008D5AF9">
          <w:pPr>
            <w:pStyle w:val="10ED47E2C2D942C9A3E0B29707B2DF5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413EC3B934878A538D1C9F3DB6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8A8F1-924B-4AA5-A0F2-8E94C31CAD9F}"/>
      </w:docPartPr>
      <w:docPartBody>
        <w:p w:rsidR="008D5AF9" w:rsidRDefault="008D5AF9" w:rsidP="008D5AF9">
          <w:pPr>
            <w:pStyle w:val="253413EC3B934878A538D1C9F3DB643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F929CCB0654B2DA7AC328D4C5B3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76DDA-DBDE-47B8-AFEA-19ACEDD0053B}"/>
      </w:docPartPr>
      <w:docPartBody>
        <w:p w:rsidR="008D5AF9" w:rsidRDefault="008D5AF9" w:rsidP="008D5AF9">
          <w:pPr>
            <w:pStyle w:val="FDF929CCB0654B2DA7AC328D4C5B321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2B92758A74C1384C626C719D0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AF1F-D8F4-4B3E-B002-7694E634655D}"/>
      </w:docPartPr>
      <w:docPartBody>
        <w:p w:rsidR="008D5AF9" w:rsidRDefault="008D5AF9" w:rsidP="008D5AF9">
          <w:pPr>
            <w:pStyle w:val="F242B92758A74C1384C626C719D0F5A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9614C10EA43548FB0E11440DF3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3D14B-F0D1-4FD1-B41D-8876FB7A7E39}"/>
      </w:docPartPr>
      <w:docPartBody>
        <w:p w:rsidR="008D5AF9" w:rsidRDefault="008D5AF9" w:rsidP="008D5AF9">
          <w:pPr>
            <w:pStyle w:val="FB29614C10EA43548FB0E11440DF300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859F2B6EC4B548AA0B3DA70716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60882-1B87-492A-8E2F-59EA2AAF4BB7}"/>
      </w:docPartPr>
      <w:docPartBody>
        <w:p w:rsidR="008D5AF9" w:rsidRDefault="008D5AF9" w:rsidP="008D5AF9">
          <w:pPr>
            <w:pStyle w:val="859859F2B6EC4B548AA0B3DA707162E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674240A84540FC9C4477B8928E9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D1B88-7599-42E1-B0BE-E91C33D2BDBA}"/>
      </w:docPartPr>
      <w:docPartBody>
        <w:p w:rsidR="008D5AF9" w:rsidRDefault="008D5AF9" w:rsidP="008D5AF9">
          <w:pPr>
            <w:pStyle w:val="A4674240A84540FC9C4477B8928E9A2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0EBCFB6424295AE3D922682572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ACAC-3C91-403F-9EB3-A8FD233FDD9F}"/>
      </w:docPartPr>
      <w:docPartBody>
        <w:p w:rsidR="008D5AF9" w:rsidRDefault="008D5AF9" w:rsidP="008D5AF9">
          <w:pPr>
            <w:pStyle w:val="3900EBCFB6424295AE3D9226825726A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3D93D141B47BAA8E6AE2DFCDA3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C8CB0-F134-4D65-A92E-F13CB09E4270}"/>
      </w:docPartPr>
      <w:docPartBody>
        <w:p w:rsidR="008D5AF9" w:rsidRDefault="008D5AF9" w:rsidP="008D5AF9">
          <w:pPr>
            <w:pStyle w:val="BCA3D93D141B47BAA8E6AE2DFCDA3CD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F884EAB4EA4886AD900545729C0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B43-307F-4AE5-8502-EB141DB22D3F}"/>
      </w:docPartPr>
      <w:docPartBody>
        <w:p w:rsidR="008D5AF9" w:rsidRDefault="008D5AF9" w:rsidP="008D5AF9">
          <w:pPr>
            <w:pStyle w:val="8FF884EAB4EA4886AD900545729C0BC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B073DFB1CF4518BA8935F8A28D7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0547D-F29C-4F46-9E19-A968968F2639}"/>
      </w:docPartPr>
      <w:docPartBody>
        <w:p w:rsidR="008D5AF9" w:rsidRDefault="008D5AF9" w:rsidP="008D5AF9">
          <w:pPr>
            <w:pStyle w:val="B1B073DFB1CF4518BA8935F8A28D788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BFD58BEF334582B7E3CC3E1EC9E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A2510-DE88-4514-B137-3AA5D3E24C36}"/>
      </w:docPartPr>
      <w:docPartBody>
        <w:p w:rsidR="008D5AF9" w:rsidRDefault="008D5AF9" w:rsidP="008D5AF9">
          <w:pPr>
            <w:pStyle w:val="47BFD58BEF334582B7E3CC3E1EC9EF4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527132D2784D1095681428E828A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0BCE8-55C7-44FD-8AA8-60256C50A770}"/>
      </w:docPartPr>
      <w:docPartBody>
        <w:p w:rsidR="008D5AF9" w:rsidRDefault="008D5AF9" w:rsidP="008D5AF9">
          <w:pPr>
            <w:pStyle w:val="C2527132D2784D1095681428E828A5F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B0C4C141F4A9FA4816BB558026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EBF66-41E6-4261-92BF-3A24D2056635}"/>
      </w:docPartPr>
      <w:docPartBody>
        <w:p w:rsidR="008D5AF9" w:rsidRDefault="008D5AF9" w:rsidP="008D5AF9">
          <w:pPr>
            <w:pStyle w:val="390B0C4C141F4A9FA4816BB558026E5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94E86AA1F448979C9828A7B443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7D06C-E1D9-41FC-8306-BF613A012750}"/>
      </w:docPartPr>
      <w:docPartBody>
        <w:p w:rsidR="008D5AF9" w:rsidRDefault="008D5AF9" w:rsidP="008D5AF9">
          <w:pPr>
            <w:pStyle w:val="0F94E86AA1F448979C9828A7B443DF3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67E58AFA364FC58E88CB0A818AE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F2E0C-5B0A-4E94-91EB-D667A725BEBF}"/>
      </w:docPartPr>
      <w:docPartBody>
        <w:p w:rsidR="008D5AF9" w:rsidRDefault="008D5AF9" w:rsidP="008D5AF9">
          <w:pPr>
            <w:pStyle w:val="E867E58AFA364FC58E88CB0A818AED4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2279F2AD544A2D8F0D2F8351F04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5736D-2C28-4511-995D-91157BCB05F7}"/>
      </w:docPartPr>
      <w:docPartBody>
        <w:p w:rsidR="008D5AF9" w:rsidRDefault="008D5AF9" w:rsidP="008D5AF9">
          <w:pPr>
            <w:pStyle w:val="CC2279F2AD544A2D8F0D2F8351F0405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8074B961954F0DB85B302A1B4B1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760DA-3B1C-4DA6-8670-08408B649A2B}"/>
      </w:docPartPr>
      <w:docPartBody>
        <w:p w:rsidR="008D5AF9" w:rsidRDefault="008D5AF9" w:rsidP="008D5AF9">
          <w:pPr>
            <w:pStyle w:val="098074B961954F0DB85B302A1B4B117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307AAA28847DBB14B4A9EF66F4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35ADF-3726-4E56-8582-F3E432A449D9}"/>
      </w:docPartPr>
      <w:docPartBody>
        <w:p w:rsidR="008D5AF9" w:rsidRDefault="008D5AF9" w:rsidP="008D5AF9">
          <w:pPr>
            <w:pStyle w:val="2B0307AAA28847DBB14B4A9EF66F42C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13F537EE0445AF932F3F401EA29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B68BD-1CCF-476E-830E-8D09485A9303}"/>
      </w:docPartPr>
      <w:docPartBody>
        <w:p w:rsidR="008D5AF9" w:rsidRDefault="008D5AF9" w:rsidP="008D5AF9">
          <w:pPr>
            <w:pStyle w:val="7213F537EE0445AF932F3F401EA2920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E09B475BF47AAA815A4D6A6F8D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F666A-ED64-4567-8329-AC6FA2B77B71}"/>
      </w:docPartPr>
      <w:docPartBody>
        <w:p w:rsidR="008D5AF9" w:rsidRDefault="008D5AF9" w:rsidP="008D5AF9">
          <w:pPr>
            <w:pStyle w:val="9A9E09B475BF47AAA815A4D6A6F8DCD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D68C9D0E84A16BDBE59D93495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50088-9ECF-4259-A969-D9DA0BC6D183}"/>
      </w:docPartPr>
      <w:docPartBody>
        <w:p w:rsidR="008D5AF9" w:rsidRDefault="008D5AF9" w:rsidP="008D5AF9">
          <w:pPr>
            <w:pStyle w:val="0DBD68C9D0E84A16BDBE59D93495631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AC40BCC4BA4F5987368650B9592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210A8-5729-40C4-9813-273E0111F9EA}"/>
      </w:docPartPr>
      <w:docPartBody>
        <w:p w:rsidR="008D5AF9" w:rsidRDefault="008D5AF9" w:rsidP="008D5AF9">
          <w:pPr>
            <w:pStyle w:val="82AC40BCC4BA4F5987368650B95929A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8A4FE6B37C45A09A12A7206E4E5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548F7-F33B-473E-A76F-7A2CE5DDBD82}"/>
      </w:docPartPr>
      <w:docPartBody>
        <w:p w:rsidR="008D5AF9" w:rsidRDefault="008D5AF9" w:rsidP="008D5AF9">
          <w:pPr>
            <w:pStyle w:val="098A4FE6B37C45A09A12A7206E4E551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DDC26C6144164800697783573E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9ED97-4DEB-41F5-9359-FD54F76DD1CF}"/>
      </w:docPartPr>
      <w:docPartBody>
        <w:p w:rsidR="008D5AF9" w:rsidRDefault="008D5AF9" w:rsidP="008D5AF9">
          <w:pPr>
            <w:pStyle w:val="640DDC26C6144164800697783573E99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E3E796820E4B15B2A5815B7414B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4246-18C2-4F30-A1B1-D455C86BF49D}"/>
      </w:docPartPr>
      <w:docPartBody>
        <w:p w:rsidR="008D5AF9" w:rsidRDefault="008D5AF9" w:rsidP="008D5AF9">
          <w:pPr>
            <w:pStyle w:val="82E3E796820E4B15B2A5815B7414BC5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ECAF831E504B1E863DA955311E3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99B54-3BB9-4175-8F7A-481F98D612BF}"/>
      </w:docPartPr>
      <w:docPartBody>
        <w:p w:rsidR="008D5AF9" w:rsidRDefault="008D5AF9" w:rsidP="008D5AF9">
          <w:pPr>
            <w:pStyle w:val="9AECAF831E504B1E863DA955311E3CB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74C2C71615422683C3895D70E3E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3FAB6-CEC9-4DAE-B947-96ECD42A4C35}"/>
      </w:docPartPr>
      <w:docPartBody>
        <w:p w:rsidR="008D5AF9" w:rsidRDefault="008D5AF9" w:rsidP="008D5AF9">
          <w:pPr>
            <w:pStyle w:val="CF74C2C71615422683C3895D70E3E5C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C7AEBE63424396BFDD61FB4651E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BAA4-55BC-444F-998A-873BBE675539}"/>
      </w:docPartPr>
      <w:docPartBody>
        <w:p w:rsidR="008D5AF9" w:rsidRDefault="008D5AF9" w:rsidP="008D5AF9">
          <w:pPr>
            <w:pStyle w:val="12C7AEBE63424396BFDD61FB4651EB0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71F70CFD6B4E30B19C245BD7F63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1AF45-71F1-47DA-8937-B00052FADEAE}"/>
      </w:docPartPr>
      <w:docPartBody>
        <w:p w:rsidR="008D5AF9" w:rsidRDefault="008D5AF9" w:rsidP="008D5AF9">
          <w:pPr>
            <w:pStyle w:val="2171F70CFD6B4E30B19C245BD7F63CE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0743A2B36E42E29DB4FF28A5C73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7B782-11EF-4D53-9D89-639E83842C24}"/>
      </w:docPartPr>
      <w:docPartBody>
        <w:p w:rsidR="008D5AF9" w:rsidRDefault="008D5AF9" w:rsidP="008D5AF9">
          <w:pPr>
            <w:pStyle w:val="8F0743A2B36E42E29DB4FF28A5C73B2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6F95080A24023B799992BB5652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4C001-4B54-4A23-9594-01DE3A307D20}"/>
      </w:docPartPr>
      <w:docPartBody>
        <w:p w:rsidR="008D5AF9" w:rsidRDefault="008D5AF9" w:rsidP="008D5AF9">
          <w:pPr>
            <w:pStyle w:val="EF66F95080A24023B799992BB565298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65A2896BB94FE1A555E15E10007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8EE57-303E-4C30-952C-50565ABAA75E}"/>
      </w:docPartPr>
      <w:docPartBody>
        <w:p w:rsidR="008D5AF9" w:rsidRDefault="008D5AF9" w:rsidP="008D5AF9">
          <w:pPr>
            <w:pStyle w:val="A465A2896BB94FE1A555E15E1000711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7B1938B9B4CAC8A1961470B00E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A273A-0FAD-494A-984D-C783210E0360}"/>
      </w:docPartPr>
      <w:docPartBody>
        <w:p w:rsidR="008D5AF9" w:rsidRDefault="008D5AF9" w:rsidP="008D5AF9">
          <w:pPr>
            <w:pStyle w:val="7EE7B1938B9B4CAC8A1961470B00E0C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59AA49BFB45368EE7DE4BE6F30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21EB8-4354-4738-83ED-3E0430ADD178}"/>
      </w:docPartPr>
      <w:docPartBody>
        <w:p w:rsidR="008D5AF9" w:rsidRDefault="008D5AF9" w:rsidP="008D5AF9">
          <w:pPr>
            <w:pStyle w:val="BB659AA49BFB45368EE7DE4BE6F30DC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0FE3F8F0C54EEE9C073E444109B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EF0B6-22CD-40B6-9CDF-61DCF427A7CE}"/>
      </w:docPartPr>
      <w:docPartBody>
        <w:p w:rsidR="008D5AF9" w:rsidRDefault="008D5AF9" w:rsidP="008D5AF9">
          <w:pPr>
            <w:pStyle w:val="F60FE3F8F0C54EEE9C073E444109BF2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65FF64E2944928B01466039B32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36970-AC5B-4F79-AF75-BAAB157FBE47}"/>
      </w:docPartPr>
      <w:docPartBody>
        <w:p w:rsidR="008D5AF9" w:rsidRDefault="008D5AF9" w:rsidP="008D5AF9">
          <w:pPr>
            <w:pStyle w:val="61C65FF64E2944928B01466039B32B8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D7B1E1E414C92B1C569C5A5CBC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E886C-D3CD-4467-BA3B-99DFE694D4FD}"/>
      </w:docPartPr>
      <w:docPartBody>
        <w:p w:rsidR="008D5AF9" w:rsidRDefault="008D5AF9" w:rsidP="008D5AF9">
          <w:pPr>
            <w:pStyle w:val="E4AD7B1E1E414C92B1C569C5A5CBC8B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10E1BFC8244F9AD0BD5DEDCE34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A4E72-90FE-4EC5-9F57-1139B2D74D5D}"/>
      </w:docPartPr>
      <w:docPartBody>
        <w:p w:rsidR="008D5AF9" w:rsidRDefault="008D5AF9" w:rsidP="008D5AF9">
          <w:pPr>
            <w:pStyle w:val="8A710E1BFC8244F9AD0BD5DEDCE34D3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9F70077E2640198544DD3AA25CB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66745-16B2-4E66-81B4-931CFE500619}"/>
      </w:docPartPr>
      <w:docPartBody>
        <w:p w:rsidR="008D5AF9" w:rsidRDefault="008D5AF9" w:rsidP="008D5AF9">
          <w:pPr>
            <w:pStyle w:val="539F70077E2640198544DD3AA25CB9D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EF4B67B1E4958876876F4F0364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73FA1-342E-40EE-9B9C-BAD09EF1BB59}"/>
      </w:docPartPr>
      <w:docPartBody>
        <w:p w:rsidR="008D5AF9" w:rsidRDefault="008D5AF9" w:rsidP="008D5AF9">
          <w:pPr>
            <w:pStyle w:val="DBFEF4B67B1E4958876876F4F0364C8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A603D52C124D61914C20F08714E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62092-5739-43DD-837D-4DED4AA87B15}"/>
      </w:docPartPr>
      <w:docPartBody>
        <w:p w:rsidR="008D5AF9" w:rsidRDefault="008D5AF9" w:rsidP="008D5AF9">
          <w:pPr>
            <w:pStyle w:val="EBA603D52C124D61914C20F08714E1E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13F712AD54E73B191CFAABF253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6650-FB2B-446D-837B-464AB787BF15}"/>
      </w:docPartPr>
      <w:docPartBody>
        <w:p w:rsidR="008D5AF9" w:rsidRDefault="008D5AF9" w:rsidP="008D5AF9">
          <w:pPr>
            <w:pStyle w:val="A8713F712AD54E73B191CFAABF25315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DAF3B27F84E47B209189B3D28D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A2FDF-6D86-461A-B52A-6E31BADE456E}"/>
      </w:docPartPr>
      <w:docPartBody>
        <w:p w:rsidR="008D5AF9" w:rsidRDefault="008D5AF9" w:rsidP="008D5AF9">
          <w:pPr>
            <w:pStyle w:val="307DAF3B27F84E47B209189B3D28DC1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2DAF9830154E06AED2864608970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FEEA3-8DFF-4280-9A79-CB19C4397FE6}"/>
      </w:docPartPr>
      <w:docPartBody>
        <w:p w:rsidR="008D5AF9" w:rsidRDefault="008D5AF9" w:rsidP="008D5AF9">
          <w:pPr>
            <w:pStyle w:val="D52DAF9830154E06AED2864608970FA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F1A6139FDE4B83AB690B3678AD3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47ADC-CDAF-427E-B496-8EF2C7ACC767}"/>
      </w:docPartPr>
      <w:docPartBody>
        <w:p w:rsidR="008D5AF9" w:rsidRDefault="008D5AF9" w:rsidP="008D5AF9">
          <w:pPr>
            <w:pStyle w:val="A6F1A6139FDE4B83AB690B3678AD349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4ACA8F6DE247678ADD4755E337C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2137F-AC63-4712-8A27-F1323B18C63F}"/>
      </w:docPartPr>
      <w:docPartBody>
        <w:p w:rsidR="008D5AF9" w:rsidRDefault="008D5AF9" w:rsidP="008D5AF9">
          <w:pPr>
            <w:pStyle w:val="CA4ACA8F6DE247678ADD4755E337C30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FA1FC00174A39AFA3ED6159456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5119A-52FB-4B4F-99B6-1F11BF750863}"/>
      </w:docPartPr>
      <w:docPartBody>
        <w:p w:rsidR="008D5AF9" w:rsidRDefault="008D5AF9" w:rsidP="008D5AF9">
          <w:pPr>
            <w:pStyle w:val="7D3FA1FC00174A39AFA3ED6159456A8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14AD0123004D978149850FF3E45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8BBE3-0B33-4C6C-8BBD-6C3C6CEBFAC6}"/>
      </w:docPartPr>
      <w:docPartBody>
        <w:p w:rsidR="008D5AF9" w:rsidRDefault="008D5AF9" w:rsidP="008D5AF9">
          <w:pPr>
            <w:pStyle w:val="B514AD0123004D978149850FF3E45FC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943271772C49289E9CAF20DBA4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022C1-FEAF-44B7-816E-0873D5BE0FF0}"/>
      </w:docPartPr>
      <w:docPartBody>
        <w:p w:rsidR="008D5AF9" w:rsidRDefault="008D5AF9" w:rsidP="008D5AF9">
          <w:pPr>
            <w:pStyle w:val="11943271772C49289E9CAF20DBA45A3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E2467D52C94853BE19F1765AEAD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31665-07C2-47EC-AE46-BFFBA452C3E3}"/>
      </w:docPartPr>
      <w:docPartBody>
        <w:p w:rsidR="008D5AF9" w:rsidRDefault="008D5AF9" w:rsidP="008D5AF9">
          <w:pPr>
            <w:pStyle w:val="7BE2467D52C94853BE19F1765AEADDA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F7AD2A4B1C4C2D9C0428CA87767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7C5E8-9081-4DE1-ADC6-2AAC9565D8BF}"/>
      </w:docPartPr>
      <w:docPartBody>
        <w:p w:rsidR="008D5AF9" w:rsidRDefault="008D5AF9" w:rsidP="008D5AF9">
          <w:pPr>
            <w:pStyle w:val="8AF7AD2A4B1C4C2D9C0428CA877676A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2CAD68C0847AFB7897DABB4B9F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B895F-BD61-4DF7-AC26-C18D69D1262E}"/>
      </w:docPartPr>
      <w:docPartBody>
        <w:p w:rsidR="008D5AF9" w:rsidRDefault="008D5AF9" w:rsidP="008D5AF9">
          <w:pPr>
            <w:pStyle w:val="8022CAD68C0847AFB7897DABB4B9F26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B2C238F3504B9E96A0E00841EB5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F87FF-05C5-4F6C-8900-46BCABF3AA4B}"/>
      </w:docPartPr>
      <w:docPartBody>
        <w:p w:rsidR="008D5AF9" w:rsidRDefault="008D5AF9" w:rsidP="008D5AF9">
          <w:pPr>
            <w:pStyle w:val="FDB2C238F3504B9E96A0E00841EB5EF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21C09574F64699BE220367F1ACB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863D6-F0EC-453A-B882-B9B51642F6F5}"/>
      </w:docPartPr>
      <w:docPartBody>
        <w:p w:rsidR="008D5AF9" w:rsidRDefault="008D5AF9" w:rsidP="008D5AF9">
          <w:pPr>
            <w:pStyle w:val="2F21C09574F64699BE220367F1ACBF3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C3695530F14881A4F7BE4E8AC0C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820C5-3E39-4A00-A4E6-69DE5AFC0AFE}"/>
      </w:docPartPr>
      <w:docPartBody>
        <w:p w:rsidR="008D5AF9" w:rsidRDefault="008D5AF9" w:rsidP="008D5AF9">
          <w:pPr>
            <w:pStyle w:val="D7C3695530F14881A4F7BE4E8AC0CE6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F32822E75460E9F4FC08434AE9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49C07-0C49-4D13-ADD3-2FDD1E3F182D}"/>
      </w:docPartPr>
      <w:docPartBody>
        <w:p w:rsidR="008D5AF9" w:rsidRDefault="008D5AF9" w:rsidP="008D5AF9">
          <w:pPr>
            <w:pStyle w:val="B70F32822E75460E9F4FC08434AE94E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E9014C17C4DC69CF5691DDC003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2CC0D-34BF-4138-B7F9-9E9A1CB1F4B0}"/>
      </w:docPartPr>
      <w:docPartBody>
        <w:p w:rsidR="008D5AF9" w:rsidRDefault="008D5AF9" w:rsidP="008D5AF9">
          <w:pPr>
            <w:pStyle w:val="13CE9014C17C4DC69CF5691DDC00330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254A3DA51C417DA9126633F2B46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1CA41-49E8-45B9-B51B-7FD030F25DA3}"/>
      </w:docPartPr>
      <w:docPartBody>
        <w:p w:rsidR="008D5AF9" w:rsidRDefault="008D5AF9" w:rsidP="008D5AF9">
          <w:pPr>
            <w:pStyle w:val="99254A3DA51C417DA9126633F2B4667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885C8355B4AC5B5F55F040A546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FFD77-0F6C-44D9-BD9A-0BE15FF50719}"/>
      </w:docPartPr>
      <w:docPartBody>
        <w:p w:rsidR="008D5AF9" w:rsidRDefault="008D5AF9" w:rsidP="008D5AF9">
          <w:pPr>
            <w:pStyle w:val="94A885C8355B4AC5B5F55F040A54629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C0A8FC1655460DAAC47033B4C78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B84B-2F20-4666-9BA6-EFB0F479F3E6}"/>
      </w:docPartPr>
      <w:docPartBody>
        <w:p w:rsidR="008D5AF9" w:rsidRDefault="008D5AF9" w:rsidP="008D5AF9">
          <w:pPr>
            <w:pStyle w:val="B6C0A8FC1655460DAAC47033B4C78BA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1B53E3BD1040F2904DEF40BB826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307E7-DD39-4418-8EE0-B4CEB76E9D41}"/>
      </w:docPartPr>
      <w:docPartBody>
        <w:p w:rsidR="008D5AF9" w:rsidRDefault="008D5AF9" w:rsidP="008D5AF9">
          <w:pPr>
            <w:pStyle w:val="F21B53E3BD1040F2904DEF40BB82652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21297E59664A3B8D5E13C82D8E6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D753F-59C1-47BB-B5CE-3F57221F4174}"/>
      </w:docPartPr>
      <w:docPartBody>
        <w:p w:rsidR="008D5AF9" w:rsidRDefault="008D5AF9" w:rsidP="008D5AF9">
          <w:pPr>
            <w:pStyle w:val="1E21297E59664A3B8D5E13C82D8E6DB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91B9393FF4917A907953602E41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0675A-BAD7-4D97-BF22-54D94A14645A}"/>
      </w:docPartPr>
      <w:docPartBody>
        <w:p w:rsidR="008D5AF9" w:rsidRDefault="008D5AF9" w:rsidP="008D5AF9">
          <w:pPr>
            <w:pStyle w:val="53891B9393FF4917A907953602E41E5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8A1388770149B1B831A793904B9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CE00A-714C-426C-94E0-116AB2E3DA68}"/>
      </w:docPartPr>
      <w:docPartBody>
        <w:p w:rsidR="008D5AF9" w:rsidRDefault="008D5AF9" w:rsidP="008D5AF9">
          <w:pPr>
            <w:pStyle w:val="E08A1388770149B1B831A793904B92A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0F80D430B4528894C0887EF517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DEFD7-0DE6-415B-84C8-E9A9521C2106}"/>
      </w:docPartPr>
      <w:docPartBody>
        <w:p w:rsidR="008D5AF9" w:rsidRDefault="008D5AF9" w:rsidP="008D5AF9">
          <w:pPr>
            <w:pStyle w:val="77C0F80D430B4528894C0887EF51721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F37BDA9FBE4E20903352D3E3598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C7E14-43A4-43A8-BAAF-BFABE17572F4}"/>
      </w:docPartPr>
      <w:docPartBody>
        <w:p w:rsidR="008D5AF9" w:rsidRDefault="008D5AF9" w:rsidP="008D5AF9">
          <w:pPr>
            <w:pStyle w:val="0EF37BDA9FBE4E20903352D3E359815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E7AB8950A4486F8F905BA0A363F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DCEFE-BCFB-48C8-A78E-CCA1CC429AF8}"/>
      </w:docPartPr>
      <w:docPartBody>
        <w:p w:rsidR="008D5AF9" w:rsidRDefault="008D5AF9" w:rsidP="008D5AF9">
          <w:pPr>
            <w:pStyle w:val="F2E7AB8950A4486F8F905BA0A363FB6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277322442049BCBEB97F76D5624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327FB-5F78-4521-95B1-36462CAA5709}"/>
      </w:docPartPr>
      <w:docPartBody>
        <w:p w:rsidR="008D5AF9" w:rsidRDefault="008D5AF9" w:rsidP="008D5AF9">
          <w:pPr>
            <w:pStyle w:val="CB277322442049BCBEB97F76D5624ED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19DAB9D744E1185AEE0FDB7745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29DE0-61B7-4A04-B91A-773ED50326F3}"/>
      </w:docPartPr>
      <w:docPartBody>
        <w:p w:rsidR="008D5AF9" w:rsidRDefault="008D5AF9" w:rsidP="008D5AF9">
          <w:pPr>
            <w:pStyle w:val="85719DAB9D744E1185AEE0FDB774550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9D8F810D94404D9AFC2DF88F2E4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01BF9-F7E3-42B3-B4E7-91FA13BBF414}"/>
      </w:docPartPr>
      <w:docPartBody>
        <w:p w:rsidR="008D5AF9" w:rsidRDefault="008D5AF9" w:rsidP="008D5AF9">
          <w:pPr>
            <w:pStyle w:val="A19D8F810D94404D9AFC2DF88F2E4C1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7704677A2A463E8556002FCA12F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94315-2F23-4196-AB59-15D05C0CF31A}"/>
      </w:docPartPr>
      <w:docPartBody>
        <w:p w:rsidR="008D5AF9" w:rsidRDefault="008D5AF9" w:rsidP="008D5AF9">
          <w:pPr>
            <w:pStyle w:val="BF7704677A2A463E8556002FCA12F0F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0D7BF6EE014F7CA90A8739032A5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D6DF8-E1DF-47B0-BDD1-CC3565581777}"/>
      </w:docPartPr>
      <w:docPartBody>
        <w:p w:rsidR="008D5AF9" w:rsidRDefault="008D5AF9" w:rsidP="008D5AF9">
          <w:pPr>
            <w:pStyle w:val="3C0D7BF6EE014F7CA90A8739032A5DD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DE7B1B46064584BD2CC0C5CEFD2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2CA9-E3C7-49B7-AF00-0B7B32FA34C5}"/>
      </w:docPartPr>
      <w:docPartBody>
        <w:p w:rsidR="008D5AF9" w:rsidRDefault="008D5AF9" w:rsidP="008D5AF9">
          <w:pPr>
            <w:pStyle w:val="ADDE7B1B46064584BD2CC0C5CEFD25E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9D3038741144C8B1029D168E095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57252-BCAF-44F8-8D97-23CB0F3A0509}"/>
      </w:docPartPr>
      <w:docPartBody>
        <w:p w:rsidR="008D5AF9" w:rsidRDefault="008D5AF9" w:rsidP="008D5AF9">
          <w:pPr>
            <w:pStyle w:val="049D3038741144C8B1029D168E095AF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0BCBBDC7F492DA6BF01CE4EA0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FE92B-7FCC-49F4-AF40-1FAF7C60E0C8}"/>
      </w:docPartPr>
      <w:docPartBody>
        <w:p w:rsidR="008D5AF9" w:rsidRDefault="008D5AF9" w:rsidP="008D5AF9">
          <w:pPr>
            <w:pStyle w:val="6470BCBBDC7F492DA6BF01CE4EA089F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D8D7B9ABF84A4EBBE50A011584A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9289A-E14F-41A0-A7AE-9E2A5DDCD84B}"/>
      </w:docPartPr>
      <w:docPartBody>
        <w:p w:rsidR="008D5AF9" w:rsidRDefault="008D5AF9" w:rsidP="008D5AF9">
          <w:pPr>
            <w:pStyle w:val="A6D8D7B9ABF84A4EBBE50A011584A2D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4A84EDF4DC4900962892F997A41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82082-5154-428B-A497-F6A242E48D64}"/>
      </w:docPartPr>
      <w:docPartBody>
        <w:p w:rsidR="008D5AF9" w:rsidRDefault="008D5AF9" w:rsidP="008D5AF9">
          <w:pPr>
            <w:pStyle w:val="EF4A84EDF4DC4900962892F997A4126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18397E4D704E45863CACF56C94A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849C9-C5A0-4B39-B0C5-8DF722869507}"/>
      </w:docPartPr>
      <w:docPartBody>
        <w:p w:rsidR="008D5AF9" w:rsidRDefault="008D5AF9" w:rsidP="008D5AF9">
          <w:pPr>
            <w:pStyle w:val="F418397E4D704E45863CACF56C94AB0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0510DF94C4DAAAB43615B2DB40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A3FD2-297E-4CB4-BF72-060E312A824B}"/>
      </w:docPartPr>
      <w:docPartBody>
        <w:p w:rsidR="008D5AF9" w:rsidRDefault="008D5AF9" w:rsidP="008D5AF9">
          <w:pPr>
            <w:pStyle w:val="2AD0510DF94C4DAAAB43615B2DB4071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833497101147BBABA68DDA4ED61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1C836-6CFD-4C88-AC41-906B29F00FD6}"/>
      </w:docPartPr>
      <w:docPartBody>
        <w:p w:rsidR="008D5AF9" w:rsidRDefault="008D5AF9" w:rsidP="008D5AF9">
          <w:pPr>
            <w:pStyle w:val="FD833497101147BBABA68DDA4ED6121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16AC7C6F31437A98C242146BA31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87B3E-8918-47B4-A4A5-828BC5713B76}"/>
      </w:docPartPr>
      <w:docPartBody>
        <w:p w:rsidR="008D5AF9" w:rsidRDefault="008D5AF9" w:rsidP="008D5AF9">
          <w:pPr>
            <w:pStyle w:val="5216AC7C6F31437A98C242146BA3150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626BE3B143402B87E57068E0DEE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35958-0204-41B6-9C54-13B4D71683A3}"/>
      </w:docPartPr>
      <w:docPartBody>
        <w:p w:rsidR="008D5AF9" w:rsidRDefault="008D5AF9" w:rsidP="008D5AF9">
          <w:pPr>
            <w:pStyle w:val="B8626BE3B143402B87E57068E0DEE82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D88A1E7F44CC79CFA22D38D440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6519E-B300-4B49-B8F1-BFDC93BA6CFF}"/>
      </w:docPartPr>
      <w:docPartBody>
        <w:p w:rsidR="008D5AF9" w:rsidRDefault="008D5AF9" w:rsidP="008D5AF9">
          <w:pPr>
            <w:pStyle w:val="74BD88A1E7F44CC79CFA22D38D44009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2B5BF53364274AF912946CB6E7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773B0-1085-4E46-A525-BA83981A63C3}"/>
      </w:docPartPr>
      <w:docPartBody>
        <w:p w:rsidR="008D5AF9" w:rsidRDefault="008D5AF9" w:rsidP="008D5AF9">
          <w:pPr>
            <w:pStyle w:val="D722B5BF53364274AF912946CB6E726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7C4C3E39B45BEBBB508BD0A7EB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9859A-0677-42C5-BE97-EA92608B9EC9}"/>
      </w:docPartPr>
      <w:docPartBody>
        <w:p w:rsidR="008D5AF9" w:rsidRDefault="008D5AF9" w:rsidP="008D5AF9">
          <w:pPr>
            <w:pStyle w:val="9477C4C3E39B45BEBBB508BD0A7EB8C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C770BA26A24AD69F840B6BBB697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5DEA3-10E4-402E-B09C-52345DB1E059}"/>
      </w:docPartPr>
      <w:docPartBody>
        <w:p w:rsidR="008D5AF9" w:rsidRDefault="008D5AF9" w:rsidP="008D5AF9">
          <w:pPr>
            <w:pStyle w:val="AAC770BA26A24AD69F840B6BBB697C2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888E1DF7014D9BB2CB831C269A0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CE464-805F-422A-ABBB-7E0D984302A3}"/>
      </w:docPartPr>
      <w:docPartBody>
        <w:p w:rsidR="008D5AF9" w:rsidRDefault="008D5AF9" w:rsidP="008D5AF9">
          <w:pPr>
            <w:pStyle w:val="1E888E1DF7014D9BB2CB831C269A09F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F0E73C7834E23A334B8052C325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0DB9E-2941-4F33-B175-2434FFDF36A6}"/>
      </w:docPartPr>
      <w:docPartBody>
        <w:p w:rsidR="008D5AF9" w:rsidRDefault="008D5AF9" w:rsidP="008D5AF9">
          <w:pPr>
            <w:pStyle w:val="C6EF0E73C7834E23A334B8052C325AA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63D5DF459241CEA9302296B96BE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FEBE9-11D2-4773-92C2-7E891CDC9D2A}"/>
      </w:docPartPr>
      <w:docPartBody>
        <w:p w:rsidR="008D5AF9" w:rsidRDefault="008D5AF9" w:rsidP="008D5AF9">
          <w:pPr>
            <w:pStyle w:val="B863D5DF459241CEA9302296B96BEAB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9F5CE39BC43269899401698045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ADA31-9920-4F3C-9098-E2ED20D4A504}"/>
      </w:docPartPr>
      <w:docPartBody>
        <w:p w:rsidR="008D5AF9" w:rsidRDefault="008D5AF9" w:rsidP="008D5AF9">
          <w:pPr>
            <w:pStyle w:val="7EE9F5CE39BC43269899401698045FD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9571062464F46B49AB816242F6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83931-6DB5-42CD-A503-C5CC1FD74F02}"/>
      </w:docPartPr>
      <w:docPartBody>
        <w:p w:rsidR="008D5AF9" w:rsidRDefault="008D5AF9" w:rsidP="008D5AF9">
          <w:pPr>
            <w:pStyle w:val="49B9571062464F46B49AB816242F65A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2FE5D401240569BDA99F773A56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8123C-B4B8-488C-B423-EFB77F6B808E}"/>
      </w:docPartPr>
      <w:docPartBody>
        <w:p w:rsidR="008D5AF9" w:rsidRDefault="008D5AF9" w:rsidP="008D5AF9">
          <w:pPr>
            <w:pStyle w:val="69F2FE5D401240569BDA99F773A56D0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78DDFC82944E4192E282EB80D7E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E398-B633-4B83-AAF5-17F840F1D937}"/>
      </w:docPartPr>
      <w:docPartBody>
        <w:p w:rsidR="008D5AF9" w:rsidRDefault="008D5AF9" w:rsidP="008D5AF9">
          <w:pPr>
            <w:pStyle w:val="F978DDFC82944E4192E282EB80D7E04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EB84699E9E4DAF9D6A826D9A9B8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D7C29-EAB3-4C9E-9A6A-7828172EFC87}"/>
      </w:docPartPr>
      <w:docPartBody>
        <w:p w:rsidR="008D5AF9" w:rsidRDefault="008D5AF9" w:rsidP="008D5AF9">
          <w:pPr>
            <w:pStyle w:val="76EB84699E9E4DAF9D6A826D9A9B82C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EC6E5205543A49DEDC9A84EA56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84EE4-B992-4EE3-9536-CA67D03FFD5E}"/>
      </w:docPartPr>
      <w:docPartBody>
        <w:p w:rsidR="008D5AF9" w:rsidRDefault="008D5AF9" w:rsidP="008D5AF9">
          <w:pPr>
            <w:pStyle w:val="243EC6E5205543A49DEDC9A84EA56EF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9C148A479345898DD25CE83904F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82DCD-52C0-47A8-86D4-867EE3D9E694}"/>
      </w:docPartPr>
      <w:docPartBody>
        <w:p w:rsidR="008D5AF9" w:rsidRDefault="008D5AF9" w:rsidP="008D5AF9">
          <w:pPr>
            <w:pStyle w:val="9C9C148A479345898DD25CE83904F04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F8D4A69C944068C18E45489952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BDCEC-F47F-4449-A6B4-5147128392ED}"/>
      </w:docPartPr>
      <w:docPartBody>
        <w:p w:rsidR="008D5AF9" w:rsidRDefault="008D5AF9" w:rsidP="008D5AF9">
          <w:pPr>
            <w:pStyle w:val="DC1F8D4A69C944068C18E45489952FF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BD3BB5149463ABBE8A97D40375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6E231-3573-4292-BE1C-27B3E0EE8E93}"/>
      </w:docPartPr>
      <w:docPartBody>
        <w:p w:rsidR="008D5AF9" w:rsidRDefault="008D5AF9" w:rsidP="008D5AF9">
          <w:pPr>
            <w:pStyle w:val="F1FBD3BB5149463ABBE8A97D403758C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C7F83A02F457BABB266DB70EE1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F2AB5-884F-4345-90A1-967EE4AC4066}"/>
      </w:docPartPr>
      <w:docPartBody>
        <w:p w:rsidR="008D5AF9" w:rsidRDefault="008D5AF9" w:rsidP="008D5AF9">
          <w:pPr>
            <w:pStyle w:val="4B9C7F83A02F457BABB266DB70EE147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813215B930466391A4B5BFA02A2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B155B-3714-4BDF-A99E-FD47E9FECCDF}"/>
      </w:docPartPr>
      <w:docPartBody>
        <w:p w:rsidR="008D5AF9" w:rsidRDefault="008D5AF9" w:rsidP="008D5AF9">
          <w:pPr>
            <w:pStyle w:val="75813215B930466391A4B5BFA02A204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807BC36354A19BE388768CB208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C2AF-4F4A-4569-95DD-2BA05A71D4C1}"/>
      </w:docPartPr>
      <w:docPartBody>
        <w:p w:rsidR="008D5AF9" w:rsidRDefault="008D5AF9" w:rsidP="008D5AF9">
          <w:pPr>
            <w:pStyle w:val="F6E807BC36354A19BE388768CB20818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F019D33B8470F8D8914BD03A0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A172D-8DB8-4B29-AC73-4CC299232EBA}"/>
      </w:docPartPr>
      <w:docPartBody>
        <w:p w:rsidR="008D5AF9" w:rsidRDefault="008D5AF9" w:rsidP="008D5AF9">
          <w:pPr>
            <w:pStyle w:val="929F019D33B8470F8D8914BD03A0BBB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CC7E3074D472E904C5D2B686CF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011D1-56B9-44B6-B632-5F17E8A2A9A7}"/>
      </w:docPartPr>
      <w:docPartBody>
        <w:p w:rsidR="008D5AF9" w:rsidRDefault="008D5AF9" w:rsidP="008D5AF9">
          <w:pPr>
            <w:pStyle w:val="B18CC7E3074D472E904C5D2B686CF8D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1710C26ED4738B62C002C17459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69214-1A36-46BD-80BB-B4DF9EC27FB1}"/>
      </w:docPartPr>
      <w:docPartBody>
        <w:p w:rsidR="008D5AF9" w:rsidRDefault="008D5AF9" w:rsidP="008D5AF9">
          <w:pPr>
            <w:pStyle w:val="4E11710C26ED4738B62C002C174595B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75AB8A747E40AD8BEF15F509C93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C9796-B1F5-4B54-992B-E174AC2B0DB3}"/>
      </w:docPartPr>
      <w:docPartBody>
        <w:p w:rsidR="008D5AF9" w:rsidRDefault="008D5AF9" w:rsidP="008D5AF9">
          <w:pPr>
            <w:pStyle w:val="5A75AB8A747E40AD8BEF15F509C9326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36AFE725164E5792C9A80959A1D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CD149-21C6-4065-8FEA-5AB16A83B336}"/>
      </w:docPartPr>
      <w:docPartBody>
        <w:p w:rsidR="008D5AF9" w:rsidRDefault="008D5AF9" w:rsidP="008D5AF9">
          <w:pPr>
            <w:pStyle w:val="9F36AFE725164E5792C9A80959A1DE8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02AF7E1D204868B1A029AD18943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613D5-FE76-47C7-BECF-F03F95E19B57}"/>
      </w:docPartPr>
      <w:docPartBody>
        <w:p w:rsidR="008D5AF9" w:rsidRDefault="008D5AF9" w:rsidP="008D5AF9">
          <w:pPr>
            <w:pStyle w:val="1002AF7E1D204868B1A029AD18943D8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7BBFE6FC847A08063463F9D4A2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45FCB-CDE2-44E5-848D-89EE197CC5A4}"/>
      </w:docPartPr>
      <w:docPartBody>
        <w:p w:rsidR="008D5AF9" w:rsidRDefault="008D5AF9" w:rsidP="008D5AF9">
          <w:pPr>
            <w:pStyle w:val="C467BBFE6FC847A08063463F9D4A2DA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9B453CB7F84DFFB82491E65F717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7C8CB-2084-47B7-9BEA-6942F0995FCE}"/>
      </w:docPartPr>
      <w:docPartBody>
        <w:p w:rsidR="008D5AF9" w:rsidRDefault="008D5AF9" w:rsidP="008D5AF9">
          <w:pPr>
            <w:pStyle w:val="869B453CB7F84DFFB82491E65F71779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87117878B445579A91B3670CF1E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E47F9-21FE-4E22-B182-BF6B2D27CBBE}"/>
      </w:docPartPr>
      <w:docPartBody>
        <w:p w:rsidR="008D5AF9" w:rsidRDefault="008D5AF9" w:rsidP="008D5AF9">
          <w:pPr>
            <w:pStyle w:val="1D87117878B445579A91B3670CF1E42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7716370EB45E7B7DA0E3091CDF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4AF8C-C7A5-4C1A-869E-FD67E84B540E}"/>
      </w:docPartPr>
      <w:docPartBody>
        <w:p w:rsidR="008D5AF9" w:rsidRDefault="008D5AF9" w:rsidP="008D5AF9">
          <w:pPr>
            <w:pStyle w:val="82C7716370EB45E7B7DA0E3091CDFB6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B34DF09984B739380367ED9645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6003F-BE8E-4386-BD84-B66D0A2B5C6E}"/>
      </w:docPartPr>
      <w:docPartBody>
        <w:p w:rsidR="008D5AF9" w:rsidRDefault="008D5AF9" w:rsidP="008D5AF9">
          <w:pPr>
            <w:pStyle w:val="FE8B34DF09984B739380367ED96453F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8527F95D64CC19246F5D56ABFD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107AE-23D0-41F9-8D39-665BC28A6F92}"/>
      </w:docPartPr>
      <w:docPartBody>
        <w:p w:rsidR="008D5AF9" w:rsidRDefault="008D5AF9" w:rsidP="008D5AF9">
          <w:pPr>
            <w:pStyle w:val="9AD8527F95D64CC19246F5D56ABFD9D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6076402B34DD2870A0C0E7F520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AB90C-15EB-43A9-A674-06FEAA69B7CB}"/>
      </w:docPartPr>
      <w:docPartBody>
        <w:p w:rsidR="008D5AF9" w:rsidRDefault="008D5AF9" w:rsidP="008D5AF9">
          <w:pPr>
            <w:pStyle w:val="4326076402B34DD2870A0C0E7F5205D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44D350CC14ABDA40982740101F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742D5-4420-48E6-8583-A1B8AF0A82EC}"/>
      </w:docPartPr>
      <w:docPartBody>
        <w:p w:rsidR="008D5AF9" w:rsidRDefault="008D5AF9" w:rsidP="008D5AF9">
          <w:pPr>
            <w:pStyle w:val="D1344D350CC14ABDA40982740101F6B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D10BDFCDDC41DA92F4BED50AE85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7728C-F04A-42DF-9ED3-978E91D1C409}"/>
      </w:docPartPr>
      <w:docPartBody>
        <w:p w:rsidR="008D5AF9" w:rsidRDefault="008D5AF9" w:rsidP="008D5AF9">
          <w:pPr>
            <w:pStyle w:val="68D10BDFCDDC41DA92F4BED50AE8576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64CEFECA114D27A6FB79B1C7F07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9317B-45A7-437E-A99B-D349B06FCC58}"/>
      </w:docPartPr>
      <w:docPartBody>
        <w:p w:rsidR="008D5AF9" w:rsidRDefault="008D5AF9" w:rsidP="008D5AF9">
          <w:pPr>
            <w:pStyle w:val="7264CEFECA114D27A6FB79B1C7F074A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5A498087946CEB70165008A582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8D3F1-FC58-44CE-9EE7-4410C15D7EF5}"/>
      </w:docPartPr>
      <w:docPartBody>
        <w:p w:rsidR="008D5AF9" w:rsidRDefault="008D5AF9" w:rsidP="008D5AF9">
          <w:pPr>
            <w:pStyle w:val="85B5A498087946CEB70165008A58294E1"/>
          </w:pPr>
          <w:r w:rsidRPr="00A1440B">
            <w:rPr>
              <w:rStyle w:val="PlaceholderText"/>
            </w:rPr>
            <w:t>#</w:t>
          </w:r>
        </w:p>
      </w:docPartBody>
    </w:docPart>
    <w:docPart>
      <w:docPartPr>
        <w:name w:val="BD542E27B0EF4B8CB601C94E96299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B35DB-5317-421A-9452-EAAAD6A6ED63}"/>
      </w:docPartPr>
      <w:docPartBody>
        <w:p w:rsidR="008D5AF9" w:rsidRDefault="008D5AF9" w:rsidP="008D5AF9">
          <w:pPr>
            <w:pStyle w:val="BD542E27B0EF4B8CB601C94E96299E251"/>
          </w:pPr>
          <w:r w:rsidRPr="00A1440B">
            <w:rPr>
              <w:rStyle w:val="PlaceholderText"/>
            </w:rPr>
            <w:t>#</w:t>
          </w:r>
        </w:p>
      </w:docPartBody>
    </w:docPart>
    <w:docPart>
      <w:docPartPr>
        <w:name w:val="8B85011B6470454FB0C8DA7727FFA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2335F-9B36-4A37-9098-CCB651552665}"/>
      </w:docPartPr>
      <w:docPartBody>
        <w:p w:rsidR="008D5AF9" w:rsidRDefault="008D5AF9" w:rsidP="008D5AF9">
          <w:pPr>
            <w:pStyle w:val="8B85011B6470454FB0C8DA7727FFA0D31"/>
          </w:pPr>
          <w:r w:rsidRPr="00A1440B">
            <w:rPr>
              <w:rStyle w:val="PlaceholderText"/>
            </w:rPr>
            <w:t>#</w:t>
          </w:r>
        </w:p>
      </w:docPartBody>
    </w:docPart>
    <w:docPart>
      <w:docPartPr>
        <w:name w:val="1E769B3B4F564D61ABDCAA4C72D6D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99A1C-A3A6-4D63-A640-DCEF57487BA1}"/>
      </w:docPartPr>
      <w:docPartBody>
        <w:p w:rsidR="008D5AF9" w:rsidRDefault="008D5AF9" w:rsidP="008D5AF9">
          <w:pPr>
            <w:pStyle w:val="1E769B3B4F564D61ABDCAA4C72D6DC071"/>
          </w:pPr>
          <w:r w:rsidRPr="00A1440B">
            <w:rPr>
              <w:rStyle w:val="PlaceholderText"/>
            </w:rPr>
            <w:t>#</w:t>
          </w:r>
        </w:p>
      </w:docPartBody>
    </w:docPart>
    <w:docPart>
      <w:docPartPr>
        <w:name w:val="DCA6CE3C46F04762BECF4C51CE87D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A4ACA-EF37-46A4-8422-A41B370C30EF}"/>
      </w:docPartPr>
      <w:docPartBody>
        <w:p w:rsidR="002B2570" w:rsidRDefault="008D5AF9" w:rsidP="008D5AF9">
          <w:pPr>
            <w:pStyle w:val="DCA6CE3C46F04762BECF4C51CE87D3CF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238D29D88D4539A91495BCD6D5C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934DB-9857-4748-ABBC-F41599FB7208}"/>
      </w:docPartPr>
      <w:docPartBody>
        <w:p w:rsidR="002B2570" w:rsidRDefault="008D5AF9" w:rsidP="008D5AF9">
          <w:pPr>
            <w:pStyle w:val="9C238D29D88D4539A91495BCD6D5C4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87D0F26C4470D9238E25EF7D39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47B0F-33C0-4522-B343-186D7F01A4AE}"/>
      </w:docPartPr>
      <w:docPartBody>
        <w:p w:rsidR="002B2570" w:rsidRDefault="008D5AF9" w:rsidP="008D5AF9">
          <w:pPr>
            <w:pStyle w:val="F2087D0F26C4470D9238E25EF7D393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1D60F8EA7E42D39EFFEE1555915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049CD-4779-4300-A22E-D790EB198CC5}"/>
      </w:docPartPr>
      <w:docPartBody>
        <w:p w:rsidR="002B2570" w:rsidRDefault="008D5AF9" w:rsidP="008D5AF9">
          <w:pPr>
            <w:pStyle w:val="D21D60F8EA7E42D39EFFEE1555915408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735988C5F3479E8F1618A2D74D0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DF161-1C4D-488A-B223-6B6957BE959C}"/>
      </w:docPartPr>
      <w:docPartBody>
        <w:p w:rsidR="002B2570" w:rsidRDefault="008D5AF9" w:rsidP="008D5AF9">
          <w:pPr>
            <w:pStyle w:val="10735988C5F3479E8F1618A2D74D08C5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2E09E0E9DD4A0BA5B69B20356DE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AD719-41AE-4445-A555-040932D47B75}"/>
      </w:docPartPr>
      <w:docPartBody>
        <w:p w:rsidR="002B2570" w:rsidRDefault="008D5AF9" w:rsidP="008D5AF9">
          <w:pPr>
            <w:pStyle w:val="4A2E09E0E9DD4A0BA5B69B20356DE07E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3C0DB5C654F46AE0EC7BA45AE4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F9B95-EF8D-4912-AAB6-D3AEA14CF0CE}"/>
      </w:docPartPr>
      <w:docPartBody>
        <w:p w:rsidR="002B2570" w:rsidRDefault="008D5AF9" w:rsidP="008D5AF9">
          <w:pPr>
            <w:pStyle w:val="CF83C0DB5C654F46AE0EC7BA45AE4F30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4A06C5EE33475792989BE046CF2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A6A2E-0676-43A0-9E79-C9D51D57384F}"/>
      </w:docPartPr>
      <w:docPartBody>
        <w:p w:rsidR="002B2570" w:rsidRDefault="008D5AF9" w:rsidP="008D5AF9">
          <w:pPr>
            <w:pStyle w:val="F44A06C5EE33475792989BE046CF2D0C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34C985413463BA959AAAF76137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D2EA1-B60E-411E-A543-39EB9854961B}"/>
      </w:docPartPr>
      <w:docPartBody>
        <w:p w:rsidR="002B2570" w:rsidRDefault="008D5AF9" w:rsidP="008D5AF9">
          <w:pPr>
            <w:pStyle w:val="E0934C985413463BA959AAAF76137126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8E41D3DE44AFAAB7392F68B8E3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6571B-748E-41AB-BF70-F482990C7275}"/>
      </w:docPartPr>
      <w:docPartBody>
        <w:p w:rsidR="002B2570" w:rsidRDefault="008D5AF9" w:rsidP="008D5AF9">
          <w:pPr>
            <w:pStyle w:val="F6C8E41D3DE44AFAAB7392F68B8E31B6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FBFBA752C24E5F89F2496CC81D1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88858-C7C7-42C3-A615-452FD7F220C7}"/>
      </w:docPartPr>
      <w:docPartBody>
        <w:p w:rsidR="002B2570" w:rsidRDefault="008D5AF9" w:rsidP="008D5AF9">
          <w:pPr>
            <w:pStyle w:val="16FBFBA752C24E5F89F2496CC81D1EC5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D85293A4E4CF2AF7518064B0D4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672A4-38CB-4497-BDDF-2A4940596CD0}"/>
      </w:docPartPr>
      <w:docPartBody>
        <w:p w:rsidR="002B2570" w:rsidRDefault="008D5AF9" w:rsidP="008D5AF9">
          <w:pPr>
            <w:pStyle w:val="FE8D85293A4E4CF2AF7518064B0D49C3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066A6DE5B940C988CD816590EF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4A688-C664-41D8-8168-97C1CD70CCA8}"/>
      </w:docPartPr>
      <w:docPartBody>
        <w:p w:rsidR="002B2570" w:rsidRDefault="008D5AF9" w:rsidP="008D5AF9">
          <w:pPr>
            <w:pStyle w:val="31066A6DE5B940C988CD816590EF66C4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AC2AA016214B519296335C16F9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AEE3-2502-405A-B9A4-BED149293EB9}"/>
      </w:docPartPr>
      <w:docPartBody>
        <w:p w:rsidR="002B2570" w:rsidRDefault="008D5AF9" w:rsidP="008D5AF9">
          <w:pPr>
            <w:pStyle w:val="60AC2AA016214B519296335C16F93984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C1427E48A4B14B8488994CC358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DC6AD-8F8A-4647-987F-816875C93C62}"/>
      </w:docPartPr>
      <w:docPartBody>
        <w:p w:rsidR="002B2570" w:rsidRDefault="008D5AF9" w:rsidP="008D5AF9">
          <w:pPr>
            <w:pStyle w:val="916C1427E48A4B14B8488994CC3584A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606D662290741B5A9D3FD57F2464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1C8DD-5CC2-4B86-A8F0-8FB1F3AE3A25}"/>
      </w:docPartPr>
      <w:docPartBody>
        <w:p w:rsidR="002B2570" w:rsidRDefault="008D5AF9" w:rsidP="008D5AF9">
          <w:pPr>
            <w:pStyle w:val="C606D662290741B5A9D3FD57F2464113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313E0B38543D2B37AE5FC7BD24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DEC3F-8BE2-41D0-98EA-F45160C94A53}"/>
      </w:docPartPr>
      <w:docPartBody>
        <w:p w:rsidR="002B2570" w:rsidRDefault="008D5AF9" w:rsidP="008D5AF9">
          <w:pPr>
            <w:pStyle w:val="4DD313E0B38543D2B37AE5FC7BD24432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FC6F29C4AB4A73B9307C6A63FA9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D2A3F-73B0-4E2E-B0DB-AA06C7BD70F6}"/>
      </w:docPartPr>
      <w:docPartBody>
        <w:p w:rsidR="002B2570" w:rsidRDefault="008D5AF9" w:rsidP="008D5AF9">
          <w:pPr>
            <w:pStyle w:val="C6FC6F29C4AB4A73B9307C6A63FA9DC0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C5FF49E5C84BE087A2D9977C4EE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28B8C-4078-437C-8AB3-DBB114113204}"/>
      </w:docPartPr>
      <w:docPartBody>
        <w:p w:rsidR="002B2570" w:rsidRDefault="008D5AF9" w:rsidP="008D5AF9">
          <w:pPr>
            <w:pStyle w:val="98C5FF49E5C84BE087A2D9977C4EEAAC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EA477063F47CAABD2AD9E4F156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F639E-0C3A-49BF-A4BD-D8FCE6249173}"/>
      </w:docPartPr>
      <w:docPartBody>
        <w:p w:rsidR="002B2570" w:rsidRDefault="008D5AF9" w:rsidP="008D5AF9">
          <w:pPr>
            <w:pStyle w:val="B43EA477063F47CAABD2AD9E4F156C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DDDF9D57E424FB20803DB4556F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B90D4-67FA-477B-B89D-F0756824511F}"/>
      </w:docPartPr>
      <w:docPartBody>
        <w:p w:rsidR="002B2570" w:rsidRDefault="008D5AF9" w:rsidP="008D5AF9">
          <w:pPr>
            <w:pStyle w:val="686DDDF9D57E424FB20803DB4556F9B2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F233CBDB2448E49F604CFF3620C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55F6B-9165-4354-9DF8-EC7CE9E995FF}"/>
      </w:docPartPr>
      <w:docPartBody>
        <w:p w:rsidR="002B2570" w:rsidRDefault="008D5AF9" w:rsidP="008D5AF9">
          <w:pPr>
            <w:pStyle w:val="B5F233CBDB2448E49F604CFF3620C648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A99AB1349E48298780BBD1D9979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67FF5-9688-403F-9EF0-66180E5ADD10}"/>
      </w:docPartPr>
      <w:docPartBody>
        <w:p w:rsidR="002B2570" w:rsidRDefault="008D5AF9" w:rsidP="008D5AF9">
          <w:pPr>
            <w:pStyle w:val="97A99AB1349E48298780BBD1D997960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042F1F0BDB6456499A3A373F5F42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8371E-6966-40DD-8DBA-A46448386951}"/>
      </w:docPartPr>
      <w:docPartBody>
        <w:p w:rsidR="002B2570" w:rsidRDefault="008D5AF9" w:rsidP="008D5AF9">
          <w:pPr>
            <w:pStyle w:val="3042F1F0BDB6456499A3A373F5F426AA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AE29F7926E44EEAAD6D3D076E69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9FF73-1748-4E79-8DC3-CF68BB46E7F1}"/>
      </w:docPartPr>
      <w:docPartBody>
        <w:p w:rsidR="002B2570" w:rsidRDefault="008D5AF9" w:rsidP="008D5AF9">
          <w:pPr>
            <w:pStyle w:val="C2AE29F7926E44EEAAD6D3D076E69C2D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9AF25DEA747D79A36D033F1711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D35AF-B561-4795-B954-5A3D139D75D5}"/>
      </w:docPartPr>
      <w:docPartBody>
        <w:p w:rsidR="002B2570" w:rsidRDefault="008D5AF9" w:rsidP="008D5AF9">
          <w:pPr>
            <w:pStyle w:val="30E9AF25DEA747D79A36D033F17118AD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104FDE339849B7A1347A4182807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C4CF8-7056-434B-AEF9-562F68D2D77A}"/>
      </w:docPartPr>
      <w:docPartBody>
        <w:p w:rsidR="002B2570" w:rsidRDefault="008D5AF9" w:rsidP="008D5AF9">
          <w:pPr>
            <w:pStyle w:val="07104FDE339849B7A1347A4182807876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8425BE3B0490083C9B2DEB0B75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425EB-55C5-491B-9609-C4FB965562B1}"/>
      </w:docPartPr>
      <w:docPartBody>
        <w:p w:rsidR="002B2570" w:rsidRDefault="008D5AF9" w:rsidP="008D5AF9">
          <w:pPr>
            <w:pStyle w:val="10A8425BE3B0490083C9B2DEB0B751A3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9C"/>
    <w:rsid w:val="00011006"/>
    <w:rsid w:val="0004681A"/>
    <w:rsid w:val="000B33C3"/>
    <w:rsid w:val="000B4A44"/>
    <w:rsid w:val="000F0F84"/>
    <w:rsid w:val="00106C2B"/>
    <w:rsid w:val="001B34E5"/>
    <w:rsid w:val="00253D0F"/>
    <w:rsid w:val="00255769"/>
    <w:rsid w:val="002608A5"/>
    <w:rsid w:val="002A0EA0"/>
    <w:rsid w:val="002B2570"/>
    <w:rsid w:val="002F3B51"/>
    <w:rsid w:val="0037544E"/>
    <w:rsid w:val="003A38FF"/>
    <w:rsid w:val="003A55BA"/>
    <w:rsid w:val="003F1E36"/>
    <w:rsid w:val="0045446A"/>
    <w:rsid w:val="00463F8B"/>
    <w:rsid w:val="0056537B"/>
    <w:rsid w:val="006349AA"/>
    <w:rsid w:val="006731DC"/>
    <w:rsid w:val="006B066F"/>
    <w:rsid w:val="00703B99"/>
    <w:rsid w:val="00872237"/>
    <w:rsid w:val="008D5AF9"/>
    <w:rsid w:val="008E2A12"/>
    <w:rsid w:val="008F0425"/>
    <w:rsid w:val="00923C1C"/>
    <w:rsid w:val="009A0AC9"/>
    <w:rsid w:val="009B751B"/>
    <w:rsid w:val="009E16C2"/>
    <w:rsid w:val="009F230A"/>
    <w:rsid w:val="00A021AD"/>
    <w:rsid w:val="00AA6580"/>
    <w:rsid w:val="00AD2008"/>
    <w:rsid w:val="00B34069"/>
    <w:rsid w:val="00BA6A29"/>
    <w:rsid w:val="00BC1250"/>
    <w:rsid w:val="00C31F9C"/>
    <w:rsid w:val="00C33821"/>
    <w:rsid w:val="00C436E1"/>
    <w:rsid w:val="00C66036"/>
    <w:rsid w:val="00C809BD"/>
    <w:rsid w:val="00CA7D7F"/>
    <w:rsid w:val="00CC5351"/>
    <w:rsid w:val="00D079C5"/>
    <w:rsid w:val="00D1442B"/>
    <w:rsid w:val="00D560F7"/>
    <w:rsid w:val="00E107CA"/>
    <w:rsid w:val="00E345D5"/>
    <w:rsid w:val="00E6279A"/>
    <w:rsid w:val="00E966B4"/>
    <w:rsid w:val="00EF7CA9"/>
    <w:rsid w:val="00F646E4"/>
    <w:rsid w:val="00F73BE3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D5AF9"/>
    <w:rPr>
      <w:color w:val="808080"/>
    </w:rPr>
  </w:style>
  <w:style w:type="paragraph" w:customStyle="1" w:styleId="DCA6CE3C46F04762BECF4C51CE87D3CF">
    <w:name w:val="DCA6CE3C46F04762BECF4C51CE87D3CF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C238D29D88D4539A91495BCD6D5C471">
    <w:name w:val="9C238D29D88D4539A91495BCD6D5C4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2087D0F26C4470D9238E25EF7D39371">
    <w:name w:val="F2087D0F26C4470D9238E25EF7D393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21D60F8EA7E42D39EFFEE1555915408">
    <w:name w:val="D21D60F8EA7E42D39EFFEE1555915408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0735988C5F3479E8F1618A2D74D08C5">
    <w:name w:val="10735988C5F3479E8F1618A2D74D08C5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A2E09E0E9DD4A0BA5B69B20356DE07E">
    <w:name w:val="4A2E09E0E9DD4A0BA5B69B20356DE07E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F83C0DB5C654F46AE0EC7BA45AE4F30">
    <w:name w:val="CF83C0DB5C654F46AE0EC7BA45AE4F30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44A06C5EE33475792989BE046CF2D0C">
    <w:name w:val="F44A06C5EE33475792989BE046CF2D0C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0934C985413463BA959AAAF76137126">
    <w:name w:val="E0934C985413463BA959AAAF76137126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6C8E41D3DE44AFAAB7392F68B8E31B6">
    <w:name w:val="F6C8E41D3DE44AFAAB7392F68B8E31B6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6FBFBA752C24E5F89F2496CC81D1EC5">
    <w:name w:val="16FBFBA752C24E5F89F2496CC81D1EC5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E8D85293A4E4CF2AF7518064B0D49C3">
    <w:name w:val="FE8D85293A4E4CF2AF7518064B0D49C3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1066A6DE5B940C988CD816590EF66C4">
    <w:name w:val="31066A6DE5B940C988CD816590EF66C4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0AC2AA016214B519296335C16F93984">
    <w:name w:val="60AC2AA016214B519296335C16F93984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16C1427E48A4B14B8488994CC3584A3">
    <w:name w:val="916C1427E48A4B14B8488994CC3584A3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600158635954570AB02AD3507566F5E1">
    <w:name w:val="3600158635954570AB02AD3507566F5E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621D84DA4B44F3ABC20C809410304A21">
    <w:name w:val="3621D84DA4B44F3ABC20C809410304A2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B3B797E1ABB4D9DBC2A68E87C4F25B01">
    <w:name w:val="6B3B797E1ABB4D9DBC2A68E87C4F25B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ECA8FFF686C484987C13634CA3E193B1">
    <w:name w:val="7ECA8FFF686C484987C13634CA3E193B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8D1C3A2D78D4B11A2A8A2364C8023631">
    <w:name w:val="08D1C3A2D78D4B11A2A8A2364C80236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25422E78BDA4054B671A3317767B2771">
    <w:name w:val="825422E78BDA4054B671A3317767B27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C45B1CF9FCF4D00AB8EDED6A714A6201">
    <w:name w:val="1C45B1CF9FCF4D00AB8EDED6A714A62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7A5BA59DF4F46FF8BD3AE042130C2251">
    <w:name w:val="B7A5BA59DF4F46FF8BD3AE042130C225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EF2F0F0BF4A4C83BCF64BEC108454C71">
    <w:name w:val="8EF2F0F0BF4A4C83BCF64BEC108454C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F9EA65C3C30434CB2A3732828811E481">
    <w:name w:val="9F9EA65C3C30434CB2A3732828811E4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584F3B6C52E416EA057BB23E4DF600F1">
    <w:name w:val="1584F3B6C52E416EA057BB23E4DF600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606D662290741B5A9D3FD57F2464113">
    <w:name w:val="C606D662290741B5A9D3FD57F2464113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DD313E0B38543D2B37AE5FC7BD24432">
    <w:name w:val="4DD313E0B38543D2B37AE5FC7BD24432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6FC6F29C4AB4A73B9307C6A63FA9DC0">
    <w:name w:val="C6FC6F29C4AB4A73B9307C6A63FA9DC0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8C5FF49E5C84BE087A2D9977C4EEAAC">
    <w:name w:val="98C5FF49E5C84BE087A2D9977C4EEAAC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6C57779F19A4979AC71732B8F5F8AF01">
    <w:name w:val="06C57779F19A4979AC71732B8F5F8AF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87104A9A5924DEB8D3697705BF02CC21">
    <w:name w:val="A87104A9A5924DEB8D3697705BF02CC2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08A57FFC7334CFB9A6B7C54E787AC4B1">
    <w:name w:val="508A57FFC7334CFB9A6B7C54E787AC4B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B1707A51CB54292AEAC626EDDC4B11A1">
    <w:name w:val="8B1707A51CB54292AEAC626EDDC4B11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BFC5FB7A855488D9AF3303AE4C27C891">
    <w:name w:val="3BFC5FB7A855488D9AF3303AE4C27C89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92F186F5E0940E89E6888706D2254971">
    <w:name w:val="D92F186F5E0940E89E6888706D22549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99CD40357D44A5CB714971949067F681">
    <w:name w:val="699CD40357D44A5CB714971949067F6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C37ABF2AB714D6A9A8B3C13A34DE6831">
    <w:name w:val="8C37ABF2AB714D6A9A8B3C13A34DE68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D2652D336464DBF8D826552A1EC12501">
    <w:name w:val="ED2652D336464DBF8D826552A1EC125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B36CD1BDB75458E8A318EB3248397031">
    <w:name w:val="8B36CD1BDB75458E8A318EB32483970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46B4DB25DC342229C8AAA4E09C847761">
    <w:name w:val="346B4DB25DC342229C8AAA4E09C84776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F8DF5571F2148248187AC9E094C93891">
    <w:name w:val="CF8DF5571F2148248187AC9E094C9389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35201A2B619483F9C312270992D01AF1">
    <w:name w:val="D35201A2B619483F9C312270992D01A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F9CE26AC1934D0998A1A6562EEDD5E81">
    <w:name w:val="8F9CE26AC1934D0998A1A6562EEDD5E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0667AC2925C41EF92EBDDAED5EDFC691">
    <w:name w:val="F0667AC2925C41EF92EBDDAED5EDFC69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13355F0825B4ACC93BF1F6A9AABA1551">
    <w:name w:val="313355F0825B4ACC93BF1F6A9AABA155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EC4E0E4EED4475AAD4B32C519C1BBDE1">
    <w:name w:val="4EC4E0E4EED4475AAD4B32C519C1BBDE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A72B506BD7C41608C712DA7E6CF33851">
    <w:name w:val="4A72B506BD7C41608C712DA7E6CF3385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505764C830F433AB49EB5F5888DF23A1">
    <w:name w:val="7505764C830F433AB49EB5F5888DF23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117C93D3B4749DD8453E9B91A674A381">
    <w:name w:val="8117C93D3B4749DD8453E9B91A674A3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17B803CA70F41709122192BF74A3D631">
    <w:name w:val="817B803CA70F41709122192BF74A3D6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CA8E6A01C914303B1780933237D293B1">
    <w:name w:val="FCA8E6A01C914303B1780933237D293B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09EC44397ED44689B1C9402796BDEE21">
    <w:name w:val="D09EC44397ED44689B1C9402796BDEE2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00797F2C03B4E6A880BA17B21ECE0261">
    <w:name w:val="F00797F2C03B4E6A880BA17B21ECE026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F207E398038481D8006E2DAE9CFC4B11">
    <w:name w:val="EF207E398038481D8006E2DAE9CFC4B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7AF90F5DCD24EEDBE609C87BF19CA771">
    <w:name w:val="37AF90F5DCD24EEDBE609C87BF19CA7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478AE0EA3AB464FA6A82FCA40FDCE201">
    <w:name w:val="C478AE0EA3AB464FA6A82FCA40FDCE2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77C8C0555C14BDF9A6AEBD6A46530671">
    <w:name w:val="877C8C0555C14BDF9A6AEBD6A465306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8AA3059A216446691FC4217D4305F2E1">
    <w:name w:val="78AA3059A216446691FC4217D4305F2E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180C1C0BC9F41658B269EBB2ECC73B71">
    <w:name w:val="E180C1C0BC9F41658B269EBB2ECC73B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1430EF889F04A4794FE516350C2C3621">
    <w:name w:val="F1430EF889F04A4794FE516350C2C362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98881C345F24BC89E0F8FB77C00F9161">
    <w:name w:val="A98881C345F24BC89E0F8FB77C00F916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2AD6B33FEBB4E99A551817241F181DE1">
    <w:name w:val="D2AD6B33FEBB4E99A551817241F181DE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AB0576E7EDF40F2B2174F75E364F69F1">
    <w:name w:val="9AB0576E7EDF40F2B2174F75E364F69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D546C8FF9A94859B32966BF2CA046DF1">
    <w:name w:val="4D546C8FF9A94859B32966BF2CA046D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87ED31AB7C84C4E9370EB99914590261">
    <w:name w:val="687ED31AB7C84C4E9370EB9991459026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9A75990447A41E9BEB5391BD9DAF1A81">
    <w:name w:val="19A75990447A41E9BEB5391BD9DAF1A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CFCFE76492747BEBCAA6586321373591">
    <w:name w:val="8CFCFE76492747BEBCAA658632137359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E454E5C428A4B13AA8181EE0E7117431">
    <w:name w:val="5E454E5C428A4B13AA8181EE0E71174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3246473D5B84CF8884B4EC8B1B72F6E1">
    <w:name w:val="D3246473D5B84CF8884B4EC8B1B72F6E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7EEE6E9C53D4F438F823E364C042A441">
    <w:name w:val="B7EEE6E9C53D4F438F823E364C042A44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E12AAEBECCD4691BC91C536193FF5101">
    <w:name w:val="4E12AAEBECCD4691BC91C536193FF51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531EB6CEDF340598C1A9EDF65391F0B1">
    <w:name w:val="8531EB6CEDF340598C1A9EDF65391F0B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F47E98A4B0740009C3B9158374E1F291">
    <w:name w:val="6F47E98A4B0740009C3B9158374E1F29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44D3B55D3CA4380B1BE47BBF43C30761">
    <w:name w:val="E44D3B55D3CA4380B1BE47BBF43C3076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3DB5C087FCB4D4DB513AF04983C57301">
    <w:name w:val="63DB5C087FCB4D4DB513AF04983C573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E46E2867CE54985BD71F14F69D2AD4C1">
    <w:name w:val="AE46E2867CE54985BD71F14F69D2AD4C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B7515ADA00344A88464A2C07C92F82D1">
    <w:name w:val="5B7515ADA00344A88464A2C07C92F82D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BF94F43EBEB4CEF898FE3933ED928B81">
    <w:name w:val="7BF94F43EBEB4CEF898FE3933ED928B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DA967F36298492D8F09E7D454DF7A211">
    <w:name w:val="4DA967F36298492D8F09E7D454DF7A2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76D768208BA405585FBA5E5001497941">
    <w:name w:val="E76D768208BA405585FBA5E500149794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0203892EF6F4E0AA2C0038DE79B315A1">
    <w:name w:val="90203892EF6F4E0AA2C0038DE79B315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43EA477063F47CAABD2AD9E4F156C61">
    <w:name w:val="B43EA477063F47CAABD2AD9E4F156C6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86DDDF9D57E424FB20803DB4556F9B2">
    <w:name w:val="686DDDF9D57E424FB20803DB4556F9B2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90CA24EEF614507B2318D81A41FC5081">
    <w:name w:val="E90CA24EEF614507B2318D81A41FC50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5F0FAD70E3F462593F86C9C55AFF85C1">
    <w:name w:val="E5F0FAD70E3F462593F86C9C55AFF85C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6C81BF8C3394F38A887540825F919B51">
    <w:name w:val="F6C81BF8C3394F38A887540825F919B5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EC9FA71B29F4326A06A1857022ADB6A1">
    <w:name w:val="AEC9FA71B29F4326A06A1857022ADB6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337A0B4C9C0411784D0A35A4EBAE4ED1">
    <w:name w:val="9337A0B4C9C0411784D0A35A4EBAE4ED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BF4430722814CD7BE396EC920CCAA231">
    <w:name w:val="1BF4430722814CD7BE396EC920CCAA2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C0914A4E66147FC865704CD6C769E511">
    <w:name w:val="CC0914A4E66147FC865704CD6C769E5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A564D7311464ADFBADB42A07CFF9F461">
    <w:name w:val="9A564D7311464ADFBADB42A07CFF9F46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0BB25B70B5F46A8B29D459A0A3B89731">
    <w:name w:val="90BB25B70B5F46A8B29D459A0A3B897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327BB4DF4884AAAB49909F3BF81DAC21">
    <w:name w:val="E327BB4DF4884AAAB49909F3BF81DAC2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17794113E6142CE96EE17DC2F27089A1">
    <w:name w:val="D17794113E6142CE96EE17DC2F27089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0ED47E2C2D942C9A3E0B29707B2DF5F1">
    <w:name w:val="10ED47E2C2D942C9A3E0B29707B2DF5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253413EC3B934878A538D1C9F3DB643A1">
    <w:name w:val="253413EC3B934878A538D1C9F3DB643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DF929CCB0654B2DA7AC328D4C5B321D1">
    <w:name w:val="FDF929CCB0654B2DA7AC328D4C5B321D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242B92758A74C1384C626C719D0F5A91">
    <w:name w:val="F242B92758A74C1384C626C719D0F5A9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B29614C10EA43548FB0E11440DF30031">
    <w:name w:val="FB29614C10EA43548FB0E11440DF300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59859F2B6EC4B548AA0B3DA707162ED1">
    <w:name w:val="859859F2B6EC4B548AA0B3DA707162ED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4674240A84540FC9C4477B8928E9A231">
    <w:name w:val="A4674240A84540FC9C4477B8928E9A2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900EBCFB6424295AE3D9226825726AF1">
    <w:name w:val="3900EBCFB6424295AE3D9226825726A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CA3D93D141B47BAA8E6AE2DFCDA3CD11">
    <w:name w:val="BCA3D93D141B47BAA8E6AE2DFCDA3CD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FF884EAB4EA4886AD900545729C0BC01">
    <w:name w:val="8FF884EAB4EA4886AD900545729C0BC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1B073DFB1CF4518BA8935F8A28D78821">
    <w:name w:val="B1B073DFB1CF4518BA8935F8A28D7882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7BFD58BEF334582B7E3CC3E1EC9EF421">
    <w:name w:val="47BFD58BEF334582B7E3CC3E1EC9EF42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2527132D2784D1095681428E828A5F11">
    <w:name w:val="C2527132D2784D1095681428E828A5F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90B0C4C141F4A9FA4816BB558026E561">
    <w:name w:val="390B0C4C141F4A9FA4816BB558026E56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F94E86AA1F448979C9828A7B443DF311">
    <w:name w:val="0F94E86AA1F448979C9828A7B443DF3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867E58AFA364FC58E88CB0A818AED471">
    <w:name w:val="E867E58AFA364FC58E88CB0A818AED4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C2279F2AD544A2D8F0D2F8351F0405F1">
    <w:name w:val="CC2279F2AD544A2D8F0D2F8351F0405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98074B961954F0DB85B302A1B4B117D1">
    <w:name w:val="098074B961954F0DB85B302A1B4B117D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2B0307AAA28847DBB14B4A9EF66F42C01">
    <w:name w:val="2B0307AAA28847DBB14B4A9EF66F42C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213F537EE0445AF932F3F401EA2920A1">
    <w:name w:val="7213F537EE0445AF932F3F401EA2920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A9E09B475BF47AAA815A4D6A6F8DCD71">
    <w:name w:val="9A9E09B475BF47AAA815A4D6A6F8DCD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DBD68C9D0E84A16BDBE59D93495631C1">
    <w:name w:val="0DBD68C9D0E84A16BDBE59D93495631C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2AC40BCC4BA4F5987368650B95929AE1">
    <w:name w:val="82AC40BCC4BA4F5987368650B95929AE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98A4FE6B37C45A09A12A7206E4E55161">
    <w:name w:val="098A4FE6B37C45A09A12A7206E4E5516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40DDC26C6144164800697783573E9951">
    <w:name w:val="640DDC26C6144164800697783573E995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2E3E796820E4B15B2A5815B7414BC5E1">
    <w:name w:val="82E3E796820E4B15B2A5815B7414BC5E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AECAF831E504B1E863DA955311E3CBA1">
    <w:name w:val="9AECAF831E504B1E863DA955311E3CB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F74C2C71615422683C3895D70E3E5C81">
    <w:name w:val="CF74C2C71615422683C3895D70E3E5C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2C7AEBE63424396BFDD61FB4651EB0F1">
    <w:name w:val="12C7AEBE63424396BFDD61FB4651EB0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2171F70CFD6B4E30B19C245BD7F63CEB1">
    <w:name w:val="2171F70CFD6B4E30B19C245BD7F63CEB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F0743A2B36E42E29DB4FF28A5C73B271">
    <w:name w:val="8F0743A2B36E42E29DB4FF28A5C73B2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F66F95080A24023B799992BB565298A1">
    <w:name w:val="EF66F95080A24023B799992BB565298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465A2896BB94FE1A555E15E1000711D1">
    <w:name w:val="A465A2896BB94FE1A555E15E1000711D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EE7B1938B9B4CAC8A1961470B00E0C41">
    <w:name w:val="7EE7B1938B9B4CAC8A1961470B00E0C4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B659AA49BFB45368EE7DE4BE6F30DC91">
    <w:name w:val="BB659AA49BFB45368EE7DE4BE6F30DC9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60FE3F8F0C54EEE9C073E444109BF2B1">
    <w:name w:val="F60FE3F8F0C54EEE9C073E444109BF2B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1C65FF64E2944928B01466039B32B8B1">
    <w:name w:val="61C65FF64E2944928B01466039B32B8B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4AD7B1E1E414C92B1C569C5A5CBC8B91">
    <w:name w:val="E4AD7B1E1E414C92B1C569C5A5CBC8B9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A710E1BFC8244F9AD0BD5DEDCE34D3F1">
    <w:name w:val="8A710E1BFC8244F9AD0BD5DEDCE34D3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39F70077E2640198544DD3AA25CB9DC1">
    <w:name w:val="539F70077E2640198544DD3AA25CB9DC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BFEF4B67B1E4958876876F4F0364C8D1">
    <w:name w:val="DBFEF4B67B1E4958876876F4F0364C8D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BA603D52C124D61914C20F08714E1E31">
    <w:name w:val="EBA603D52C124D61914C20F08714E1E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8713F712AD54E73B191CFAABF25315B1">
    <w:name w:val="A8713F712AD54E73B191CFAABF25315B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07DAF3B27F84E47B209189B3D28DC111">
    <w:name w:val="307DAF3B27F84E47B209189B3D28DC1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52DAF9830154E06AED2864608970FAF1">
    <w:name w:val="D52DAF9830154E06AED2864608970FA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6F1A6139FDE4B83AB690B3678AD34931">
    <w:name w:val="A6F1A6139FDE4B83AB690B3678AD349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A4ACA8F6DE247678ADD4755E337C3051">
    <w:name w:val="CA4ACA8F6DE247678ADD4755E337C305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D3FA1FC00174A39AFA3ED6159456A871">
    <w:name w:val="7D3FA1FC00174A39AFA3ED6159456A8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514AD0123004D978149850FF3E45FCE1">
    <w:name w:val="B514AD0123004D978149850FF3E45FCE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1943271772C49289E9CAF20DBA45A361">
    <w:name w:val="11943271772C49289E9CAF20DBA45A36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BE2467D52C94853BE19F1765AEADDAA1">
    <w:name w:val="7BE2467D52C94853BE19F1765AEADDA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AF7AD2A4B1C4C2D9C0428CA877676A11">
    <w:name w:val="8AF7AD2A4B1C4C2D9C0428CA877676A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022CAD68C0847AFB7897DABB4B9F26A1">
    <w:name w:val="8022CAD68C0847AFB7897DABB4B9F26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DB2C238F3504B9E96A0E00841EB5EFF1">
    <w:name w:val="FDB2C238F3504B9E96A0E00841EB5EF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2F21C09574F64699BE220367F1ACBF331">
    <w:name w:val="2F21C09574F64699BE220367F1ACBF3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7C3695530F14881A4F7BE4E8AC0CE641">
    <w:name w:val="D7C3695530F14881A4F7BE4E8AC0CE64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70F32822E75460E9F4FC08434AE94E91">
    <w:name w:val="B70F32822E75460E9F4FC08434AE94E9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3CE9014C17C4DC69CF5691DDC0033041">
    <w:name w:val="13CE9014C17C4DC69CF5691DDC003304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9254A3DA51C417DA9126633F2B4667C1">
    <w:name w:val="99254A3DA51C417DA9126633F2B4667C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4A885C8355B4AC5B5F55F040A5462901">
    <w:name w:val="94A885C8355B4AC5B5F55F040A54629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6C0A8FC1655460DAAC47033B4C78BA31">
    <w:name w:val="B6C0A8FC1655460DAAC47033B4C78BA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21B53E3BD1040F2904DEF40BB8265281">
    <w:name w:val="F21B53E3BD1040F2904DEF40BB82652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E21297E59664A3B8D5E13C82D8E6DBC1">
    <w:name w:val="1E21297E59664A3B8D5E13C82D8E6DBC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3891B9393FF4917A907953602E41E581">
    <w:name w:val="53891B9393FF4917A907953602E41E5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08A1388770149B1B831A793904B92A81">
    <w:name w:val="E08A1388770149B1B831A793904B92A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7C0F80D430B4528894C0887EF51721E1">
    <w:name w:val="77C0F80D430B4528894C0887EF51721E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EF37BDA9FBE4E20903352D3E35981541">
    <w:name w:val="0EF37BDA9FBE4E20903352D3E3598154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2E7AB8950A4486F8F905BA0A363FB601">
    <w:name w:val="F2E7AB8950A4486F8F905BA0A363FB6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B277322442049BCBEB97F76D5624EDF1">
    <w:name w:val="CB277322442049BCBEB97F76D5624ED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5719DAB9D744E1185AEE0FDB77455081">
    <w:name w:val="85719DAB9D744E1185AEE0FDB774550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19D8F810D94404D9AFC2DF88F2E4C1C1">
    <w:name w:val="A19D8F810D94404D9AFC2DF88F2E4C1C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F7704677A2A463E8556002FCA12F0F51">
    <w:name w:val="BF7704677A2A463E8556002FCA12F0F5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C0D7BF6EE014F7CA90A8739032A5DD81">
    <w:name w:val="3C0D7BF6EE014F7CA90A8739032A5DD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DDE7B1B46064584BD2CC0C5CEFD25EC1">
    <w:name w:val="ADDE7B1B46064584BD2CC0C5CEFD25EC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49D3038741144C8B1029D168E095AF71">
    <w:name w:val="049D3038741144C8B1029D168E095AF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470BCBBDC7F492DA6BF01CE4EA089F11">
    <w:name w:val="6470BCBBDC7F492DA6BF01CE4EA089F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6D8D7B9ABF84A4EBBE50A011584A2D71">
    <w:name w:val="A6D8D7B9ABF84A4EBBE50A011584A2D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F4A84EDF4DC4900962892F997A412671">
    <w:name w:val="EF4A84EDF4DC4900962892F997A4126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418397E4D704E45863CACF56C94AB051">
    <w:name w:val="F418397E4D704E45863CACF56C94AB05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2AD0510DF94C4DAAAB43615B2DB407141">
    <w:name w:val="2AD0510DF94C4DAAAB43615B2DB40714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D833497101147BBABA68DDA4ED612121">
    <w:name w:val="FD833497101147BBABA68DDA4ED61212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216AC7C6F31437A98C242146BA315051">
    <w:name w:val="5216AC7C6F31437A98C242146BA31505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8626BE3B143402B87E57068E0DEE82B1">
    <w:name w:val="B8626BE3B143402B87E57068E0DEE82B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4BD88A1E7F44CC79CFA22D38D44009C1">
    <w:name w:val="74BD88A1E7F44CC79CFA22D38D44009C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722B5BF53364274AF912946CB6E726B1">
    <w:name w:val="D722B5BF53364274AF912946CB6E726B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477C4C3E39B45BEBBB508BD0A7EB8C81">
    <w:name w:val="9477C4C3E39B45BEBBB508BD0A7EB8C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AC770BA26A24AD69F840B6BBB697C2C1">
    <w:name w:val="AAC770BA26A24AD69F840B6BBB697C2C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E888E1DF7014D9BB2CB831C269A09FE1">
    <w:name w:val="1E888E1DF7014D9BB2CB831C269A09FE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6EF0E73C7834E23A334B8052C325AA91">
    <w:name w:val="C6EF0E73C7834E23A334B8052C325AA9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863D5DF459241CEA9302296B96BEAB71">
    <w:name w:val="B863D5DF459241CEA9302296B96BEAB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EE9F5CE39BC43269899401698045FD81">
    <w:name w:val="7EE9F5CE39BC43269899401698045FD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9B9571062464F46B49AB816242F65A01">
    <w:name w:val="49B9571062464F46B49AB816242F65A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9F2FE5D401240569BDA99F773A56D0A1">
    <w:name w:val="69F2FE5D401240569BDA99F773A56D0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978DDFC82944E4192E282EB80D7E0471">
    <w:name w:val="F978DDFC82944E4192E282EB80D7E04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6EB84699E9E4DAF9D6A826D9A9B82C11">
    <w:name w:val="76EB84699E9E4DAF9D6A826D9A9B82C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243EC6E5205543A49DEDC9A84EA56EF31">
    <w:name w:val="243EC6E5205543A49DEDC9A84EA56EF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C9C148A479345898DD25CE83904F0441">
    <w:name w:val="9C9C148A479345898DD25CE83904F044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C1F8D4A69C944068C18E45489952FFA1">
    <w:name w:val="DC1F8D4A69C944068C18E45489952FF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1FBD3BB5149463ABBE8A97D403758C81">
    <w:name w:val="F1FBD3BB5149463ABBE8A97D403758C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B9C7F83A02F457BABB266DB70EE14721">
    <w:name w:val="4B9C7F83A02F457BABB266DB70EE1472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5813215B930466391A4B5BFA02A20461">
    <w:name w:val="75813215B930466391A4B5BFA02A2046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6E807BC36354A19BE388768CB2081881">
    <w:name w:val="F6E807BC36354A19BE388768CB208188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29F019D33B8470F8D8914BD03A0BBB71">
    <w:name w:val="929F019D33B8470F8D8914BD03A0BBB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18CC7E3074D472E904C5D2B686CF8D01">
    <w:name w:val="B18CC7E3074D472E904C5D2B686CF8D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E11710C26ED4738B62C002C174595BF1">
    <w:name w:val="4E11710C26ED4738B62C002C174595BF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A75AB8A747E40AD8BEF15F509C9326C1">
    <w:name w:val="5A75AB8A747E40AD8BEF15F509C9326C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F36AFE725164E5792C9A80959A1DE831">
    <w:name w:val="9F36AFE725164E5792C9A80959A1DE8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002AF7E1D204868B1A029AD18943D8A1">
    <w:name w:val="1002AF7E1D204868B1A029AD18943D8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467BBFE6FC847A08063463F9D4A2DAA1">
    <w:name w:val="C467BBFE6FC847A08063463F9D4A2DAA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69B453CB7F84DFFB82491E65F7177951">
    <w:name w:val="869B453CB7F84DFFB82491E65F717795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D87117878B445579A91B3670CF1E4291">
    <w:name w:val="1D87117878B445579A91B3670CF1E429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2C7716370EB45E7B7DA0E3091CDFB631">
    <w:name w:val="82C7716370EB45E7B7DA0E3091CDFB6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E8B34DF09984B739380367ED96453F41">
    <w:name w:val="FE8B34DF09984B739380367ED96453F4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AD8527F95D64CC19246F5D56ABFD9D41">
    <w:name w:val="9AD8527F95D64CC19246F5D56ABFD9D4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326076402B34DD2870A0C0E7F5205D01">
    <w:name w:val="4326076402B34DD2870A0C0E7F5205D0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5F233CBDB2448E49F604CFF3620C648">
    <w:name w:val="B5F233CBDB2448E49F604CFF3620C648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1344D350CC14ABDA40982740101F6B21">
    <w:name w:val="D1344D350CC14ABDA40982740101F6B2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8D10BDFCDDC41DA92F4BED50AE857611">
    <w:name w:val="68D10BDFCDDC41DA92F4BED50AE8576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264CEFECA114D27A6FB79B1C7F074A11">
    <w:name w:val="7264CEFECA114D27A6FB79B1C7F074A1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7A99AB1349E48298780BBD1D9979604">
    <w:name w:val="97A99AB1349E48298780BBD1D9979604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5B5A498087946CEB70165008A58294E1">
    <w:name w:val="85B5A498087946CEB70165008A58294E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D542E27B0EF4B8CB601C94E96299E251">
    <w:name w:val="BD542E27B0EF4B8CB601C94E96299E25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B85011B6470454FB0C8DA7727FFA0D31">
    <w:name w:val="8B85011B6470454FB0C8DA7727FFA0D3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E769B3B4F564D61ABDCAA4C72D6DC071">
    <w:name w:val="1E769B3B4F564D61ABDCAA4C72D6DC071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042F1F0BDB6456499A3A373F5F426AA">
    <w:name w:val="3042F1F0BDB6456499A3A373F5F426AA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2AE29F7926E44EEAAD6D3D076E69C2D">
    <w:name w:val="C2AE29F7926E44EEAAD6D3D076E69C2D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0E9AF25DEA747D79A36D033F17118AD">
    <w:name w:val="30E9AF25DEA747D79A36D033F17118AD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7104FDE339849B7A1347A4182807876">
    <w:name w:val="07104FDE339849B7A1347A4182807876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0A8425BE3B0490083C9B2DEB0B751A3">
    <w:name w:val="10A8425BE3B0490083C9B2DEB0B751A3"/>
    <w:rsid w:val="008D5AF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67ED8D9A-11C2-4E94-9284-26E684545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17FD7-76D0-493A-83C7-E7F0C530C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1E39C-EF1A-4B72-A5F8-3724CBD77103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3552</Words>
  <Characters>20251</Characters>
  <Application>Microsoft Office Word</Application>
  <DocSecurity>0</DocSecurity>
  <Lines>168</Lines>
  <Paragraphs>47</Paragraphs>
  <ScaleCrop>false</ScaleCrop>
  <Company>ACGME</Company>
  <LinksUpToDate>false</LinksUpToDate>
  <CharactersWithSpaces>23756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2019-06-26T16:08:00Z</cp:lastPrinted>
  <dcterms:created xsi:type="dcterms:W3CDTF">2025-09-10T23:42:00Z</dcterms:created>
  <dcterms:modified xsi:type="dcterms:W3CDTF">2025-09-10T23:42:00Z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